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991"/>
        <w:tblW w:w="5106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989"/>
        <w:gridCol w:w="6699"/>
      </w:tblGrid>
      <w:tr w:rsidR="006B30E0" w14:paraId="2E2E7DC3" w14:textId="77777777" w:rsidTr="00553D85">
        <w:trPr>
          <w:trHeight w:val="340"/>
        </w:trPr>
        <w:tc>
          <w:tcPr>
            <w:tcW w:w="5000" w:type="pct"/>
            <w:gridSpan w:val="2"/>
          </w:tcPr>
          <w:p w14:paraId="700941CE" w14:textId="0A5C1217" w:rsidR="006B30E0" w:rsidRDefault="000B10BB" w:rsidP="00B668AC">
            <w:pPr>
              <w:pStyle w:val="NoSpacing"/>
              <w:jc w:val="center"/>
            </w:pPr>
            <w:r>
              <w:rPr>
                <w:rFonts w:ascii="Arial" w:hAnsi="Arial" w:cs="Arial"/>
                <w:b/>
                <w:noProof/>
                <w:color w:val="0070C0"/>
                <w:sz w:val="44"/>
                <w:szCs w:val="44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538026BC" wp14:editId="29E531DD">
                      <wp:simplePos x="0" y="0"/>
                      <wp:positionH relativeFrom="column">
                        <wp:posOffset>3477260</wp:posOffset>
                      </wp:positionH>
                      <wp:positionV relativeFrom="paragraph">
                        <wp:posOffset>323850</wp:posOffset>
                      </wp:positionV>
                      <wp:extent cx="3308350" cy="861060"/>
                      <wp:effectExtent l="0" t="0" r="6350" b="0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8350" cy="861060"/>
                                <a:chOff x="-82550" y="298450"/>
                                <a:chExt cx="3308350" cy="8610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43150" y="298450"/>
                                  <a:ext cx="882650" cy="861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82550" y="654050"/>
                                  <a:ext cx="265811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FA8567" w14:textId="71C87A34" w:rsidR="00424FF7" w:rsidRDefault="00424FF7">
                                    <w:r w:rsidRPr="0092703F">
                                      <w:rPr>
                                        <w:rFonts w:ascii="Arial" w:hAnsi="Arial" w:cs="Arial"/>
                                        <w:b/>
                                        <w:color w:val="0070C0"/>
                                        <w:sz w:val="44"/>
                                        <w:szCs w:val="44"/>
                                      </w:rPr>
                                      <w:t xml:space="preserve">Progress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0070C0"/>
                                        <w:sz w:val="44"/>
                                        <w:szCs w:val="44"/>
                                      </w:rPr>
                                      <w:t>U</w:t>
                                    </w:r>
                                    <w:r w:rsidRPr="0092703F">
                                      <w:rPr>
                                        <w:rFonts w:ascii="Arial" w:hAnsi="Arial" w:cs="Arial"/>
                                        <w:b/>
                                        <w:color w:val="0070C0"/>
                                        <w:sz w:val="44"/>
                                        <w:szCs w:val="44"/>
                                      </w:rPr>
                                      <w:t>pdate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8026BC" id="Group 24" o:spid="_x0000_s1026" style="position:absolute;left:0;text-align:left;margin-left:273.8pt;margin-top:25.5pt;width:260.5pt;height:67.8pt;z-index:251684864;mso-width-relative:margin;mso-height-relative:margin" coordorigin="-825,2984" coordsize="33083,8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uoQqeAwAAUQgAAA4AAABkcnMvZTJvRG9jLnhtbJxW227bOBB9L9B/&#10;IPju6GLZloUoReqkQYHubrDtfgBNURZRiWRJ2nJ2sf++M5R8iRNsizxEHt6GZ86cGeb6w75ryU5Y&#10;J7UqaXIVUyIU15VUm5L+9e3TJKfEeaYq1molSvokHP1w8/7ddW8KkepGt5WwBJwoV/SmpI33pogi&#10;xxvRMXeljVCwWGvbMQ9Du4kqy3rw3rVRGsfzqNe2MlZz4RzM3g2L9Cb4r2vB/R917YQnbUkBmw9f&#10;G75r/EY316zYWGYayUcY7A0oOiYVXHp0dcc8I1srX7jqJLfa6dpfcd1Fuq4lFyEGiCaJL6J5sHpr&#10;Qiybot+YI01A7QVPb3bLf989WiKrkqYZJYp1kKNwLYExkNObTQF7Hqz5ah7tOLEZRhjvvrYd/kIk&#10;ZB9ofTrSKvaecJicTuN8OgP2Oazl8ySej7zzBpKDxyZ5OsMNsJ4u8wzMkBfe3P+/i+gAIEKcR1hG&#10;8gL+Rr7AesHXz3UFp/zWCjo66X7JR8fs962ZQGoN83ItW+mfgkwhiQhK7R4lf7TD4ET9kXlYxUtJ&#10;oB4P4J7hBMOIvmj+3RGlVw1TG3HrDOgbqg7Zip5vD8Nn161baT7JtsVsoT0GBrVwoaVXuBl0eqf5&#10;thPKD4VnRQsxauUaaRwlthDdWoCO7OcqgVRD0XvQkrFS+VAZoIYvzuPtqItQG/+k+W0cL9OPk9Us&#10;Xk2yeHE/uV1mi8kivl9kcZYnq2T1L55OsmLrBITP2jsjR+gw+wL8q4UwtoyhxEKpkh0LDQGJC4AO&#10;vwEiTCFDiNV5Kzxv0KyBvD+B8OHMcSEwfSIX0+CgVPDERXGk02yavCLzQ53keTp/WSZHjYMCrPMP&#10;QncEDWAawARq2Q5gD7AOW0ZBDEgCRACG5Qxt1h1yD6NfIxCb7GsN6mvDjAAI6PYk53R66CTfMLSP&#10;ek/SoZeEXdhIiN/DNEo3kGwuhG2t7hvBKoA3iHu8AI8Ot2FgZN3/pisQGdt6HRxdEH7WVuazLD60&#10;lQPfwHaeJGNfyuJ43PBWwlmhNBYYJIIVrSJ9SZezdBaAna100sOL18oOeiHcGY+9DsO9V1U47Jls&#10;BxuwtApyifEPuUTL79d72IjmWldPwITVoAeIBF5iMBpt/6akh1etpO7HlmEbaz8rYHOZZBls82GQ&#10;zRYpDOz5yvp8hSkOrkrqKRnMlQ9PJwao9C2wXsuguxOSEStoLFjh3QLr2cN4Pg67Tv8J3PwHAAD/&#10;/wMAUEsDBAoAAAAAAAAAIQBd5TJNiB0AAIgdAAAVAAAAZHJzL21lZGlhL2ltYWdlMS5qcGVn/9j/&#10;4AAQSkZJRgABAQEA3ADcAAD/2wBDAAIBAQEBAQIBAQECAgICAgQDAgICAgUEBAMEBgUGBgYFBgYG&#10;BwkIBgcJBwYGCAsICQoKCgoKBggLDAsKDAkKCgr/2wBDAQICAgICAgUDAwUKBwYHCgoKCgoKCgoK&#10;CgoKCgoKCgoKCgoKCgoKCgoKCgoKCgoKCgoKCgoKCgoKCgoKCgoKCgr/wAARCADPAN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iiigAooooAKKKKACiiigAooooAKKK&#10;KACiiigAooooAKKKKACiiigAooooAKKKM460AFFFGaACijPemSyxxpl3FDaW4DxSZwea8y+If7X/&#10;AOzN8J/Pg8b/ABn0O3uLWbyrixtbv7VdRv8A3WhgDyKfXK15Rpv/AAVO+EXjT4l6T8LvhH4G8Qa9&#10;d6pq8NnHeTRpa2/lM3zzqCWlIVcttaNcgdVrza2b5bh6ihOrG76Xu/uVzup5bj60eeFOVl1tZfez&#10;6lopsLM6ZYc06vSOEKKKKACiiigAooooAKKKKACiiigAooooAKKKM56UAFFGcdaCeMCgAOfWkYjo&#10;ayPGHi/RPAfhu68V+JJriOysYjLdSW9nLcMqDqdkKs5HrhTXyr8Rv+CxHwQ0ETWnw38Ea74jnjkx&#10;HPcBLG2lX1DNvkH0MQrz8dmmX5bFPEVFG+1936Lc7MHl+Nx7aoQcrb22Xq9j7APPHpTXlhX77AV+&#10;ZXxF/wCCuH7SvioTWvgfTdD8LwNJm3lt7U3VzGvoXmzG318oV4V8Q/2hfjh8WZJh8R/ixruqw3D7&#10;5LK4v3W1z6iBSI1+iqBXyuK48yyjpQi5/gvx1/A+lwvBeZVtaslH8X+Gn4n6xfEX9rr9mz4Um4i8&#10;b/GXQ7W4tX2XFhDdi4uo29GghDyA/wDAa8H+I3/BYb4J+H3ntPhx4D1zxFPFJtinudljazL/AHlZ&#10;i0g+jRA/SvzpgsZ7hQbe0eT/AGlU1bg8OatKcNAsfvI4/pmvkcw8RsXLSDjD8X+P+R9Pg+AsLGzq&#10;c0/wX4a/ifSvxE/4K2/tKeLGuLXwNp2h+Frd5s28lva/a7qNf7rPPujY+/lL9BXhXxD/AGgPjf8A&#10;Fhrg/Eb4r67q0NzL5stlcagwtg3qsCnyk+iqAO1ZUfhD5gZr5sY5WNcfqf8ACrUPhnTIlAaJpP8A&#10;akb/AAxXxWM40rYq6qVpS8ldL7tEfWYPhPD4Wzp0ox83q/v1ZzalcY/Wvor/AIJbeBU8Yftb6Xqk&#10;1xJGvh/TbrUE8tRtkfaIQh9sTMfqteH+JY7WytVgt4Fj8xudqgdP/wBdfa3/AARg8CXC2HjT4lyP&#10;C0M11b6bCvPmI8amVz0wFYSp0Ocrzxgn2+DJf2tm1GdrJO/qkeTxZy5bldWF7tq3o2fdw4GKKKK/&#10;oI/EQooooAKKKKACiiigAooooAKKM0UAFFFB6UAN2kjn+VJkgVkeKPHng7wTZf2j4v8AE1hpluDj&#10;zr67SJSfTLEc15T4r/b6/Zz8OrImn+JLzVZ42IMOnafId2PRpAqEe4bB9a8TMuIsiyj/AH3Ewp+T&#10;kk/ubuelgsnzbMv91oTn/hi2vm0rHtvXk1jeMfiD4F+H1kuo+OPGGmaPDI22ObVL+OBWPsXIya8J&#10;P/BS74P448GeJcf7Vtbj/wBr1xfxu/a8/Zm+PvgqbwZ46+HHiKWM5a0u0trfzrSTHEkZ87g/oRwa&#10;+UxnifwfToTdDGQc0na97N+bSPew3A/Ekq0VVwlRQb1tHW3kj03xx/wUR/ZX8IpcW6eO5tYuLdsN&#10;baLp8svmH/ZkYLEw9w+K/P39qfVfgf8AFL4lyeN/gj4O1Pw/Bf7pNStb4RrG85PLRxoWEeepG7Ge&#10;QBWZqPgeaPUJl0e/8y08xvs8l1HskZO24LkA+uCRUf8AwhGsZ/4+Lf8A76b/AAr8Nz7xWxWdQ9lU&#10;lCKT05U7+qbv+B+xZL4d4XKaiqwU5St9p2WvdJL7mcrD4V06M7pvMk9Q7YH6Vch0rToCrQ2ka7ej&#10;BefzreHgjWMf8fFv/wB9N/hR/wAIPq+P+Pi3/wC+m/wr4upxFRq/HWv82fXQympT+Gn+RkAAdKU+&#10;9ax8Eavjm4t/++m/wqG98LapYWr3c01vtTltrH1+lc8c2wNSaiprX1NfqOIpxu4sz6KKR3CLuavQ&#10;WuhzHN+JZvN1Hy+0aAV+o/8AwTK8AXHgb9k3Qbi/0pba61uSXUZmVgxmSRyYpDg45iCehHQjPFfl&#10;eYb3WNUW102zlnuLifZbwxKXaR2OFVQAcknAAwc1+1/wh8H2Hw/+GHh/wXpUTx2+l6Tb20Mcn3gq&#10;RgDPXnjvX9B+GuB9nUlUt8MUvmz8U8QMXenGnf4pN/JaHT0UUV+wn5cFFFFABRRRQAUUUUAFB6c0&#10;UHPagCMEjoaOKUk9MVx/xn+M/hH4KeC5vFviq6wB8lnax/6y5lwSEQev6AAkkAGuTHY7CZdhJ4nE&#10;zUIRV227JJG2Gw2IxeIjRoxcpSdklq22a3jnx94S+HPh248T+M9bh0+zt1y80rck9go6sxPAUAkn&#10;pXyJ8a/+ChvjDxHPNonwesV0mxVmX+1riMNcSjPVUOVjB5+8Cec/Ka8d+M3xu8cfHHxVL4j8XX7e&#10;SGIsNNjc+TaR+i9Mn1cjJPtgDkQOMV/JXHXjTmma1Z4XJ5OlR25tpy80/sp9Lan9FcI+FuAwFOOJ&#10;zRKpU35d4x8n3fe+n5lrXfEHiDxTqT6x4n1u61C7kGGuLy4aV8Z6ZYnpnjHAqr0GaOnQUfSvw2vi&#10;K+JqOdaTk3q23dt923ufrlKjRw9NQpxSS2SVkvRBRRRWJoFFFFABRRRQAh61Q8S/8gOb/c/qKvnr&#10;VDxL/wAgOb/cH8xXVgf94h6oxxH8F+hxw6ZNVNZm+z6bJJ/s4/OrffOax/Fc+2GO22/ecn8v/wBd&#10;fq2Bpe3xUIef4HxGMqezw8peR1v7HXgtPH/7T3gnw09y0SnXIrrzETcf3AM4B+pjx+NfshFtCBVH&#10;SvzW/wCCQfga4139oHVvGjxwyW+i6F5bCRfnWSeQbHXjqBHICeuG9Ca/SvAXrX9QcCYX2OUuq/tP&#10;8Foj+e+M8R7XNFTX2UvverHUUUV9wfIBRRRQAUUUUAFFFFABQelFB6UAZXijxJpPhHQLzxLrd4sF&#10;nYwNNcTMflVVBJNfnF+0H8bdZ+PHxBm8WXxkjsYt0ek2MrD/AEeHPoON7Ebm5PYZOBX0B/wUb+Mh&#10;gs7D4MaPc83W281bb2jVv3cfI/iYFuCCPL9DXyTjAxX8l+OHG1TG5h/YeFl+7p2c7falvZ+SW67+&#10;h/RHhPwrTw+E/tfER9+d1C/RbN+rd/kvMKKKK/ns/aAooooAKKKKACiiigAooooAQ9aoeJf+QHN/&#10;uD+Yq+3WqHiU/wDEjn/3P6iurA/7xD1RlW/gy9DjT0yBXM+JbgzaoygfLGu0e9dVbW1xfXEdjZwt&#10;JNM6pFHGMszE4AHuTXeftZfsQ/Er9nox+OLSGbVvDF9Gko1JIT5llIwGY7gdFOTgN91uOh+UfufD&#10;WW4nFe0xNODlGCV7dGz8uzzMsLhZU8PUklKe3nY+ov8Agjr4CbSPg/r3xAu9L8uXWda8q3ut3+tt&#10;4VC4xnjEhk6gH8MV9jMM9K8d/YQ8CRfDz9lTwbo8cNxFJcaWt5dRXS7XSaY+a64wOjMeOoHrXsRJ&#10;3Yr+pMjw31XKaNL+6n9+p/O+cYj61mdWp3b/AA0HDpRRRXrnmhRRRQAUUUUAFB54oooAaQo71HdX&#10;K21u0zHCohLH04qQ5Y4rkfjp4iu/CXwh8ReJbAqJ7PR7iWHcufmEZxx35rjx2Ijg8HUrS+zFv7lc&#10;2w9GWIrxpr7TSXzdj87/AI3+PJPiX8Wte8YNMkkdxqDpatHnaYU+SMgHplVBPuSe9cv3zSDpXa+B&#10;P2cfjh8StHHiHwZ8Prq6snbEd1JNFAknPVfOddwzxlcjIx1r/O6pRzbiTNq1WhSnUnOUpNRTb1e+&#10;iemp/aUKuW8P5bSp1qkacIqMU5NJaK1rtrXQ4sZ70c10nxE+DnxP+EskUfxF8H3WmrccQzMySROe&#10;u3ejMucds5xzitDwH+zl8b/idpA1/wAEeALq8sScJdSXEUCP7qZXXcM/3c88cGs4ZBnlTHPCRw03&#10;USu48r5ku7VtvM0nnWTwwixUsRBU3opcy5W+172v8zix0oOe1dF8Q/hD8TPhPcR23xD8IXWm+eP3&#10;Msm2SKQ+gdGZCfYHOO1afgf9mz46fEbRV8R+EPh1dXWnyN+7upLiGBZBnqvmupYe4yPfNEMgzurj&#10;HhI4abqLVxUXzJd2rXS87BPO8np4VYmeIgqb0UuZWb7J3tf5nFUYrd8f/C34h/C3UY9L+IXhO60u&#10;WVcwtIVaOT/ddCyMfUA8dxV34efAj4vfFe2kvvh/4HutQt422vctJHDFu/uhpWUMfYE/SojkmcVM&#10;c8HHDz9qt4cr5l8rXKlnGU08IsVKvD2b+1zK333scrn2orc8f/C74hfCzU10n4g+F7rTZ5F3ReZh&#10;o5B/suhZW98E474rStvgD8ar/R9N8Qaf8PL64s9XYDT5rcCTzPc7SSg92Cj3qo5FnUsRLDrDz54f&#10;FHld16q118wlnOUxw8Kzrw5J/DLmVpejvr8jkMg80vvXZ+Pf2c/jd8MtG/4SLxx8Prmzsc4a6S4h&#10;mVD/ALZiZiv1OBXr/wCy7+yfoXxA+EmseLPiB4DluLu6hMnhmc6i8fmL5Z2kLHIB9/8Avj9K9rJ+&#10;B+Is3zb+zvYypz5XL34yVklfXRvXZeZ5GacYZHluW/XfaxqR5lH3HFtt6d0tN3qfNv0rO8TH/iTX&#10;AP8Ad/qK6bxv4F8W/DnxDJ4Y8Z6K9hexqGMEkiuQpHBypYfka6f9l2xstU/aA8N6bqVpHNb3F3JH&#10;PDMoZZFMLgqQeCCOo6V5uV5ViJ8QUsvqpxm5qLumrXdtVoz0cwzKjSyOpjqTU4qDkrNWdl3V0cR+&#10;yN4D/wCFj/tGeFdCeK4aCLUVu7prcDMaxfOCcgjG8KCcd8A1+quqaRpmt6ZNour6dBdWtxC0VxbX&#10;EQeOVGGCrKeCCOCDwRXifwW/Yj8H/BD4+6l8WfB+oumnXWnmKx0rOfsjyNmRckZZPlXbzkcg5wDX&#10;uxxnrX9t8AcM4jh3LatHEpc8pPbVNLb7z+V+Ms+o57mEK1C/KopJPdPr9xHZ2cGn20dpa26xxRqF&#10;jjRQqqo4AH4VYoor75JR0R8fuFFFFMAooooAKKKKACiiigBnfGa85/axd4v2evFTRf8AQJlH4Ec/&#10;pXo5GWrhf2ktNm1f4FeKtPtbZpZpNDufKjjXJZvLbGB65rxeI6cquQ4qEd3Tkl6tM9HKakaea0JP&#10;ZTi38mj80gSHUKm5tw2rjO4+mK+qPFujftIa/wCCNAPxK+Knhn4Y6PHCFtbWzvprS4ICYVHXfhiF&#10;GRGJOO4yOPlm2uXtLqG8jG7yZVfHrg5r6b+LXxu/ZR/aR8N6Vr3xM1fxFo+raPA6rpenW+6SRmC7&#10;kVzG0ZBK8MSh9ducV/G/h/Uy+jg8eq2IUKj5VGEpunGSu73kve000TV9j+lOOaOOr4vBunQc4Lmv&#10;KMPaSjorWi9Ne7Wlr+vXftIrZ3H7DkE1t40bxMI5LVY9emjw10RcBS3JJB/h5JOByTyTm6X8UfhB&#10;8bfglofw8sPj1c+A9Y0u1hSZmuTah2RNhViWVZVP3tqvnoT6VxPxd/ag+D/jD9m4fBvwB4b1XTZL&#10;eS3W0huoUKiOOUMWLBjkkDJ4PzEj3MOmfFL9ln4t/D3S/CHxn0a98N6lpNusa6xotiMTbQF4KI5y&#10;wHIKYz0Oen6NjOJssqZ/L6riaLjLDU4SjKUlGTTd0qialFru7t9T4TD8P5hTydSr4eqnGvOUXGKc&#10;oppWbptWknbpZJ/ca37UXgz9oPwl8GbbRvEvivR/Fnhe3liaPXPLb7cpJyrMWY5U527gzEg88c11&#10;SfEr4PfHn4MaD4H0b9oG58C6xpNrAku6c2u51QR7G+ZFlU4yNr8cd+K89+MP7Svw2tvgtb/s/fBC&#10;PU7iwtmRW1bUgF3oH3kYIy24nBDKo9AamPxP/ZM+NHhHStF+L2maj4W1fTLdUfUtHsk23Bxg48uN&#10;+DjODGMHgGuVZ5lFHPK9PCYunJTpQjKNScuW6esYVrprlvo3e/c6P7HzSplNGpicLUi41JyjKnCK&#10;lZpWlKlZp3a2VrfnrftJ+Bfj5pngPRfDvjzX9I8SeGY9Rt4odejgK3yl2ChnLs3XOMrnPc16l8cf&#10;Bmm6F4L8P/Dvw7+0Zp3w7s7W2GyLctvPdhQPmDrNEcZ5OByTye1eF/HX9pD4e3Xwk0/4CfBWy1CT&#10;S9PkjY6vfttZ9jbhtBO7JY5O4L7Ctay/aF/Z/wDjp4D0zwd+0lpuoafqOkx7LfXNOV5A2BjPyhmy&#10;wHIKsuec+nVT4g4UpZjjMNQxEZVKtOmoynUlypxvzQVVWlbazvr3MamScRSy/C16tCUYQqTbUacX&#10;JqVrTdN3V3Z3VtDrPjPrnwx1P9l+68IeK/jpoPi/X9MTzdNvre6iW4kYH5RtErFjjIJz83erXxC8&#10;d+KfAP7DXh3VfB+tTWN5PDbwG6gxvVGLbsHBKn3HI9q8X+NXxD/Z8XwnH8OfgR8O4RGs2668SalZ&#10;K11L7I0mZAD3yFx2ArT+Jf7Rfgjxd+zHofwd0201AanYPCZpJoVWLCE553k9/T64rhxfGGAhUx/L&#10;XpxqrC8kZQlJ80k9EpS1k13OzB8M46VPB+0ozdN4hzkpxStG2rcVpFPsep/s1+M/EHxZ/Ze8YaT8&#10;R9QfWF0+GZIZr9zNI6+UXG9mJLYPQnmqv7C/ibxC/wACfGi3HiC+kXTY3Gnia6dhagW5IEYJ+QZ5&#10;wMDNebfs5/tFeB/hP8JvFXgnxHbajJeaykgtWtYFdeYioyS4xz7Uv7Jn7Sfgz4M6brPg74g6Ldza&#10;ZrLAtPaoH2/LtZXUsDgjuuT/ADqco4uy/wCvZPVxOLSl7CrCpJyekn8Kn19LmmZ8M436rmlOhhny&#10;+1pyppLdL4uX5b2PH/EHiPX/ABPqkmr+JddvNQumO1ri+unmkIHQbmJOB9QBXa/sn7h+0X4Vwf8A&#10;mIMf/IT1jfGa4+FV147uJ/g5aXMOitGrRx3W/dux82N5LYz611X7Fnhy88QftHaC1pt/0BpLqbdn&#10;7oQr+eWFfleS4etPj7D0lUVSXtl7ybalrum9Wfomb1aa4JrzVN017J+60k1pazS0R+iiNuWnY9qB&#10;0or/AEAWx/H4UUUUAFFFFABRRRQAUUUUAFFFFABVbVbJdQsJrJxxLEyn8RVmg9KipGNSDg+o4ycZ&#10;Jo/Kvx94TuvAnjnVvB17FMrabfywKZ02syBjsfHuuGHqDWX74r6N/wCCinwlk8O+ObP4qafb/wCi&#10;axGLe+ZVA23Kj5SecksnHAwPL5OSK+cR83Oa/wA9ONshq8O8TYjBTVkpNx84vVP8bPzP7L4Tzinn&#10;mQ0cVF3lypS8pLR/jqvJoWjHfFFFfKn0gYx0FBAPUUUUAFFFFABRRRQAUUUUAGeK+mf+Cavgaa/8&#10;Y618QJrMmKygW0t7jcDh2+Z1xnP3QvJ4r5mSOaeVLe2haSSRgsccaks7HoABySa/Rj9lH4TD4R/C&#10;DTdDuE231yn2nUC2P9a/JXIAyB0GckCv2bwS4fqZrxZHGSX7uguZv+89Ev1Py7xWzqGA4f8AqkX7&#10;9V2/7dWrf5I9Qooor+0j+YAooooAKKKKACiiigAooooAKKKKAChs7aKCcCgDkfjD8M9F+Lfw+1Hw&#10;HrsZ8q8h/dyL96KQco49wwB549cjivzZ8d+B/Enw18XXvgrxVY+ReWM2xscrIvZ1PdSMEdCOhAII&#10;H6oH614z+1d+y5pfx38P/wBr6Msdr4ksYz9hvCMLOvXyZO+0no2MqeeQSD+N+LXh6+LMvWNwUf8A&#10;aKSen80d+W/ddD9K8O+NP9W8a8PiX+4qNX/uva9u3R/f0PgHntSZxzmrPiDQNd8J65ceGPE2ly2O&#10;oWchjubWdfmRvf1B6ggkEEEEgg1XHAzX8X1qNXD1ZUqsXGUW001ZprRpp63R/UNOpTr01UptOLV0&#10;07pp7NNaNBRRRWZqFFFFABRRRQAduaOnNITxzXpH7OX7Nvi34++IkWGGW00O3kH9o6o0Z247xp03&#10;OfbIHU16WT5PmGfZhDB4KDlOTt5LzfZLq2efmmZ4HJ8FPE4qajGKvr18l3b6JHZ/sMfs8zfEjxmn&#10;xI8S2Ui6Lo0wa1WSNSl3cjoOc5CdSQOuOQRX3VGqqoHYVk+DvCOieB/Dln4V8OWiW9nZwrHDGuBw&#10;B7Ac1rLxzmv7y4E4PwvBuRxwkLOo7Ocu8uvyWyP5F4s4jxHE2bSxVS6jtGPaK2+b3ZJRRRX2h8yF&#10;FFFABRRRQAUUUUAFFFFABRRRQAUUUUAFIwBHSloPSgDzH4+/sxfD/wCPWlsNYt/serRpiz1i2jXz&#10;Y+fun++h/un6jB5r4l+M37MXxV+CNxJN4h0ZrzTNx8vWLBS8O3PG/wDiiOOu7jJwC1fpNtwKjntL&#10;e6QxzxLIpGGDCvzHjTwu4f4wvWa9lX/nit/8S2f4PzPuOF+Ps54ZtTi/aUv5JbL/AAvdfivI/JsM&#10;D0p1foJ8Rv2I/gL8RJZLz/hGG0e8kPzXWiSeRzkknZgxknuSmT615D4l/wCCZGqQyTzeD/ilHIrN&#10;/o9rqOmlSq9g0iOcn3CD6V/POceB/GWXzbw0Y149HGSTt5qVtfJXP2nK/FjhjGRX1hypS6pptfJq&#10;+nqkfLOaPrXvz/8ABOD49A/Lrvhj6/brj/4xVnSv+CbPxluLtU1rxboNrAeslvJPMw99pjQH/voV&#10;83Hwt48lPlWCl+CX3t2/E9uXiFwfFX+tL7pflY+eDjFOsrO+1W9j03SLKa6uJmxDb2sRd3PoAvJN&#10;fYXgv/gmZ4M0+b7R46+IOoaookBWCxt1tUI7q2WkYj3BU17l8OPgb8LPhRb/AGfwJ4Ns7F2XElws&#10;e6aQZ6NI5LsPYnFfbZD4D8S46opZjONGHWzUpfK2n4ny2beL2S4WLjgYSqy6Nrlj87q/4Hyv8Av+&#10;Cf3inxVJD4l+Mom0rTsh49JhlH2icf7ZGREp7j7/APumvsTwt4V0Dwdo8Hh/wxpMFlZW0YSG3hj2&#10;qoH9a0wqqMY6UZIORX9JcJ8EZDwfhfZ4GHvNe9N6yl6vt5KyPw7iDinN+JsR7TGT0W0VpFei/XVj&#10;8e1HToKKK+wPnQooooAKKKKACiiigAooooAKKKKACiiigAooooAKKKKACiiigAxjoKKKKACiiigA&#10;ooooAKKKKACiiigAooooAKKKKACiiigAooooAKKKKACiiigAooooAKKKKACiiigAooooAKKKKACi&#10;iigAooooAKKKKACiiigAooooAKKKKACiiigAooooA//ZUEsDBBQABgAIAAAAIQDvs1+h4AAAAAsB&#10;AAAPAAAAZHJzL2Rvd25yZXYueG1sTI9BS8NAEIXvgv9hGcGb3UTtGtJsSinqqQi2gvS2TaZJaHY2&#10;ZLdJ+u+dnuztzczjzfey5WRbMWDvG0ca4lkEAqlwZUOVhp/dx1MCwgdDpWkdoYYLeljm93eZSUs3&#10;0jcO21AJDiGfGg11CF0qpS9qtMbPXIfEt6PrrQk89pUsezNyuG3lcxQpaU1D/KE2Ha5rLE7bs9Xw&#10;OZpx9RK/D5vTcX3Z7+Zfv5sYtX58mFYLEAGn8G+GKz6jQ85MB3em0otWw/z1TbGVRcydroZIJbw5&#10;sEqUApln8rZD/gc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VG6h&#10;Cp4DAABRCAAADgAAAAAAAAAAAAAAAAA8AgAAZHJzL2Uyb0RvYy54bWxQSwECLQAKAAAAAAAAACEA&#10;XeUyTYgdAACIHQAAFQAAAAAAAAAAAAAAAAAGBgAAZHJzL21lZGlhL2ltYWdlMS5qcGVnUEsBAi0A&#10;FAAGAAgAAAAhAO+zX6HgAAAACwEAAA8AAAAAAAAAAAAAAAAAwSMAAGRycy9kb3ducmV2LnhtbFBL&#10;AQItABQABgAIAAAAIQBYYLMbugAAACIBAAAZAAAAAAAAAAAAAAAAAM4kAABkcnMvX3JlbHMvZTJv&#10;RG9jLnhtbC5yZWxzUEsFBgAAAAAGAAYAfQEAAL8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left:23431;top:2984;width:8827;height:8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9P5wwAAANoAAAAPAAAAZHJzL2Rvd25yZXYueG1sRI9Ba8JA&#10;FITvBf/D8gRvdWOQVlI3QcSCCi0Y2/sj+5qEZN+G7DaJ/vpuodDjMDPfMNtsMq0YqHe1ZQWrZQSC&#10;uLC65lLBx/X1cQPCeWSNrWVScCMHWTp72GKi7cgXGnJfigBhl6CCyvsukdIVFRl0S9sRB+/L9gZ9&#10;kH0pdY9jgJtWxlH0JA3WHBYq7GhfUdHk30ZB7W6naGjePw9jnL+tC7yfn+VdqcV82r2A8DT5//Bf&#10;+6gVrOH3SrgBMv0BAAD//wMAUEsBAi0AFAAGAAgAAAAhANvh9svuAAAAhQEAABMAAAAAAAAAAAAA&#10;AAAAAAAAAFtDb250ZW50X1R5cGVzXS54bWxQSwECLQAUAAYACAAAACEAWvQsW78AAAAVAQAACwAA&#10;AAAAAAAAAAAAAAAfAQAAX3JlbHMvLnJlbHNQSwECLQAUAAYACAAAACEATXfT+cMAAADaAAAADwAA&#10;AAAAAAAAAAAAAAAHAgAAZHJzL2Rvd25yZXYueG1sUEsFBgAAAAADAAMAtwAAAPcCAAAAAA=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left:-825;top:6540;width:26580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<v:textbox>
                          <w:txbxContent>
                            <w:p w14:paraId="48FA8567" w14:textId="71C87A34" w:rsidR="00424FF7" w:rsidRDefault="00424FF7">
                              <w:r w:rsidRPr="0092703F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44"/>
                                  <w:szCs w:val="44"/>
                                </w:rPr>
                                <w:t xml:space="preserve">Progress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44"/>
                                  <w:szCs w:val="44"/>
                                </w:rPr>
                                <w:t>U</w:t>
                              </w:r>
                              <w:r w:rsidRPr="0092703F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44"/>
                                  <w:szCs w:val="44"/>
                                </w:rPr>
                                <w:t>pdate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B30E0" w:rsidRPr="003F2347">
              <w:rPr>
                <w:rFonts w:ascii="Arial" w:hAnsi="Arial" w:cs="Arial"/>
                <w:b/>
                <w:color w:val="0070C0"/>
                <w:sz w:val="44"/>
                <w:szCs w:val="44"/>
              </w:rPr>
              <w:t>Project ASSENT</w:t>
            </w:r>
            <w:r w:rsidR="006B30E0">
              <w:rPr>
                <w:rFonts w:ascii="Arial" w:hAnsi="Arial" w:cs="Arial"/>
                <w:b/>
                <w:color w:val="0070C0"/>
                <w:sz w:val="44"/>
                <w:szCs w:val="44"/>
              </w:rPr>
              <w:t xml:space="preserve"> </w:t>
            </w:r>
            <w:r w:rsidR="00344BA1">
              <w:rPr>
                <w:rFonts w:ascii="Arial" w:hAnsi="Arial" w:cs="Arial"/>
                <w:b/>
                <w:color w:val="0070C0"/>
                <w:sz w:val="44"/>
                <w:szCs w:val="44"/>
              </w:rPr>
              <w:t>February</w:t>
            </w:r>
            <w:r w:rsidR="006B30E0">
              <w:rPr>
                <w:rFonts w:ascii="Arial" w:hAnsi="Arial" w:cs="Arial"/>
                <w:b/>
                <w:color w:val="0070C0"/>
                <w:sz w:val="44"/>
                <w:szCs w:val="44"/>
              </w:rPr>
              <w:t xml:space="preserve"> </w:t>
            </w:r>
            <w:r w:rsidR="00881F70">
              <w:rPr>
                <w:rFonts w:ascii="Arial" w:hAnsi="Arial" w:cs="Arial"/>
                <w:b/>
                <w:color w:val="0070C0"/>
                <w:sz w:val="44"/>
                <w:szCs w:val="44"/>
              </w:rPr>
              <w:t xml:space="preserve">2019 </w:t>
            </w:r>
            <w:r w:rsidR="006B30E0">
              <w:rPr>
                <w:rFonts w:ascii="Arial" w:hAnsi="Arial" w:cs="Arial"/>
                <w:b/>
                <w:color w:val="0070C0"/>
                <w:sz w:val="44"/>
                <w:szCs w:val="44"/>
              </w:rPr>
              <w:t>Newsletter</w:t>
            </w:r>
          </w:p>
        </w:tc>
      </w:tr>
      <w:tr w:rsidR="006B30E0" w14:paraId="0FB695F5" w14:textId="77777777" w:rsidTr="00553D85">
        <w:trPr>
          <w:trHeight w:val="648"/>
        </w:trPr>
        <w:tc>
          <w:tcPr>
            <w:tcW w:w="5000" w:type="pct"/>
            <w:gridSpan w:val="2"/>
          </w:tcPr>
          <w:p w14:paraId="489B7A7B" w14:textId="48939C6B" w:rsidR="00776653" w:rsidRPr="00776653" w:rsidRDefault="00424FF7" w:rsidP="00424FF7">
            <w:pPr>
              <w:pStyle w:val="NoSpacing"/>
              <w:spacing w:line="276" w:lineRule="auto"/>
              <w:rPr>
                <w:rFonts w:ascii="Arial" w:hAnsi="Arial" w:cs="Arial"/>
                <w:b/>
                <w:color w:val="0070C0"/>
                <w:sz w:val="44"/>
                <w:szCs w:val="44"/>
              </w:rPr>
            </w:pPr>
            <w:r w:rsidRPr="0092703F">
              <w:rPr>
                <w:rFonts w:ascii="Arial" w:hAnsi="Arial" w:cs="Arial"/>
                <w:b/>
                <w:color w:val="0070C0"/>
                <w:sz w:val="44"/>
                <w:szCs w:val="44"/>
              </w:rPr>
              <w:t xml:space="preserve"> </w:t>
            </w:r>
            <w:r w:rsidR="00776653">
              <w:rPr>
                <w:rFonts w:ascii="Arial" w:hAnsi="Arial" w:cs="Arial"/>
                <w:b/>
                <w:noProof/>
                <w:color w:val="0070C0"/>
                <w:sz w:val="44"/>
                <w:szCs w:val="44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57BEADB0" wp14:editId="58B6C3ED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97790</wp:posOffset>
                      </wp:positionV>
                      <wp:extent cx="1828800" cy="1908175"/>
                      <wp:effectExtent l="0" t="0" r="635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0" cy="1908175"/>
                                <a:chOff x="0" y="0"/>
                                <a:chExt cx="1828800" cy="1908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00" y="393700"/>
                                  <a:ext cx="1232535" cy="1514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28800" cy="393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7F2D486" w14:textId="0AA1BF2B" w:rsidR="00776653" w:rsidRDefault="00776653">
                                    <w:r>
                                      <w:rPr>
                                        <w:b/>
                                        <w:color w:val="808080" w:themeColor="background1" w:themeShade="80"/>
                                        <w:sz w:val="44"/>
                                        <w:szCs w:val="44"/>
                                      </w:rPr>
                                      <w:t>Standard</w:t>
                                    </w:r>
                                    <w:r w:rsidRPr="00776653">
                                      <w:rPr>
                                        <w:b/>
                                        <w:color w:val="808080" w:themeColor="background1" w:themeShade="80"/>
                                        <w:sz w:val="44"/>
                                        <w:szCs w:val="44"/>
                                      </w:rPr>
                                      <w:t xml:space="preserve"> Text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BEADB0" id="Group 5" o:spid="_x0000_s1029" style="position:absolute;margin-left:26.25pt;margin-top:7.7pt;width:2in;height:150.25pt;z-index:251679744;mso-width-relative:margin;mso-height-relative:margin" coordsize="18288,19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gzawngMAAGAIAAAOAAAAZHJzL2Uyb0RvYy54bWycVttu4zYQfS/QfyD4&#10;7uhiu7aFKIusc8EC2zbobj+AoiiLWIlkSdpytui/d4aUL3EC7CIGYg8vMzxz5gyZ6w/7viM7YZ3U&#10;qqTZVUqJUFzXUm1K+vfXh8mSEueZqlmnlSjps3D0w82vv1wPphC5bnVXC0sgiHLFYEraem+KJHG8&#10;FT1zV9oIBYuNtj3zMLSbpLZsgOh9l+Rp+lsyaFsbq7lwDmbv4iK9CfGbRnD/Z9M44UlXUsDmw7cN&#10;3xV+JzfXrNhYZlrJRxjsHSh6JhUcegx1xzwjWytfheolt9rpxl9x3Se6aSQXIQfIJksvsnm0emtC&#10;Lpti2JgjTUDtBU/vDsv/2D1ZIuuSzilRrIcShVPJHKkZzKaAHY/WfDFPdpzYxBFmu29sj7+QB9kH&#10;Up+PpIq9Jxwms2W+XKbAPYe1bJUus0WIzQreQm1e+fH2/geeyeHgBPEd4RjJC/gbWQLrFUs/VhN4&#10;+a0VdAzS/1SMntlvWzOBghrmZSU76Z+DOKF0CErtniR/snFwIjw7EA6reCjJkHJ0wD3Rg2FGnzX/&#10;5ojS65apjbh1BlQNVOLu5OX2MHxxXNVJ8yC7DquE9pgYdMCFgt7gJqrzTvNtL5SP7WZFBzlq5Vpp&#10;HCW2EH0lQD32U52FBoCyf3Yej0MBhBb4N1/epukq/zhZz9P1ZJYu7ie3q9liskjvF7N0tszW2fo/&#10;9M5mxdYJyJd1d0aOWGH2Fdo39T7eDLGTQkeSHQt9j0wFQIffABGmkBLE6rwVnrdoNsDWX8Bw9Dku&#10;BGpPbCLvDnoCPS66YAoZod5B7tPVdAEmhIp0hH7Ip/l8Ct0W+mGezWaxH46qhppb5x+F7gkawC2g&#10;CdyyHeCOuA5bRglEKAEjIMPGhevUHaoNo59jEC/Tty6iLy0zAiBg2JOA82xxkPBXLPZHvSc5Jjtu&#10;wzuD+D1Mo1oDzeZCy9bqoRWsBnxRz2euMQ5mRqrhd13D1cS2XodAF5RHti+JPr94TpV4L88gEt3J&#10;+tBMzm6qdWejwh7CJzTkxbZOkaGkq3k+D7iVRv+gh156ePk62ZcU5AKfKBNk417VYYtnsos2gO4U&#10;1BrpibVGy++rfbi7A3c4U+n6GfiyGmQDpMDDDEar7XdKBnjkSur+2TK837pPCjhfgfpgmw+D2XyR&#10;w8Cer1TnK0xxCFVST0k01z68pFhZpW+hNo0M8jwhGSGDFIMVnjGwXryT5+Ow6/SPwc3/AAAA//8D&#10;AFBLAwQKAAAAAAAAACEA/VRtw3NjAABzYwAAFAAAAGRycy9tZWRpYS9pbWFnZTEucG5niVBORw0K&#10;GgoAAAANSUhEUgAAALwAAADnCAIAAAArYqvIAAAAAXNSR0IArs4c6QAAAARnQU1BAACxjwv8YQUA&#10;AAAJcEhZcwAADsMAAA7DAcdvqGQAAGMISURBVHhe7Z0HYBRl+v+XntDBgsgh0gIh9F7ErndWSnoP&#10;iKKAend65zULKnr9f7/TU0p6QhVEitITIAFp0kIN6XWzvU6fef7PM5OEZBOQYICAu/d1b7LsTnnf&#10;zzzlbaN76ZsPr6S5Gz+a+9UHv9vx348yE5ZkJCzZnfDx7iTUJ7vjvbpjtGR3/Lt7k/66M+n/bUv4&#10;dE/Cm7s+j9y8ZM6WJXM3IACLPZDQpMN/uJIWrftoYdp7W/MzDWCzgNUONjs4UE6wenXHyA5WAzjc&#10;4BAUmw0c2wxHX169+LV1Hy7asGTON55IaNK9tGnxlbRgw8evp72/7WIGB05RsgBvBd6OUgSrV3eS&#10;BMkOLMoqgGNnyfevrlr8+tefvLbug7kNkNB0NWhiNn30ytoPvi3Yy9ZAowh22as7S6Jor4aGs7rA&#10;saXqcPS6D+I2f4wWxYOHWl0xpsHfhGz7OOar978pzHSBU5AsokhIsrKdUZxe3VnS6LFawfG18XDI&#10;hg/Cv/0YTQZx0wAM1NVimogtH81b8/63eZk8OBXBotkxhIaV3F7dSXKBanVEjG8cmwyHI776IHbz&#10;x3O+IWga1VWzp00fL0p/P+NCJoATWAv6PHRPyI0ouL26k8TXuCcWHNsrDr+0+oNXNn78yoaPPHio&#10;1dWgQcf26qr3d+RmimRpKGLCvaOlQW68upOE7olSHAqEnTsrj8xZ80Hcxg/R0njwUKuruafYTR8h&#10;NNtzL7snLzR3pNA91UDj2KU/WguNBw+18kLjVdOh8cim6kpzT15o7nhdARpPHmrlhcarpkPjYXnq&#10;yuuefiZquntqEBtrwn/zQvMz0ZWg8UCiVj+ecntAg+lZ7cFEsVbO2g+9agGyekgUSQ2+Vq0bB011&#10;Ow2jOFnJLYhOWXDSkTgncAywErURyRavWoCsomSQJb0gk0RZj9sg6kHQa91MDVUHGuc1QVPXV3mo&#10;UfdElkYkaNC6VEvAPxlVuOHVrZdaL3X9APUSaK35jepmxDRoY/C0eLXbgpHdiBGKlRhWFLxqCeJF&#10;DiUInCjQu/YnK3EerNSq6e6pQUJVqyul3HgAhAYpcSmMQ3G4wepSKsgwSkiSVy1CWvyg8CSsLE5x&#10;OcHJiTYPXDRdARpPHmrVZGjQZQJvwfNgJM4FvEtxurlyRSoFLh9Yr1qICoEpAncROIvAUQhO+lDh&#10;L6lBsScxqCZDU9dXeahR96RCY0KQERqnxOMGcJVgv3By+e9zl0Rd/DTWq1ur3E+jz/91zsVP5+Z/&#10;PLf4w7kFi+MufDLn+D/mnF76qtWULymN5Lk3PKYhaAQDRluMJKEUtw1c5WDMOfv2s47gAbYwP69u&#10;uUwR/uZwf1dwgDA7gA8ZYQkdWhbjXzo/wK6/KDYFGg8katXklJsCYdGq5VDA8wzroHSu6qThzadh&#10;Vh8I7u+poAFNk8fPvWq65OBBKCrM2QMgcJAye4Arws8+b7hLn3vDoalvaWqhoRDYCia0N+DGDcEM&#10;Rqj4wfL6087QQY6IoQ0U4AgfQe8/quqvefzcqybLFR5giQowxA61RA/iwvz4sOFVUaNKFj3kqMoV&#10;ZAffIByuA82NaadBaDDZtoFFEU3AIDScBaGpJGhcoYNceMYeCg9omjx+7tV1KDzAGhlgjh5qjxrE&#10;hyI0w6qiRpYtmnoN0FxjTNMgNq6Wp6X5cWiuaGmaJo+fe9VkNRc0nkjU6DraaepA43bXQmO+o6Gx&#10;hw9B4YYz0r/u5y1TzQSNJw+1uo4WYU9oKL5BaBY9dQe7J3ekf608/qklqhktTQMwUD8tpvnZQMNE&#10;DWOjA5AYZ/gQj39qibrhMU0Djmp1je7p6tC4wxAFSovcoUM04TZ+ghem/hMJN9QP/dnQIWzoQDZ0&#10;MP5QNbPVvsAd7rnbBvKrkfpneGP2AD9s+HmjH9YXF/wAM/MXrpl9HCGDHWE1h6gj9fTqfF5/h3Qh&#10;DaUeV7s6+sKPnUMjusJP1L0RNMYYP2v0ID5skKBCU3IdlqYBEpquo50GoXHawKCImHIjNIIVbFBx&#10;0rzwl67QAR4XgKVpiOtvixkIM0YXLHyxLHJWWdxzMGOYI+ZeR/RAY3QAEzraEjWiZN4wKXCYEDLt&#10;5GtPn3/12fOLHnVHjJRDBrii+kJQPylkgDna3x4xCsuCCxuKOSQXNsgdTogw4YO4UH8mdBQTMtGN&#10;Ch1LFEb4uSP7MBH9mHA/xBGFG/RnZG8xvA8X3h+L1U7Bk787YhAf3peL6OuOGICfi6EDULh/N1Zn&#10;+Ahn2FBX9FBHVL/cxM/yNywrX/1vZuFY3BuSjd9hwgcwEf1dEYOsUf7mqNHmyPFi8Ag+dCjuh8Ed&#10;RvZzRA7Co+AJQ9ADSsRgR/RgS+QQ/IIY4meOGWSJu0+I6gMvDoDZwyCoP54YG/YgH4TV3N8a088a&#10;PcAeRY0reCZ8qL8YHIA/ZMKwPP3wc/yOJaafJbavI6o//isT5l99mWFD0a5IIYOk4AAudAR9rt5s&#10;tqiRFdFjTPObL+X2+LtWaIWu4J6oUdgG+vrQnDYvfKYhNHg32OP6OmIGsC+OYY6shnNn4PBumPuM&#10;PuZeW0QfQ+xQOXA03hOXXh4MwaP5oMe4bSsg9we4uF15K8gVONgcS22DWBBlc0YYo0ZbIkepkTLe&#10;oP4WrKroAGsU3lhYZKPcoeNRrjDamyWaih7rDI/uDhuBotOIGmCP7ofV7Ij0w+9YI0ZZI9H+DUVc&#10;XJH9qYYiB+A2Uoinjf+EHNjCh9EX5vazlhgBRBAt8PEzTOgIZyjiO0K9wEHq3kYgMZbwKVLQKC40&#10;oKZeESbajy1sTFXE2AsRQ4tjhrmiqO7xZPBuscbeZ4n+hSlqUlnwhKqQAGtYPzZmMBkJxBT3ib+N&#10;wmtEgzEC7xZHOJ4tXixdNV6deoGD8Cj4TYTbHjECSwaFX8Z7htAJGSEGj0LUEFkqq+iR5dHjbC8/&#10;5NI3k6Wp66s81AzQRAyVQvvZwgeVzpmea9/DgRPACtvWnlswxRnxABYNzMQL8yud1x8Ch1lmPATH&#10;tgLPAFfk/mhhRciYsjkBeOWIQlncKCxBpMQYPQJliB6F0seM0seiER5qj/RDm4H1jYWIf1bG+VfG&#10;jDZGY1nj3Ua3IBYr/qmPHosoaIWL8KEZwG0yEtEBeOubY/wwCCAWo5AY1Cj8gj1yqHNuf3uRHkAA&#10;0QwfPOUIDEA+zBGTLZGjcbcal2jquJDRUjDavBGII/JtiCYLijd6SdjDZV/+P+loKsT/Wp4xDO1i&#10;6ZwR9vDxENi/PHZ45h+DLdsTYVu8641njOF+lXMGccHjuWA0mePt4XS2eJmVsaPwnqmY41+JFxsd&#10;gLt1hI9GC80Hj8WS0ceMMDQQQsaFEMEIEJ6hNRotzTjrK02GxoOHWl3P0IhGoTEtesYZNgDvFQ/x&#10;EQMMEYML5jx2ynGgCqAcZDAZDTu/MEb6mSKHw4wACO5fEdcbAocaQx53n97NAYBUZvnrmxVho7Gk&#10;5CB/V9goREEKRScyCGsR6xVvOywLNL9Yu8YYf0fkAC6iDx+OLqk/foE+jBqPlYd1xoWj3yGUkQ/8&#10;0Bw5FmsajQE6F9wb3YUR+EkA+hQ0G/hbO2XU/niDiqGD3BHD7DEBjjkPWgoryNJwZvjoGUfISHvY&#10;RKxRzV2i45NC/CBwEApvD7wBkFTcJyKF+xFDflEc96wtt4KHQtj9H3hqMLq/3PlkX+GXA0ojRu9O&#10;XYzFAcZC+XextqBB+tjeiAu6Wi54LGKBONrD0eRQwy46LLSdeOaIHR88ig8ejXghNMg63ip4LSh0&#10;Z2iNDDEaWKPwhsELQQeH0KClsTQZmnow1NUNh6Yi5kG89a3hj9mKDgKP8TOAjXNDCXz22tnI8TBr&#10;FIT1r5rTC2YPLgt53Hh2jxurBwqdS+Zi1GmPuh8CH3QHD7ZH9Ifg+6XwAZi8YL26QoZAkB/MHsCG&#10;DLWFDUFLxsT62UIfYCMGcyFD0aM7g/2cGJVHDrBF9LVHPoCW3xky0B06lMVgJbQ/GzUQ7Zwz4kEm&#10;cjCCJVCfVz8MGLGG0CXh3Um9Ni/24SKGIX82jMmKDICsi3b48BlL0EghiFISxMUZNcQZPtAR/KAY&#10;3J8PegAjMCZyAAbyFNmE+bFh/YWwXvmvzTSZuCqogKwv4NkhXOiDua8NhKBh8NiD+qDRx7ctZdH6&#10;VhXCW3PEICT7XssctH8UC0qh/nIwBShCyEA2ZIASNghCB0HwQAgciB9ykX626CGmyEFMlB8f0hdC&#10;+kBIPwgbiLdHVWRAZfRIOvNgzCqGUBFFETTGV68lpnHsrDwyd+1iNDNxGz/w4KFWNzamwYsveql/&#10;RexQadYjcDYbLCCiJbErleikSr8/89HLltCH3CH9qubdA7MHloQ+XnUhgwcG5IvS4jBxVl8+qhfM&#10;uB8RKYkN0IcOK4qdULzwiYJXH88PH4t3kjQTixKh8S+NGXcubvKFuGklYePwLoSZQ5XAvq7wgaVx&#10;wy++PDZ33tjiSD8+fDCEPCCG9UNzkh/pn//yuMI5o6xzRzDBD4iRQ6pCRxZFTSh87YlLrz1ZNHdq&#10;RbA/N2sQ2gy0hdY5A82FJkQdRCdaGnPwaAj+BTOrjyPKvzh6+MW4cRdfmXLplWmFCx4+9crY3EgK&#10;z8Wgvnzwg+bIoRfCB11Y/LrAKkYwcN+vKgqcXBQ58vQrQxFHeHZQTsjksgPfALjAUFT+9tyC4DGX&#10;IocXxfU2vzTAEjUQTaktdIQ+ZFRp9KTylx81zHvYEDHBFIhM+5Mjjupnn9e3OLZ/0ZzxSIkrbAje&#10;D4bgYSVzpl5644Wi+VMro4ejBcX7De8iRyRBU/VaU6EhBjyo0HTDYxozhvqYNQROky9lglt28wCV&#10;rIjQyFbIO1L48oumSL+Kefeijy8Ke7zy/B4eLY1UoLwfI80a6I4agGajMHjMifejrF8vhQv7oOIU&#10;FB+HIxudn799bs7DlsjBGBnAmiVwagcc32H811vloWMgaKAU2r8kerTxv2/DyZ1w7FvD3xeUhfoD&#10;Zjph/c/HjDN++S78sAuOb5P+s8gcMagwbkLe5+/Bke+g8AcoOQG52cqmLwveiymJwKhilHnOIFOR&#10;Bo0LPnrBHDRWCUWD6n8uatzJ34U4tyyHiweg9DT9MCfDlvB+6dzJzlA/c3hAyduBzvVfuA4dwAti&#10;QGANJcy3m2D7atjwj6LXH3P+3xvmb1aAvkQR8DaxcIe3yTtXw+4N8NFTWGLmuLF5URPOLpphTfsn&#10;nNoFJceh+Bic3g0r/1n86jPlEWOc0cPsob3KfjMNjm2GExsh8b3D8542/e9PcDIDKvLgUIpz4SRD&#10;CN4q/lLoMGcEQaO/Lmga1Y9YmtdWf4DQcOC4PmjQPUHQg1zIYIwcC03bXMCVy3L+mu1gLjaDQqHl&#10;1hR93PCil+5CaErDHqu8sM9NMU0l//4C9+wxFVEjTcGT4ZPfgP4CWigLhUSAgRFgLbiKIfur0peH&#10;np7nX7z+7yCbQbbDiR1n4ybIYQ9gOJIz93E49T0ICggi7N9ycc7DTGRARczIg/OfgTMn0VGCg835&#10;6+8Kw/zha/w5i/vHyAX378Ld466MedyHMQYMm+b4mYosEp0VQWMMHmsPH1YUOdb414VQcAJEBn9o&#10;A8D8ikOyHFWwY5k5btz50PFVK/4N+G/4SxZYnr4jyWhlRSg8d+BPEUzlQQVcIiMz6LKBdwCD6Rl5&#10;5v8tMM/2K4uYWPJ2NOR8D5ITzyoHIJdOTAbGAIe22X4dTAYvcODFt17Qc0YQDeKZrPNrl4Ob3GgZ&#10;nmphhmX+aHPkMC5kCB80RIOmcsGPQcNUQzNnLVU9QuOBRK10Czd+Ulevb/oratE3n+L2W6s++3P6&#10;f3ed+54FThvgro0XRG4atNNc0dK4Q9HxD7HE9C8tqhSwFAWL4Z1H4bM3ZYUKGu2Ke9USedZd8HzX&#10;vLnTHT/soTpjTezHYUpg1/yosfs+/QisZVQUrnzYFS/+PUb+8hU4vV6SbPn4xY3LCoL7lb4zE2wC&#10;/bA40/rqSHPoeFvI+LOLZ4Mr18SDGQvScLHi14/DjPuKYgcb347D0BOQzYINhfN6Hfv377A2JNkN&#10;+mzz+t8XJy4wf/s5FJ+C/POVb75gDfO3xQ2yFuIPMH9ywgfPOzBEDbl//z9jyvAuQggsNn7fqsrP&#10;3+b/7/flhWksMoI4rsmwPvcIvPasvDmpLPcUI9M5QP4x2PQprPkXrP73pQUj4bNXIfNri82K9Qxc&#10;CXyfAFs/gZ3/g08n8c/5l0a/qi8pOUXrAllg3z74+N+ln/3FdWCP7JQkCdgTJ3LmPA3P9YC4h6BC&#10;xGI0sABmBE8P9vPg0sPOeHv4EGvssDotwqOu0iIMvEkRTbxscYJzb/GxP67+11tr/9+vN/z79U1/&#10;X/TNPxZurH6v0V91T78+20NPLZr15MKZTyyY8cT88MdjZq/ZsVECQZJcNdBY2aa4J3S3KjT9SgvN&#10;uB+8V9x/ergsbLwha6ui4Pli9nAePgl2BD9was40/hhaIxmhcS8JlUO6n4+e6Dx8BJAHPte9fvEp&#10;vO9D+haE9Tn2u0eheD8obrh03DB/Sn7caCHnDN7KNB72r8GOED9j4MiSVR8DxhKMwPOgyLzz/xbB&#10;sz1KooYwn79LBoAD5du/5gd3Mq37D1UzK3ArP8ubNdry4nDjzLGOlx6zvPZoVdhwamjRoEErUgNN&#10;efBY68F1FLC7nbDhX2ci73aE+8KLnctemQgnssGtoAViF42zhnXLjuyf+/VneNF4BMhYf3b2IH3o&#10;5Ivhj1bNHVoROPTwG1GCwUD/ZMkrfDfkXHjA+bjJJXP7mAMnwWdfoO10wgU49B8uZhg80x1mdcqL&#10;HqrsSSEybIVlf3/VGtzPPP8x2WwxgMyhNSvLdaYuyf5T8Pm/zGcWYOw1yD5nuDWCWrl+tBsBBJMs&#10;mljFwoJr06Hvnnx59pMLw55cGPLkgsAnXpuN708vCq6jQN2UqWM9NHnKmPETRowZHzB82vgBI4Yk&#10;r0zCAtMsDTomTU2CBqlHaMoLzegqgDWyf3q0ImTc+YVPwdksnrISN+RnXfrj7IOvPAEHv2ZVaFxL&#10;Itigu8p/GwgVFjfe0OU51jfCubBfwazHpMhnLka+AKtToMIEZUb3e1FlwX3Maz9X3QrAuk/5wHsM&#10;keOsOYck/DsnC0oK7AjJjjV4a5aGj5X2riECXILyflRV4N38mn+gT8Ayh8NZwm/mKLMfhueGw4ze&#10;MFMnRA40R4z0gMYeOLr85QiouOjGnVcUFf45/MKrfvqFAWzkOFPgY1VrVwsSXsFFy3+etUT1MIcO&#10;YpP+RsjgMb5LtYQMYWaNMYU+4grvL0UEnF0QAvoq+qfKXPYPoY7AAFfQaP1LA/JjHoYT3yOSIOQ7&#10;/vub0qjhpfOHQKTf2ZjxZ798D5wlwJVZ1356IWpo/lvPuF0lBrRGcqmy/IOi8OEV0f584AiULWq4&#10;OXqoLXKgGD70R6GRRYsoWWgiJjDrt68fOG7o0IdGD58yevwE0sRJSMWEOhqve3rS1Lr61ZSH8P3x&#10;cRMfGT1uyuSJ40aNXJ2WrEGDe78KNFdKuSlJroEG9wMug/DHRw3B49mgPoXvxwj6MivWmeJWzuze&#10;+ZtZcGAth5XBWFwfRzmCepk+fBWr0yahLCZrHl+SqxTmuytKS0xlJayNfIYT4J+/Mb/Yufy9YI4l&#10;fwfHM/jQbvpFT9vtPNGw4o/wbQqFQaWFENm/bO6vpIpT9HlpDoROwcRNvzgO4w0sdZCMYMuF49/Z&#10;Vi4p/d2j9tie9ojBlshRHtBYZ43U/+F1PEMMHRSXBHnnlZIzjnKLXKDAhZxyDs6Rz2VMy94xh07k&#10;nnoYli2jsAa1I8EZ0k+ZPdwaNt0V/qArsO/F3wRBZQmICN957rczlFlDIGiEO+q+vEVPS/pCDGLQ&#10;MsM5Ds5XlRgrIM8glLqNFkBnB7wTtvyvJMKv5DfPOGxlNnS3tjOWt2a7g/sLEb+Amf3k2UMwoEFo&#10;XLFDrsXSaA4EN/Dm2rLlq7Fjhk+bOvGhiRMfHTP58XFTn5o4/VdTHn160sM1ekj3xNTpHnp8ykOP&#10;Tpo6ffykR8ZNmBAwfI0KjVA9W5umBDfqnq4EDRJjiyBoKgpUaNwm5Z1HMQeBkLuLw0edXf53jnXb&#10;yERYK3emSYe2UI26rK5P4yyze5mXLMIaQKrMisWJjt9eAdYq2Vnl4CttfJmLL4WCQve787jAu8pe&#10;GsbkXaIYsKpSeHOk6b9/QNsBTif3xqPSv97EwpB5gf3jM+V/eU1g6DTYzHh42k8MDzgbOf7S+v+A&#10;ASNggxFMhSBWISDGInfqf8sjJ9ojRlhjB9qKKGqn7GnxC9ZZw4v++p4MbqxUDrGsygPnJdnF0lky&#10;xSznZO12KL0EixfaZo2vmjXVvWapamhEyFhuDu/Nh/rro6ZZYqgB6cRbzyvmUgqxzZfs77zI0qhe&#10;P1d47/zfvshayxA+B7rRixKUu8y8GWx2xcmydgxyzFBxCVZ86HpxqPXV2YIZI3EBzPnO34Q6Qgaa&#10;Y6kfzR06zNqUXm5GsmGKQxNLgNu+ZePkkSOw6h8eN+nh8Q+hHpv0yJNTH39iymPVmvqI7uHp0zw0&#10;/aGpU6dMmjxpwsPjJ4wbFpC+MhnditpPaUdi5CtAcyX3VA8aRQCnCd5+xD57PITe5470z4l+pOqb&#10;BBAtLO7GZQZTBUHjtLuXxNkD7zV+OA+NNAUrhUfNb4awL78Ic38lz3vc+eoj9vmPSvOfrnh9dkHU&#10;Q0LkIEv0A5bNS+mbPAifvWLZ8x3tJyebDfZzLHpGcrowVXOu+WvVmi+w9oF12P8ZBzP7u8JGV8SO&#10;zo2cal34irzyX0LeXjwJMktYW2i1PnzNFOxnnzPYXmyptjSLX7DNHnFq8R9ckrUEP6rIufTecyXv&#10;DKn8jT/72hTTokcq3vylZdGzMG86BA6Qo/udf+m+wq2LHWrYDXuXGyN6cWFDK6Kn0+jdqAePvvUc&#10;Zysnr2ovqvxzkI0G8w4yxQ47t+AFKDtnAge48+DdOTB3RNXv/YxvDin/7aiCtycX/u6J0kVPGiOm&#10;wewJhpdjeKMk4i1nLnK+GWZRO2RK5wbYI6gPpInQOEVMD0HYvuWbKaNGPzJu0kPjJk6ZhCBMfWjq&#10;9EemP/rwQ4/UaLru0emTPfTIQ5MemjJ+6qSxUydOGD4yIHFNMksFRtAgMcA3DRoiJnKINaafPh+z&#10;YszpEJqHXTPHV7w0igvzEwMHFb80TTq8HknB1BirnCrb7WSXxLkD7yn49QtQacAaBFtO6bvBuSF+&#10;fMSDjuCujrm9K6N/URnp5wq63xE73hQ22hVxf/GnwTwnC3jnZq4yFBkxbVbWfcI+N9AUPlk4uR0t&#10;mf3cAfOZDDpAYZ7rpfH26L6WqEno+2HmQDZogjNoWHncpAsfvKqcPQW8TKex9h9mZG6unznfoELj&#10;gg+fswWOPv9qsFR1AaNHMBWhhTCFd4YgH4yyYWYfKfgBNqivgCFR0AN8xIDC2AcqNyxBm0d727XM&#10;HdwLZgdYwh7F+JoN65/z5gzFZCCerBX6P4U7QodQB3j00MKXnoHjB5xYqvJ5+Pc85ZmeENQFZneH&#10;4Lv4iPvMQfeZQwfYQgO42cNL34hy2BkWGDBdFF6fwWBoHNvXHE0dL02yNJzoUKFh8Ey3bdk8cfTY&#10;hyZOnTp+4rRJpIenTnls+kOPPjStRlN0T06b6KEnpk54bPK4hzECmjzBf1RA/NpkDMkc4MRMW0FC&#10;mggNyhYx1Bg7qCofDb+oWpon+Jnjzr8y1R02GGbfJwX3z3lnNl+Wg4Vrk7EqkB8H83EsF3x3TvQE&#10;09GDChYKq4et6wvnPGed6e+a2dcYNsDw8kPwt7fhlYHWoEFV0VNdYX0KXh/HFJ0lwkxlVtyLM9+4&#10;eJY0Y4hh1piqNR+i93ELLhdXjFxKu7bJgQPK4u4rjZhojhoB80aUzRsszugGs3uXvDCwdOkfMHe/&#10;iP7mm4/NMwda5w63FRjIPpF7mkmtRyHjmb1rJEy40bLt3J0T+3Rp8CPuXz1WEjYm/7Wpwn9jDW/9&#10;qipsijviSf0LU/iVy4kYRHl3qn3mL+CF4Y7Ah9mwkVLQ4AsLZoC+UsJdm42Vf4yrmjWUCx7mDO9d&#10;FjqlKGmFHuMuRPX8qfz58y8GzjTMer4i8JnSyKfgwzjpneerIv2dYf0uvfVildvuwFO1HpcW/RJm&#10;3i+F9aZOhtARTYfGTSE8iFu3bh47egzZmAkTH5kwHvX45ElPTZv65NQpNZqsQ3Dq6pFpk1HTp0yc&#10;OnHcxInjR4wg94R3WW1Mg+/X3k6DMY0cjPZg9NlXZsPF42iogbXo33kZnhomBA0yxA4qe2kAEzGM&#10;f2YM/858NCcl4CAXY62UlkS6QnoZoh64uCQObBWcogDrhIO72C8+Ev75OzH9/+CSGs+e2VC4YDwV&#10;TfCAirCxsGkpRhZqKApw4VD+vClC0L3u8AfP/yEKbEwhRgh0AhXw6Svw/EAIGZETNvHE0o/AehIO&#10;r4QP3hReiShe/Jrz4ne8VMgrLPwzxj5z0HnMlc6ftYGoQFXVx2/Ak+Pzo0fnvRsNlfnAScDKcPx7&#10;9xd/UP72avmqfWJ+IQh6OL2jatHMstixh179Rc7G30gYros2MFblrV8DO9Pgy1dKou7Rx447uuhF&#10;KS+LGg5cirL3B1tKAuxc6VgwvCpqDBozuHiqCoRy4KX8XGlZovM/8y1p/5ZOngAHj0F98YdzLRH3&#10;F/z6OSNWACYLTE7RH0PkF8fAjAAaPhFFffjXDg0vqqmTjPXDbf124+gxwydNmoDxCTLw0OQJyIMH&#10;JE2G5kqB8JUsjUPtzT7z0hNwLptaNZmKij9Fw/MD5GDqvEVo7JF+UvCY/ODppelLAIoIBVcu+2m4&#10;NaiPK8LvTMzU0v8tBismOOjkqeXSAYyD0nS1xSwj2fDKBFvEYCZ8QHHYsIp/LAJ3hYDegNNLm78s&#10;iBkjhjzoCvE79crTkHMYZERPhvJT+teeVoIGQvCg/JgJuAeQzbQrtM1Gl8S5Kdd12mHLwYpo6l2/&#10;8PJMuHAcQUavVr5kHjw/XIgYdi5ybO6XfwFroYvG1WPAioEQ5kFokMpAuQAHVkLsM/CrkfDig6W/&#10;i2L1MpoTPAR5Is4FF47a357rnjW8IHyk5bvP8DqcisCAxIHLgt9a97otfKRp1iOmv/wGik5QM7Wk&#10;x0KzQIkdrG48S8UKF/Ya/zRbDrzXsuBJzugApRKch4v+PMMZNFwMDsCYxhg94vaGxjTHrzJmSEHc&#10;JNi7EvJ/gNwD+j/Pdgf1hcBhiAtCY44ZgDmFPXTCuXmPu77+O1RkwaUtjvdmoJXiQjBdH1sWPrXy&#10;j4sgYw+U5oJbLzorwFQM3x+0/+t/lbFPGcOGO6OGuGIHV8QOvfjGk9QXU3gKcr42LQ7VR44Qw4c5&#10;Q/zzYia6VrwLeQeh4Dxsji+JGO0K7usOeaAyZmzB68/p162w5hWBySG6WRNnsFQeda38lAt+3Bz9&#10;YFncgOJ5T0LmBig+AsW7jR+H2oOGQFh/a7jfydhxJz55yZi1DhMo2YHkGKFyP3d+/cVVfzz18mPC&#10;jAnwzEiY4acPnFby6b/RVoGjimfKoegHWPNfW8QzEEjjGX5Y9Jh1VxpUFqCHAmOZ8dIx/u+zHcFD&#10;4YVRMHNC+a9fsH33HyjbD9YLjNsuWSv5vGOVX392+q0XyqNGyoH3uV+dDucOQfleuLCq4vdPWsNo&#10;wmH+PBpSc3tAc6WU2xA9xBbrZ4kYZl3wTN5rIXmLgtBuuyJ+AbNpiGvlnEHG2AFsxGC8RZzBoyui&#10;Jpx/fXrJaw9hUoMpABc5ko8MoEEO4Q+awx6omj9B/84M/R8CjQuecIcMh+fvF2bTACjcjyVuQHns&#10;gIK4kYXznyx49UX9y6P0Uf5YcBg9uMNHG6NGF8aOLl7waNEroRVxT2Ac44rsj7LEDC+JmlQSOtoe&#10;NZZdONPwh7jTfwk/8Na0C/P6SKHtnLH3WKL9bBETDHOfzV84M/eNX5XPHe8KG+wIo8ErTORgR4if&#10;KXCMI3YGM/8196u/ds59qihuen7sxMroia7IscbwYQUvD6+Y48fNftA8Z6T5nV+Wv/Nk2atjbeEP&#10;QmAvCO7FRA/Eus/F/HFBuLAoDuaEyLN+WRQ1nIkMADSEof2MUQNOzx1/fOHzeW/Plxb9zvVSnCX8&#10;CWvwKAeNXaShP8a4KQULX8x986mCRVMNcTSAxhUeUBE7ShtBdntYmkahcYcF4HlLIQOE2QGu2VMc&#10;QdPcYSP4cEw0aOCEOmQO7dMgdSiTPwQGKLP8+EAawYnQkHuOGeCI6mt4qWfx/B76mL6W0GEYITHB&#10;QzBdcsV2wXSDD6EJDOjpMNY2xvibI0aaw0ZjkEjjONWhvo5wdZBo5CDMaR1Bk5yhY7DQsTQdkegZ&#10;h9rDRzMR/SDUF6NIdD3KixPZoDF4Pq7ou92RfcTQQRA4Qpw9jgkcj0y7Q4fhEa0Ro93h/hDSF4J6&#10;QmBPmNVHno1kDJdnjRCCRjKhI1w0BDOgMs7/4nz/4pf7cVE9pJD7YMYD6ohgGg7siO1JA1Ij/Glg&#10;YegwZ6gfF9QPZvaCZ++iC48caonto3/pXv3cPrgtzZwKzzwqzfKDWQMg8D4IuVsORcc9lMaURUx2&#10;BY/ATAqtKVprKdifSiOMRqM2KRBuce6JDx6N18OH95NC+2MFwOzxaFSwnmi8GY2go0H8xFa4vxji&#10;j+YHZgxFdLA08bIJgphBWL7GGD99DA0EhhlT4Pnp8OIUPngsDYmlH/rhz7FwrVE06I7GX5JoXAvB&#10;EUlS90/D0dXhUQSrerPSl5kwf7R25xb0L5sT4A6ZCC9OhxceFWc/Yg2bhjkIko3C8AsCSbiBe6DB&#10;daEjuPABTOR91rieFS/3zFtw94UFfXAPlO6G+9NY9zAaB45fxk/QX6Cp44MmwqwpXNBkQ9TEvHlj&#10;0R7gzSMH+fNhAyrn9s1dcG/Rqz0M87pg4eAJl740oPCVfvo5/cWQofDcKHh2FH1h/t0VL/cwzr0b&#10;kcLvWMPR7I3FXAlTDTwx/CaHeXhogITF28Ts6SZBYwU9LQDgcts0aMpPo/dpDBo/V+hkS+Soypf6&#10;GOb0xj+5EBoliS5JH0cGBq8WLxLtAVpU/BpuYEFU25hoPxr8G453zwg5cLQcOFYM1sa9kvjgUVLg&#10;WGv0IEsMzS5Qh+OPoOHAWJpRQ9UBl7QTaxTthCyKOiKdiexDo8dp+D5+mc5EZSvAHDkRa7FsLlos&#10;4hi/QCN8Q0fj+SCveAikHI0lcoCVgUehSTnqiG48bQwg9LH+FXP8i16igd80HDOULhxtGxoq3MZd&#10;aSOU9dE03tQVNloKorG9SDnMGgqzaaB43ssBxXNGWyImIkZ4dehA8fzxJHFvWEo0eyGKhqPrYwMq&#10;YwMMMXSNdLdEDjLH0kBVvA3wC/ivyKjKq+cUFkNToBkzdsTEyROQmytC8/j0KXX16LRJqEemTpw6&#10;YczEiRNHjhyekp6gAEPNzGoPhdrXbXeBQRZNCs+YQXCDBap+qHjzl64QmtNUX/72sMmG6NEY8FbM&#10;7U/sExBUyvo4sgR4Y2H1O9SwA7+G75Ux4/U0LJxSR7prQwgOMQg9Avmyspf6Fb3cr3Ref3RG+K80&#10;GjzGD4FAm4x1rDZqjcCE0xg5EasHD4QVQ4oMsESORrfiiKLZCFjl+GWa70K+AH3iKHh+LFaPObaf&#10;cc59lrh77TG96W7GU40cjZVUGYf1SjOO8UBY/fgTxMURNhbvBy5omjR7GsyYDLMm4uHQOJEdDVMX&#10;bYjxR0vJhdEIYqxgMpaxaA7RKvjBi+rEl+gAtKkwKwCvzoG7CnwEnn8a7xB1csVYLngiH4S2ZFTF&#10;nKGFL/vB81PQyvKBU/CbVnVcM7JijR5QGVc9aBrZrYhTR5WrpYEnj9/BQqM5LuE0haVs4cNXhwbt&#10;AlqHbZs3jhsxYvr4SQ9PmDht4tjpk8c/9tBkVF1IdE9Mm1yrJx+agu+PT530yKTxU8eOmjhp2sjR&#10;o1LWJorgZIDGW6jQOGXBrQi0+qiZBltzIFeB5WDu759yhmgN2B7CO5KwQNV+SHFGOG3QVJLL39T+&#10;ib5fK+0Ltd/R9lN3V1dQvZ1cVmM/xJ3jbU3b+K91pf5r7ak2JvQCl6V96HE59U+++pPqw9X8q/oF&#10;slu0n5ov05/qhnYCdANUH6XepdU9t9ptuj3CxtL9pk6AskSPKYybVLLwUYc+r3FoZGp+w5oFRdj5&#10;9TdTA0Y/OmrSY2MnPTRh1MMTxz01fWpdSFC6SZOn1tXkKdPwfQKap4lTx06aPjggIHl1kgQuXq6G&#10;hvyUyGid6U6FcSoCCCYwHi14+0kMhFVf4NUtFwVt1EtDc/8GWWP8S+KGVy6cdCVLgyEHOhCCBsTN&#10;mzePGDFq3PjJ4ydMGTd+IsIwddr0iZOm1BKC0kW8+pu6CnvlTXwPfmnRc+Fznw2NfSYweP2W9RIw&#10;Ao23IGh4iRY1QmjQPfGSmxcFYG1QebL4t08xYX20VNarWyx1Rgsf1l8M64cpiCN6cGXMUOv8ca4r&#10;TGEBnvqh0RyIIH+7L/OJkKBfRkU/FRH7TOjcwDkLkIeQea/XEoLSrdp/0kOrs04l7Tr8adqmfySt&#10;+eeK1MNnTiI06iAdckms7HTJHP6J2ZMouQSOB7cDKs/n/+Y5Z8hAuzp6xqtbrLDh9vBhtFZBGM3a&#10;tMWMKIsYboyb4K66JCrORqDhTOoAcAxCpO/zcz9MTv5w1aola77+a9rW5d9lr8k+7UGIbsXe03W1&#10;PPMU6svdx/+cvPnD5K8+WZ526MwZhbp9rQgKq1hcitMpS2hpQNTj8RiOBZEHQ+HZ9+cVv/xY0atP&#10;eXXrNf/Zovm/UrefyJ//xKXXfnnptReL3ghx6AsaXXMPoUFjg36DAeVgYd67SSnvpq/9S/rX76Z+&#10;+3/fHUrYf8YDEt2X+3Ma6vPMk39I2/qX1I2L41cfyjmvgEBP5BYRGpMT0NJItGSEWCkoNjdILO+i&#10;gLj4OORmw6Xvvbr1yj0EuUdoIz8LCg5CHn54As6fRHPigYsm4A0gWGjFVlAO5Rd9kLDy3dSv/pK2&#10;+U8rv/v3jiPLD5xbmnWmLh66/2WdrqsvsnNQn+07+c7KrX9M2/J+/LqDORdBkZBEtDQMGJxgd0mK&#10;Ck05Gh4rSA6QRN6kSGYOnF61BGHEwAESYHeDzQ704GSHzGKt8YLDAxdNtdBwAEculXy0YvVHSRve&#10;S938x9Xb/rXryPJD5788cKYuJJqlOf1l1klNS7NPLTtw+ov9J/60assf0ze8n7Dy4BmyNMDTCCxW&#10;psVg0Y5hvI2GB1M1NzCMjOEwxjp2Jw3P96qlyAHOGrntitupcGpjWyNCC4SiYeAgHbtUsDg+7f3k&#10;je+mbv3Lqq2fZxxbcSAHkfhf1knU59n4rkFTQ4wHNH9OX/dBYvJBNaZB94TCo2K45HHIWmntfl61&#10;EKlZdD15fKFW9CR3Qf0OCMfyLn2QkPLntI1/St/6fvrWpZnHl+87uTybzAoSc23QJKR4QIPZk8ch&#10;vbrd1RAaDGdroVmx/5QXGq881TzQ4MZ767YhNO/Hk3sCNXvyQnOn6krQLF71HfqmJkDzwfodGjQH&#10;cnK80NzZuhI0H67ehsTEZ52+Vmje/2q7F5qfiZobmoQkLzR3vOpC88MlDZoNf0mrB42Wb1dDsyz7&#10;TF0tzcrRtHj97nfSvnk/YU1N455dbdwzucDiccgfk0WQTVpnZ/Un1E/uVv+8+ap7Yl6RkBVgaTob&#10;WgQGhIOFeX9JWvmn9M2/T9/60dcZyw+cRRg8IEFoztaV1mCM74vX7/lTCkFzKOc8KGRp1L4nE/MT&#10;odGI8ULTYtQoNH9J2/yHtK1Lvtmn9SGg6kKiW551tq6W7T+zdF8Ovn/41Z73ktd/tGLloZyz1GGJ&#10;Foz6nkgeR/0x4fcbECMy9b/j1a0UsDWxB/CHCy4ujk9bnPL1X1K2fLJx34rscwgDqi4kuuWZJ+pq&#10;WcbxpXt+wA30Zx+sWLVkadKh06dkYGmcTvXQiKber9W3uCS7VbGSzKnS/rwZoiEcxKs3GmtcGHsg&#10;NLjBAXvs0rmPlyUuWbHmgxXrl6zfFb/vFCJRlxCU7ttTeR7aevLS9jOFiTsPLF27acWar0/lnucB&#10;i7vaYGhDA5skUXbwgqNSX1RegSouLy8l0fZNkr6qlBdcKDwTj3PzCqXwTi0QFsB1tig3Yc26xK+2&#10;frHmu+SMQ9+dzkceULhRS4jOCbQyUF3Z1Qmw58oNR89cOnTydIW5glMcaGOqh3s2OOSPColxM5bM&#10;vTt379m+a9eOXdpr97abpqPHvucFr0+8omTBLaornUmKs8pYcfx0zvHTWPWXLhmsSIKmuoToJJA9&#10;JIAoglRUXnzsxJkfTp0uN5W50SsptQPLPQ/5IxKdKjS2zL27du/euZteGapw+2YIMT169DDPs15o&#10;riSxGhqrLNvNpspTp06dPHH29Knz5YYyDzY06UBbtrBGisLIshs3KisLT586d/L0qTJDEQtWFsw1&#10;0DQxMsCzkRi80Q3Giqqqyip6GVXh9s2QXl9hNFYhNGRsPM7NK03iZWispvIzJ09cyMk9e/KMyVSm&#10;UsGqugwJQtP4q7Ky8uTJ46hKfSlGrzVRZHVUex1C03er5A1lfkzV1YpJg8lcefLUMaz3Eyd+MJlo&#10;XUNFfWlUaC9PaGq/odfrT506gT/WV5U1CzRetWA1Ag3KYrFoPOBLw0N7XREag8GgQdNclsarFqzG&#10;obHb7bIs1yJR+/KERvsSbhiNRq+l+dmoEWiw9h0OB/JQi0Tt64qWBk1TLTQYyXqhuaPVCDQ5OafQ&#10;0tRFQnvhthcar1CNQ+Ny0YK1tUjUvrzQeIXyhAZTpzNnTrMsizCge9LYqH1dERqr1dpMMQ39pHox&#10;C6+aSaJsUzc8ivq6pe2WoDFb9JqlOXfujCAITYMG/ZkGTZWh/KdAIyl2UUZozDLQRk0fllc/SViY&#10;+K6iU6+0r1eXobFYqxCa06dPXrx4viEu2uuGQyNKLpSsMBxvR7GcTdvw6vpUW4Autxnr2KO0r1eN&#10;Q0MPl2rsdeMtjcxJkuB02o8dO3LwYLZXzSWsV4Z1NFNjdz1oTpw8ep3QOJ1O/OVPh4Y6fXgeM/6M&#10;jIzt27dXd3F7Xz/hlZmZuWPHjoMHD90IaDCmOXX6B6z33NwLGgkNX41Ao20wDIPxM0bRPxEaQWSQ&#10;G7Q0GoJovbz6icKSPH782IUL524ENJg9nc45jvvPz7+kkdDwdROgcbKcg35O3d01I+i8ul5hGWLV&#10;qu/slVaBaLouQ1NraYqKCjQSGr6uBk1OzqlmgEbNtznBrP3Wm3v/RGEBMpwRNzB1unHZE9qzsrIS&#10;jYSGr0ag0RItjuMwU0dofmI7jUZJzRVqP/fqJ0krzJrbz7PAr0vani9bGqz3pkGjxcyCIJw/fxZ/&#10;7O3l/hnoMjRGUwVCgzFNeXmphkTDlxcar1CXoantRqiqqtSQaPjyQuMVqh40J04exUDYZKLnzDf6&#10;8oQGX1osjJENZupE3E8NhL1q+boMTW32ZLXSo9MafTUCTe0rLy8XoTEYK7y93He66kFzOoea02z0&#10;ML/GX15ovEJdhgbdE1oahMZup8fsN/ryQuMV6jI0mD1pHZYO9Rm0jb6uBk1hYb4W08gKd/3QyCZR&#10;MfKSkRepfU+UqeWbur5l3PbqOoWFqW40f+OeZmkQGrfbWc1Bg9fVoCkqKtCgUYD/CZbGgsRoV4jn&#10;hDG1Ks5japJX1yits6l2o5nUCDQsS0/3bfR1E6BRJTrxbExmvdFYZdJeZr1X1yejqRJlsRoobPAo&#10;5+tUPWg093QroVE7KRm7w5ydvX/Pnj0ZGXsz9uwneV9NfGHpqQWYoQ2NOHr0KMs1l725DI0W0+Tk&#10;nOI4ppqDBq+rQVNaWnz8+LGf2E6Dd4MosQjNvn2Zu3btoqn/u/aitKEh3ldTX7R+gjoy6fDhwxzf&#10;XIunVFcr3uGYcp84efT8+bOiyFdz0OB1TdD8lOyJF228QOvTVFQWl5UX4T5L1RctVOPVdam0rLCo&#10;OA+zWl5weZT29eoyNFov94UL52RZrOagweuGQ6MNhFY7Zh11A2EZXAq4vboOaRExbjR83Nf16jI0&#10;VpsBA+Hc3AvXCU1ZWUkzQFOTcmvoaGG/N+W+bmk3IQqzbklpUNrXqcvQ2OzGnDMnrjLWE1866qEE&#10;UQHESqD1ghWGlqjBd+CKzM5Dp8/oDVWgCLJAKyWp6wh7HO9a1Xy3hVfNKVG0Al+IFLoUt6g4HYbC&#10;syd/OFfgNNOiNKUiyPg/kABUhCSF/p8sDRKj0L+o/yAraJdkhZeBtxhzz5zabyi7ALyVloQVaeVp&#10;7+LTd5gIGrGUl60IDcg2pvxU4fHdZXkXWZA5YNCWKIgGEcMRJ7ihVLsn1XsRMeo7SnKD4gD9pv3r&#10;3714aD0IBrQ0vOT2QnNHCkQ9VqtLYUAxGk6tPZT2e+HSRlDK0K5IMsGB9kaitRgZIkSuhkauJgaF&#10;hkh0g1QO7uOGb0M3fDSp9PsvQSqTeAcrMbhr9FAeh/TqdpcsmpAYggbK7Mf+t3Xx2IKvZoLha+JF&#10;IiI4YHkwK+CkPzyhoX93gHAB9Kvzt8flLbt396f9qo78HeRyQeBYUVAfK4dRmOdRvbqthR7KqQgu&#10;dEdKEXvib/s+vv/Mf3pUffNLKNoDfCUaERYYFuwSQnPZ0mguiaARgL0Al/6Tt2Z0aVqX8nhd5qdd&#10;q44uAdAzouKSFDyALBnqHs+rO0AyQiNLyA1CI+V8nP2xT8FSXWV6l+L0qcwP/wKumAeepTVf8Qsi&#10;oqIFwjXQyGYo31C88SF+S3vYoXN/pTvyeXf9yU8UMDpkcGIcjUGTUFmTfnt1h0gRCBoHptFKsXzm&#10;w1P/18W2thVs08EWXdlXj1rPbsYUmwVQW4g5DF8096Ryg9RIJri0XP9VP/hWBzt13Hc+R5b31J/+&#10;FMDolKD2ycpNgqZ2CkuDBh6tbcCrJksrTE4wN1crBiY6mCY5MDiBMjb/g7OpnZgtOtirQ27K0wc4&#10;c9IxbqmBRkBOVGiQFmA4hAgt0MVEa1o7WKWDtQMtu7ofTOxjOfUPkKpEXsKwRpYqFbm4adBIRkE2&#10;aA9i0dqFvY17P1Fqsx6WpMaQZ4E3XVaQcwUOXCwSYa6oeHv/Sh3znQ42d4O0u8rTernPLsWImCwM&#10;JlCXYxoVGh5/IgoIjSW9A6TqIPEexzdtj6/oYzj1b5BsiCEaG8zmZUnf4KhXF90TtCE6q0fSqOtI&#10;qF0KXl2PZLX1FT1FM03LtTJwgWIaNCJQaSt671h8R2HdPZDcExJ9ytN6M+eW1UBTNxCuC82FBOtK&#10;H4JmWVc+XXcpvo/19L8lxW6WAcVInNjU7ImWuXcxrP1i7tnz589eoFeuqnNeXbfOns0pLMxvll5u&#10;NARG0FtBYqmJNw8uvVuUcL+c1Ae+vBvi2zcFmnQdrOiO6OgTe9sP/QHkApci2xWERkDP4nHUq4t6&#10;YkXG6bJmZu7ZsWPHrl17du3MJHlf1/uqHRrRLONpeMmpB7ChmeGswGfDiZesyXehjYHlHSGhA0Lj&#10;OvPlj0GjuSeCBq2TzpnQs2zlw45j/wDuDIhGWeF4qWmrL6E5FSXG4TR/fyhr377MLHodULXPq+vQ&#10;/v17sRjxDjxx4oSboccieRR4U8WJLjM9/EAA92nIec++yo9L1MFqHSTpIMEXoXHmfNEUaFJ8lbSu&#10;bHwvU+Io6cBbwHwPXCknNvUstYDfYXcYnC6Ly21zuRwkt9Wr65ObseFNiGqutg/gXMCegB/esaUO&#10;khI7QlorKVWnIDoJHX8UGsye6kHjTu4mx+MGBsUdXMsHuPf9AdwXOWQSOcDTpTOuCeCvfPYSWEQF&#10;EyiTgpG0QsurqGLUTMqr6xRGmeq4iOvPnvhqoYOzAbOHOf5mZeq9cjIamFbolbjUHnJaDy0QvgI0&#10;1L/A8fghpdxJljRfgmb5XRI6NsQNFa8Tk7qWxwe4M18De7bK1yUBCgW0TkiaZBCVYjWp9jwzlJYl&#10;1uTbKDXlJl0uAq+aJK3pS102tWntNKzkxuhCFJ3AO4FBA4NBjAnYPMj6VVXyvXxqO9UltYGETlLK&#10;3XJ8N0jwqUjt7Tr9P3RCPGHiCQ0CIIMgq9CggUJo7oGE1pDYWknWCamt+fQubOrd9mU9xO9mcI4y&#10;EAsUhSbR8bg7kSOAlNLmspZe3SApnCRKJhaKGcUqYxzjcIM9y5gZBcuQlQ6Q6KskdlLo3VdJ6gDx&#10;vkhPRcp97lP/Q2RojARCc7nD8krQ0M9wX+3k5DZiWic2tQebfr8+sVfpzllQUYTehpcvuKDUKdKw&#10;C2/vdwsXVhC4DCAVm6GwHJwORQDrCWHb02IShi8qKPVFtR/v0zg0NKrvitB0RtYIwBQfKc2XTerA&#10;p3UV07ow8d1t68Oh4hjIDoTGAXonDzwH3g7wFi30SsoRWbQ6eGDQUPDrjPtGCAk6+FInJ/k2VD1o&#10;MEe6oqWpjmlqoekKCchNZ7RaUlJ7MaWdmNYWg2L4sjOfrivf9CSU/AASZvglDK/wGN/8hLjMqxsu&#10;0WmE8yxWvhmg+CCzY6BjrQ5SdPD5UDQKHsSgMN9GVab2/jFoPCwN8oFmSuWG7E1SO4xvILk1fNka&#10;D2ZK15V98yjkZQL6J7lEVAq9MU1LlihaK6iunVC0AdImwhcYx+j45K7m1IEYwXj4JoKGghPfa7A0&#10;HtBQAoaxsMZNJzW+aY0fKohnYhdI1bGrdZUrfwln94H4g6ycoUf7NzhXr1qOgHOCPsXxTR/EBb70&#10;gf/9gk+6x7q6jQcxmq4W01wZmruUVLQr1EhDfoqE9LSRE1ub1qCf0sFSHUbdUnrrgg0j7Be+AUFU&#10;x/XVtNxUy+uwboF42Up5CT0Al6YD4DYm25gtQdFH1vX+hpWt8W7HYENJ7EzeI6XpgfBVLI2S3FpJ&#10;akP7RfOFORh5K9xuxyf74OeAFmxFBzFex6f4Cqm/4E//S5Adklui4ck8g6kdnjojKk3tdvCqadJa&#10;WUluVQwvMuACcLowta6CEiv+wVmBPQLn35fTe3IJbaXU9kJyWyWlvZyMtYn1qFWxp8ixJHSqjmma&#10;AE2DHVWrLo9JHcl/xbcuX9XbeuYjcLgYF+hlPM2zLOThCYuC9xHqN1L1iCFoBAHzWL3MVrKybJew&#10;/N3AHYPTvzOnDhDVe/4aRdDEd2zE0kg/GRo5wUfd6IQhjjGxvfPI39G0lIJcDpUsFILboAgNrtOr&#10;ZtRlS1MtvEudcMoBpS4ngAVNTj6cfrNqVS9HcmcpoXGj0qiuGZr6KTear8ZVJzETEzrgu5TSEb5s&#10;g+FVxZp2ZSfCROGSW6DeLBkuiN6B6DdORIlmYFRi6EMrBjFm0JvBBm4RLMWQ/SdHah8+VScl6zzr&#10;8arS3FMj2dNPh0ZKpBQfE30lvp8c30teqXOm6aTt86HSgsFNBYjuZlviy6sGqgsNxr+iWZBNklLl&#10;xOqURGA3wZHnHQmYwXSGFe0hUScltfWsyiurXkxz7Sm3h726rDruSROGNa7U7s6U3rD0Hvi8M/yv&#10;k/Lds+A4bJIAY2FvDnWjRNAwBA39ScvUcWIFD+U0GdJ8ljvyhGmNTh2w0AGWd4eEBvV4VV3RPTUX&#10;NBjT8Ok6IaUdfO4P/x2AUDtW66p2PQeGS+DNnm6cEBqB06DhBJOoVHFSKQcGsGyGbbMq47tICA1W&#10;JfVdd1ASunrW41V1M6ChERQJCHV3MbGne2V765rW+pX3Cpselyw5aG7qXapXzaU60Ki+SS9BpcFd&#10;Zt8xUknUycv6KSv8pKT2crpOTtXJCT3VppMGtXkF1YtpmgGaHxMkt5cT2+K7Eq+zbQyGkq3AGDhe&#10;sYJCE4Y5J7i4ehfv1Y9JHQpjFyULCAbMqEkivhsUUW+HKgNIFgVosEFFGnzXk0/UedTIdaheTHMT&#10;oKkVJLWpSula9tWjULAJeDfDKxwt5FRFM+4alItXV5Ha2k79R7Jo0YTbmJnyCrXHuHgZ5CowrDFv&#10;eswR3wOo9dWzLpqq5nZPTVAHWKOzpuvK1r4gXNgCfJUEBgGMHDR18tTPXWhjkBLcQHpowRfJzUoM&#10;AxYnGGkkpssAFcuqNve3r/QVlvaFxLtqmvKvX9cMzTWm3NcsMbkD9V4l65zJDxSvfpq/9F8Qj+Fl&#10;OwTMCb1rYzVBimiQRSuy4pI5F/BOhXPjtsJwogPEAjj/b8daP56mOOpgaQ+MeeXkNh510VTVi2mu&#10;fTyNx16uQyLmU0s7kRJ9bekdC9c9wFz4EFw23gLaSGGtRGo3vGpUaGMwiMF3RnYjLk6J5WRGVmzA&#10;2YCvgLzF5q96ccuxynxgmS+lI0lNa8drVPVimmZop2mC2sCyB2Dp/dRUkKJzrdKVrBrmPpIAVoGW&#10;ilUtjdfe/KjqQMMgNLzkpnCYKQTuHJz4W9mqvq6Val79ZU9Y2pM2kjEQbkKi1KhuWUwDie1cab58&#10;SmdY3hWWUT+DO7lDycqh/NHXONGlzp9w1NLj1VWEuZIgkaVhFUYSzMAWAHNBPvY+s7qrI6GzkNhJ&#10;icdqVms6kYaFe1TEdegWQtPBvlbH4H2wojt8cRd8SY3Z9pW6inW6M4eWAl8ucW6kh1McBJBoVWR6&#10;eLDagaKJygtTTRodchN1CyHmq9eC0GaWMapolJIsVXKSxS2yjMgCVwnuE+7vPytPHUHjNRO7Kcsf&#10;lOO7Kak0Pk6Jv0dtx2uOQPiWpNwo5Ebb0EIz9ROSe5WO2x4DVSWMqJhAcAADQjmIFxjZLIhVtGoX&#10;h+9mTrTZFZdTQWtkvglSx8ZrS/TabkmkhQkRi6mlrBcF9EUgYqkIHObVDih2gpMW2+R4cJyA/Qsc&#10;K7ogMTVGpXbYU+32T9WthOZKEldMKE/rZsh6HiwX8Zx4sPNQycm8G0tF4WSJpRVGaSUDlgGOA7bu&#10;Whs3VBxPLa0sd2uMDS8oaHR5Rc8rBi27ZqCUgTy3CCyDtWQB+wHH3oVlSX3FNTo5rRlilyvplrmn&#10;q+nLsRjfVK7WGXcGshd2VxaXXtQbTxkqL1RU5pUbCsv0JaWVpaXlJWWlReXFJWWF6kMVbriKiwtL&#10;Sorw5mYYVzOt/tIkWQUWeFFA08JAsQv0LjC5oNQFxYwbgEcztNO9c7YxuQe3Usem6+RVNwqa6uyp&#10;FpqbmXJfRRCPh+gDiXfZVusKvpr4w5ZV3+06/lV2xpZ92VsysrfsOrh996Eduw/s3LVn5+4du3ah&#10;bvhr9+7dO3bsyM7OdrlcHCeowYRHpd5wYcQi0Gqa5S6oRH/kFjBZEkUJHZUTLHtc216wx7ehpi9M&#10;qlN0nFq7N0j13NO1p9wee2leUQS3ohMNpUhsZ1rV/vyGx37YGZ+15/s9Gd/tyszYmXlgZ8bhHXsO&#10;7szI3JOxfU/GDvVhR7tutJDOQ4cOsqyb52sfcXVTJQtuQTYxoKcIRgCkhQb8sk6wxld994w1tasa&#10;+dLsemVFbzGh909vxLuSNGiuwdLcRPdEw9Tx+uNbwxcDxeQexrW6/PQpytHvONNpp+GizazXm6x6&#10;s63KYjBaSk0oejDdzZDFWoV3Nsc7b0kOpXYn6dEPuWRJ4tTp1mwhlK9zbvW3rbpLTmurjnPA+81X&#10;WXG/HN+rucLehmqJMY2Q1FNMaUNTqBJ8YUUvvG8gpSuzepC76ADwBSBUiYKbpRTCzSoWdUmKmlz0&#10;RkpbwkNdJJDW1PGo0WaUNrlE3dYOXfO5ZGAVWj8cEyUFgxgpByo/KN4+QE5qJSW0g9RuNONMnStd&#10;m5beILVEaMRkXzGpO1pXml2V0BmWDoAVrTAdKFozDS4sBa6MEd12cDhkkyI6ZEF9BJBolQVnjaid&#10;lGBqingR0+kfkYqLtqLHDbQ0LrCjA+JFzBcxbMGUiaEJSjKGveVuMLtEFxHD5sOl/2fe+KBrHQYx&#10;GMp0UBI7Q3J3ObEzug8lWUdqULDNpXoxTUvJnki1rQtt1DlW6LNaoe0xrhnnOp/Ei6U2MHFgB46R&#10;OQcnGQXBghvUYce6ZN6GEkT14c3XLI+au1VCPqxgtYKdlTiFpcd+AcshrJguWQHzJDfIeuCPw4V/&#10;utdOEZb7YAQjIzH1Cu2Gq15M05Kg8RQZ3mW9Landc9cNclz8G7BlvIuTJBt6KJfixHfMRQWllJYz&#10;Fg3AVzcZ345igKJdQTbIEomXLS6w2sDqcgOt9iochtw3Ktbda0ttLdBUyE4eBXUTdJ3uqW4sfZMU&#10;3wWWD8Vk0rVWV5j2gOPwP4Ap5/gqBq0NPbOKYcHAQ5kEenqykACK9miqaxU9A1FSbkFO1FAyulrJ&#10;IMp0D6gJtsEBbitekhPTpQrl+B9Na3vSCN9VOjGtLZvcE2vRs6xusOpB00LaaRoVzddc0RMSKEfg&#10;U3UVqx6s3P/byvN7Lp4rPH9Rn3Ph0sm8kyfzjufknj5/Li//VOWFc5fON+F19tyFH0rKLraELlL0&#10;RygMztB8otVxyxZR5gReAf477shvq1KHQ1IXSq2xHJLbutIoiLnJqhfTtJCUu3El0yIm1CW+tCuW&#10;F7tGV7ym75k1C09/u2Hftzv27Ni5fc++zbuyt+w4sH3b93u2HMW/d+zYtuPaXjt3bv9u+4Yjx/Zp&#10;z9H0qMWbKystwcoAz6PpA7eAWZIN3EXgKoLj4ytW+rLJd0H8/bD0XljeXUzuwKbdpDimVrXQXIOl&#10;udXQYDLFp+soR1jRHRJbiyk6R0oHS+qwSyujL+6OP5e1OTszKyP7TEb26X3Zhw9kZ2YfQO29ZmVm&#10;H9x1+sxhrLZbPuwL3ZMgupEYJ023Rvd7EWybxIzX3Sk6JZ3me0BCD4i/C6i/ugPlmA3K6kbrOmMa&#10;j73cBMlJvq6Uu9h0nZCuw8QSlj8A8XdDqq4yrWfu7regao/C2u1usHLgEA2MnMPweoa1MpyZhBus&#10;vUa47Sk3Y3GzJvymNojHoxZvhmi0gxpRiW4e8lxQiLmSFWtBtIB9F58RYkroDv/3ICzvCwnt5dU6&#10;fiUGNDpIbAMrbp9A2GMvN0UdxOROYkprjIVxGxK7AaJDQ9HaMl/0cW+KgqoskBwOmcVs3AkXFclM&#10;z5Rx09MVFQEtvp6FEheUIRYNpdWcx583WrzkZGQG/RGle0IliOWKVClLejtYjWB3iS7quDYdcG2N&#10;si3rpHatdIbErjT7J7UVFgJKHUlyY9vxGlW9mKZlQ+MhMstyMp49LdtmXtav9Os4qNgDEuZTTprh&#10;LpdjoSusgsL7VYBilgYSNL6i8S0RDW+gOaZWWTTR4HDMmGjIjtWpoLHE9K8YTOut3wYZ0Lokd4X4&#10;VpDavn4J3DLdRpamUalTGtJ0wiqfqrT+xV/PhpKvkRXGjfYFESmgPFwxCFAoKsWIjsLSVIcWI6s6&#10;sMuqmRyaS0DPcFMwjAHOBFWptm1jLSk6AZXQk1/u1yxTlppF1wzNrU65ryQhtY20ksYcYWhsTu5c&#10;tvYpJf8b4LACDA7yU3YXmHgolJVC4Ox4aQ1q7paJIBb1vGR3KpxNAZRTVhAa4EqhcLVt/SMs5tVY&#10;2uSCu7qThtIs2gaXf0ukuadryJ5aKDRt2OSe7qR71ZKlVUytiV0L1z2pXPoSeBPLAiMAK8scmEWl&#10;lG5fl+BRc7dQ6gMcERqnQ8GsGlwKgx6KBraW/tOyZiSX0BuSOqsLhuvkJJ17ZXsptWVBczu00zSu&#10;NkJiLz5hAMR3UoMbms5entS5bP1AR046uB3goIe5MiKLTgpva+Bb0BrY6qNiLRjWOBTBqdhAygMx&#10;C/KW2tb24fAeSOkJX94Ly3pTfoQeikbi3YLsulHd7jENpeJiUme19QKvpC1+wqe2c6Xo8teOYU4u&#10;Aec5GuMmyozi5LUO7QaVd6tEHfI8w0icgxamKgJhB5z/LZM2kJ47kdwKr0hM7sEn9sCro37s5pi4&#10;31y63aHpQMMn0jD/bC0m3qUk9IGEe2kMV7LO+JXu/Np7nKc+BbZckhSMG1yKs0WtvSUKbnSWGPw6&#10;0R7COf7ch6YkdRnfpb6wrKeQ3Na1vrVpjc6V3g7iu8PnvW9Jdt2o6sU0t6OlUVVrt6uLFc0PlX6K&#10;zpTsxx39OzAFnMyYwK0HhyyWgWCiJwC7qBUHr42qTbmBy+SIop0a6njMq/WyVKmuNGgRRaddBL0C&#10;NCOH3Qzfh7kT6YFIeAlyYntqjNEuRJ3Zo6qlEIOqF9PcttA0IhotmtDOkXxvQdqI8qxFIBzhRYud&#10;B5Ye6Yt1Rt4Baw4rlZWtDNzAWIeg4Sh8URdQtuDhqHlGEBhBZEUz8Ef4gwtNiQ/SVEi15alF8dGo&#10;bvuY5gpqAysGSsvux/SKWakrTetizIwB63G0Lg7AGMLppPkfNBeEh2JMrNAAeNR0M4qgQWK0hR0U&#10;ao9hJbXXWqgAZrMze4E+JUCkB4pi4KIuK3/nQNNS22muoDZs4oNi0n3kpOLJTxkSBxm/XQjmLF5C&#10;F8XbwWaBCgdBU04z5m9wViWLaGCcGFdhooSRr5o32cCxS8p4oiq5H5/cHZLb0qkmtkZLo8rjclqW&#10;6sU0t2E7TePCu8GV3oZPbUNO6st28GV3Jb6vPsHPvv1JMJaAaGNksw0sNhpV6abxK27uhs4JFyUL&#10;I9P6MfiuSJUgnAXLXvuOCFcyjb5TcVGV1IbGR98m0Ny+7TRXUgchXe0Hxstbeg980Vteere4sqc5&#10;rW3Fxjeh4lsQ8zCecMoKLwAwyo2GBqMoWqNKdqIfBPEHMKW4trzgSL6v5rkkmtqgjWFTCZoGl9Oy&#10;dKfGNNVrCeCGmNKOT24vpXXiEnykhE7OFXe5Nj0NZSsBqhhRYREaFo2N6UZDg/untRSVXDCtdH4z&#10;jc4wlXqqaXAZ5tLUKtOJT+nkSu9AD0FpcDktSncqNG1gWS9YfpeQ2tq1moYVC6tb0TNel/fF+MaW&#10;2LHoqxfYoq0g2wWRkQTqA1K7D2vXMVHHpdeOcbl2aY2H2jogklVda4JWBqERF0RMCei3lG2Y7Ui6&#10;h0xLik5MIesiJ3YWk7ryyV2Z1NsHmjsy5a7beFOnWayNtJIeuskndmNWjoZzfwMh1yJBGeC1l8py&#10;OYil1PvDGYDDsFUShaatTyvDKUzjWYYe/uCUy1jIkcGgcLQ2O4iX4NL/c6ePUpZ1oUnH8d2buuRz&#10;y9EdDE3jol7x1PZScjdnYn/96mfE8ytAKnbLDupnUNNjTG0UQZt656ZG2wZkXEXEGS9hcM2AwQ1F&#10;Aug5hlVcMkhHoHBpxerprsS71CfyUcyrNsl4nt5toTs2prmS0Pirq19jhfWwJDyYn/qwcvYTEPbR&#10;cjci5sMSuitGZrQQhGZqNiDjKlKcIPJYXAUM5Ipg59Dg8CxIJXDx1+WrxloSukMKPbQRJaaos5Ya&#10;nF7LV3X2VAvNHZNyX02pvvS4TRpK0QaSOrpT7i9P7g9HXgXehgaGlTibJFFriuIUZIMoNa2DEz2R&#10;IFbxcBEjX8UF1Kckn7RcetuRdj+b3BPw0PHVqbWghr2e53abqJ57uvaU22Mvt5HEZF8Kk7HmtNYR&#10;rL8kH3PyL0yHvgDmmMwXOWWHDah3UxZNKA8sfkRQLEKhDFU0PJnGyBQppb8tzeoOK7uiM4IVbWje&#10;VkJHSOwhJPYSknrimXic3m2hK0JznU+Wa/HiU3zRQ1UHFtVqIyZ1rkgeY9s3H5hdolLoBDu1wglW&#10;4JvmntxwSYAKkTeDywTOH+D87+z7egtZOthxN2zsCmk+kIDqDMl3QfK9SlKXOtH67aQrxjR3KjSY&#10;1vKp1OSqDlKhTk1a0CS+LXWJr+lv/uH3iniSATsvctR+w6k0XM69VYaukIdjEO0AJ/4SZBeIu4XC&#10;2ZZMHWToYGc7aW972NsFtnWDdR1hVSdIak+HTqHRP7ejrgaNLGMoc7tCIye3kVNaq3PJNFV/jnmT&#10;lNxFTsJ4gtDhk9rwye2V1a1hkw52dzPtGm08/Qa4M0AiFyOwgCZHXRuxkh6Dw2PIgsFtKT2oWGQw&#10;t1J4lJMTzG7F6AQ9r04rB/6A62KIIVunHNLBHh1s78JntVL2ITcdYU9X2OorrNO56RlYGFchQNXD&#10;xVXLj97qNrA99dyTR/akKMptDI06M0hVa+2B0KppwQu+GxJ7Komd+WQfd1prxxodt7kd7O4kZ7eC&#10;/ToUs6cr/8NssH8LkovlwSEDA4UsnOVli8ABLygs/inbBYFDYmiwukALK7nAbAITPbfNeYQ9OcO5&#10;tx2gV9qvk/e3F7LaK/s6aJLxfb+PkNHWsV3n+go9Y0dt9AykEjFiCgnp8biWliYNmsZT7tsaGuJD&#10;o6RWdKkdMBBGXPjUdkx6a+7rNrDDF/Z2hn0d1eqkahb2dzFlBBgPvwy2TSCanQIZG4amTeUKSinZ&#10;Gw5kXpBFWtyEUdfX5CQjxzrokSdMku3Ei7bve0nf62CfDvb6ynu74Q5rodEE+33ofacPfOUjpLfi&#10;U1pJqW1VM4Nnfhs03lzRPSE0V3FPqi1t0VIjFVW4QdKeON/Bka5zrdbxG9vK23xhty/WHxoDMbOd&#10;sK87bpBt2Kdz7+ti3utvzH4CbOn07DueDAwP5QKcpbWf3bQ8oiJVusBkpgWITLxcBnIB6I+6Tw22&#10;ZLVmsnVwQAeZ6Izulvb25LN8ERGEEoXBDZoZzd7APh/I6Ag7fKSv2/JpOoHMId3B+O5xLS1N9aC5&#10;k9ppaNJuYldKVeJ9qgdQ0oPt2zi/0Qnb2qINgIOdCZf9bVA8OpG990r7fRX0KRiLZOnwE1dmF/2R&#10;ibwrFQSHgmXCASeV8lK+JDLAF4FYjkbIKoFTxmLKAcc/XEenMfvaSEgMWqwMX9jVW9nTC/fJH0QQ&#10;q6HRuKne3t9eyUIvhux2hC0+4ur2QlJ7eph5ig+ev/YY/hYoyj1V93Tldprb0z3htakzvbtQpJnq&#10;y6e0ZpJ13GodbO4kZrSlXCbbB4XVJmW1Je3Hurxb2teJPBRyo2m/zvl9+7Kjo6F8LTXTuYDnGAlK&#10;JLgI4jlFNHAsiBj2ouUxLnMefYBDl5R5F2R2g4wusPte2NVPzuglZemE73XKXjI2HtKOTuYNCc7o&#10;ivGy/BUtHUK1ktIBUn3ovWawcMsRla0KzZUtzW0b0+D9KiZ34JJbcak6bp1OxGh3lw/mL3R/o2tA&#10;SjLbXa5CCj66yPt8pf3t5SwdiujZ2xrjEm6/j3HfFChNAL5U4twsbxKgQAAjz2MIbAMxF8rind8/&#10;zmB2fRBzpXuVzG4EBO4t8170TbS3A41Dg6KTwQ2EhrjpBLs789+1gzU+SAxeAgXILQ8a1NVimtsa&#10;Gim1PYcGJrWVuKGNsl0NIA50EPe30ljByBcyMaToRNrTBd+rfcd+X4HUiWp9bzfY2R22+QgHWxUf&#10;fdBu/ic9CQbjYs7tENWOa+l7qHjLcXCwiKH03p6wq5e010c4QKYFXRKfhdarO2Xa+3W1lNQVgZLZ&#10;Cd8RGvwhua2sDmJ2O/i2J6zpCcm+FLzfltC0pMY9tBzqUMgOcpIvitYoRGEEsBIRaSuntaMm11Rf&#10;SPaBRF/nap1jo07c3g4y6T6W97aX9rXDOxs36lVbjbRPVHR8VSFGeOt3g10dsdbZw7rK7AfYgo+B&#10;rRRdQKk1Lfz8uj27m5jRCjK6w57usJcsh2aoSLi9T9vt5SN6iI5b99DosNBbIcc7u8G3HaV17YX0&#10;NkKKdr1aw1K10IVhci6kkjxK6SaoXkxze0BDuKiP+8YgF5XqK6/qgGWHgYuS3l5O6yAkt4WVnTHa&#10;RUoguyNSUheUpgh/2E3e250C22wdl9WqYu8IZ+5fgSsAdy4UfGzKvofDLGlfK7QxsKenjBG09sMr&#10;OKNrlLi3LZ4w7OsCe7opm3y5Ve3YxLZiakdI6ogXrt0wWA5CCg3zuCVd5fVimhYOjboWd42qE2lf&#10;LEo51RdBQWjcKTp2ZSvY3JHuVNW6YB38BGjwt90wQCYXo4YmrkPdyg76WfMD5fwQ8/e/4I7q4JDa&#10;UUDQ3C1ltfb4+fVJzebakKFCB7qrE2zrLG30dabrpHgaFardMCi0PdV/NiioG61rdk+3OuWmc11R&#10;2/SCpGtNdmic0fZ0ElMxZe0gb+wA2zsBupXsjhjtYpQgZrZDXc5ymyg1xOmEFakFxQL6qSM6y1Gd&#10;PUuHNkbBdInaY3wwV0K8+AP1UuvrFp/dmkPDtl8n7GuNf8J+DLy6CNva471Bq41cNrSarb0F4yvq&#10;QdOS22mo4Wt5J3WgpEoM+qCUNpDSCr27kNpRWdcZtnSFXV2xiDEswHLHoBK5wUK/bmJQQnZrDGzl&#10;/W0hk5wFtb5gRVJLTCvYi+kVmpn2sAs/7y5ktWUPaXGM506aKjwo8keHVpsDaJ9axrf9btjQVUL/&#10;q6JDa+RSW1QXj4K6CaoX01wNmlvtniCxAy06R0uKdEBipLRWXIqOT9fJ6zHd6EFpTmYPjAOo0LMQ&#10;Girrujb/eoRJTbZOOIgotFYyu8PuXuSGdvWE3V1gN+VKpN33IjEY8ArZOv77xrOkpgqhJ1xUVuqK&#10;jrunB2zvqnzVgU1uhWENJKOTasnuqSVAE69Z4w58Sit3qo5dq5O3tIU9HSGrC+zvAlmdlP0d0aFQ&#10;S91+umU9KuM6hDYGuaH629uFuMEUaTeqG1mdPXejKOjJaovEkGHY/5Pi31pRNqem4h65FexvB2hv&#10;9vpQG8G2LtLadoy6/rRHQd0E3TbQUE9eQlcMX/hkHy69rYThCwaJe7vIWT7cwXbCgQ5ito+c1VHL&#10;lpW9FIg0g/Z2IiwIRLzXW6stfhjEUGMxJtWIC/oR9EpoY5AYKaPfT8ybNBETBGUXalnG9LuGHv6g&#10;FujgOaijc3Z0hY2+0iqPUroZ0tzTrYHmcv9zfWEmqbZDoPukfKG6FynZx75W51inY7/RSTvbUvli&#10;yJLlg0albonfLKHv09yftqFuNwcx167qrvI9HWB9KyENTY4OUtrSaDK0xyu6QnxXObEzSkzuJKT4&#10;ovjUDmxq80yqqhfTtBBoapuwUJgvSCk+Ump7dEnODTrY2YaylUwqtWZ0Q7evYK86xOLbdspabVRX&#10;exqDTH68M7UHqqL1l9Up4tRO2ByDdW6le/Jg5bISOqvtEDSYl09t40rV8V+1ge2dIaNDtdCv763O&#10;NX7m0KBgD0Y5nWCbL3zdgUtvwyW3oubNVC0zvyytfYu8fIOKaKquGZobkHJ7nEqtaNV/squ+bFob&#10;xEX+FgulI7n2Pe1ImOXuI2g01aLzs5WU0YGaATM6wi4MkDsx69s4VuqY1FZQM85VvQ+rm7iaZbBO&#10;vZjmFrbTKCk03oU6j9J8pJTOXFIHYZUPbOlCTS+ZmBZh7EJxQy0rpExVXm6qO8swWO4EGZ2VPZ24&#10;b9s71+rEVHJYNNqVRjCibVBbuRKbDZpG2mluwmwELdrVJKd1QOEGLVC4srX4dUfY1pVS3MwulMKo&#10;EYxWRtXoIC6aq1Ljm5+zatAhiVga+zuSdvnAxrbcah2XqlPHklI1U6zTHKs9XtE93RxoqNdNFZ/c&#10;Ft+ltA7KSl9+e3tqgd3bVcrA5Jmg0aRFvlhMl6HB3CGjXgn+DKXZXXWb8jhqW9rXBjcwLVe+8+XX&#10;t2VXUlc5hsPo9G9sTNO80Ghmre4n6GhpIn5qe40YLqWtstoHvukB23qJ2T4oaX+NyUWAMrvhu5BV&#10;bW+omDQzg9D87C0N3T/kppEShKatvK+VktUGsn0UjAL396DWyM1d+ZUd+GQfQe0nx5KvWxHXoXox&#10;TSPQ/ORBWHiKfGo758p2TFoHPrWDkqz2mFBPWxft8TtoOcXV7cVNPsJuGgDFHaDmB6+aR8gNjTLr&#10;Dtu7CBvaOdN14or26iOAsPCxIqqtTlMnW9WLaRrJnppj5J7mhihwSaZFcqnrMQXPuCONZ0htp6zv&#10;CDt70si3rK5woGPdWUJe/VRp0OzurPZ+3AVbuyqr2ktJraWktvT894T2FCCTmtaBdUX31IzQUMpX&#10;q1QaZcentBJS27g3tJG2d4K9PTA/kveQP4bs9mha6122V9crrf+BurGQm12dYGcXyOhJXZ6bOnAr&#10;dVgFYgqtQKsFyB5VdhVVZ083up0GktpCfBtIoMeyYx7IpuvYda1ha2d5f2chu6OU3Uk64KtktSNP&#10;nNVKoZlH9TICr65DntCQOtI8r0waXQ87Ooob2nCpraSk9gTNiq61lXUtU2fquadmb6dBM0itLzRT&#10;po2cpHaRrFEnBuzpCJmd+awO7IH2fLY6EoAGjrRW9remASsNisCrpqraMdXvLZeprUu16JnqpJnv&#10;usprMTpuLyIEqSSttcyjEhvqmqFponuiTpBUHzkRfSf1PrJprblVreVvfGAn4uILWb5IiaSOo6bB&#10;Itp1etV8IlZUA4O4UPGqc6yE7NbEjWaBqAu9B+zsJm3swK1rTfc2VlnKNSXk1+yergOa5Pa0UFlC&#10;Wza9vWtjR2k7ps09FHRJe9vyWa2Eg63UealoMDFjJCuqNsZ0ITUoAq+aKsJCnZqDGyoxrfns1uxB&#10;GiZWM+iii7JHdV77u2JASQugJLbDO/xaZuhdJzRqKnRZ6r4QUrXZMUkdN5/ig8kRl9xKWdUBtnah&#10;Mf1ZPZV9XanpJdsH/ZGQrSNc8LyJm2po1NlGXmiaQdWWpsYrkZlRR/+obqsaJvJZNXYItvWEjV1g&#10;JbonWoqgJqu6bHjU9QlIYkprNafpVJHa23Wa3BNPmDiRkR+Bhk+lReS1RFqbVqKOWu0CCfdAfHca&#10;xpHuK3/lC1sxblc7j7QRJ161VKn2HiurI2xoJ6W3Vl2ED1aoahSqWRFSUTo+TVswu1NZ6n0OhEak&#10;1TLEa4FGG+xCA1RpJk7NXIpEXyGpIy0PvsYHNnWmoWVoYPZ1wYjd4xS9ammCfW0B3zHD2tkZtnSE&#10;tW0REcrJ1W4HzZnUOBZtmZ+OTYZGbdKlEbvaHJwaYtoza9VpRzRAH4nxpdn2+zCX9jxFr1qaMHWV&#10;9rWS97ah7ojMzrCrs7K5PbNGpzXGktQqrp50Fo9BiG/j0NRb1Kh+yq2NDaMOgWR1pHdiOzG1PXzV&#10;Ud6JVq4zqHOFEBfNlVKKpOZHXrVYiQdaydmtaL5fVjt5bzvKUTI7KDvawprO1DmY1Ib6f5K7YPxL&#10;xMR3gUSf8rTezpwvrgqNR/aU2AlSOsPKzlJ6Oy69jbC2NWzxhd1d0KjQSWiJtBp/oXCjLtRetUBp&#10;NaVWliaqPpr8sLMnbOkkrGkvpLUVMCFHdJKqJxIhNK4zX3pCcxX3hHaFT2nNprUW1reGb9tTBrS/&#10;I0a72sFoo8FpedWiVdsAqEm77THK2Y85eTfY3VWdVU6DETjqF6JJrleGRrU0HP6fAHAx3ZqqQdOL&#10;cFnTVtmszSPpoBxoLx1shVm0esjqXI6icWpf6kJNBbVn41WLFGRgGErjT2pGvdG4FBSX1Uo60B6y&#10;O0NmV9jeVVzvy6+kSXpobMrTehE0Eq1nKoL9MjQcPVaW7A3wVrj0iWl1axryntKOFlBFh0dDmtvB&#10;ntY0CZ4mBLWC3fihKtzQtKu9+mFrr1q0drdXa0pTTSWisE5RGW2oonejjfCBrW1gjU5M0ZWl/EI4&#10;+TnwZFcUMjBIDUKjgAtMBA3+x5mh+JNLK7s41neGTf15dWUDWrBuXzthb9ta4Z+eUr/jVUuXVps1&#10;dVqrupXL78VIuS23rzWzQ8d+3eNS2kTXiRXAu8gLETAiSrM0ZrQy1ObHy1C50XLsVTj7Opx8x5H7&#10;hvPSm179fIQ1bruwCN9R3Pk3lFNvW4//g6vYDwqjOSZyR4rqnhRa8wkIJZRYBXAa5NPAXAIZv+rV&#10;z0+SG2QWZDs9j0jRS2ASwCUhMuif0NBUB8LA0N8Ikeq30H3hPwnkwchjefXzFNY/J1P8i3CwFNSI&#10;HtCoECmEDX6Ibgp/hN8GBb/n1c9WQAtwqzDwIEuEBkGC0tyTJjQu+G8gqfSg1CjHq5+lkBRKmKrZ&#10;wP/UDVkBUQH5/wMMHruhSdaJSAAAAABJRU5ErkJgglBLAwQUAAYACAAAACEA9Aowct8AAAAJAQAA&#10;DwAAAGRycy9kb3ducmV2LnhtbEyPQU/DMAyF70j8h8hI3FjabUFQmk7TBJwmpG1IiFvWeG21xqma&#10;rO3+PeYEN/u9p+fP+WpyrRiwD40nDeksAYFUettQpeHz8PbwBCJEQ9a0nlDDFQOsitub3GTWj7TD&#10;YR8rwSUUMqOhjrHLpAxljc6Eme+Q2Dv53pnIa19J25uRy10r50nyKJ1piC/UpsNNjeV5f3Ea3kcz&#10;rhfp67A9nzbX74P6+NqmqPX93bR+ARFxin9h+MVndCiY6egvZINoNai54iTragmC/cUyYeHIQ6qe&#10;QRa5/P9B8Q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Tgzaw&#10;ngMAAGAIAAAOAAAAAAAAAAAAAAAAADoCAABkcnMvZTJvRG9jLnhtbFBLAQItAAoAAAAAAAAAIQD9&#10;VG3Dc2MAAHNjAAAUAAAAAAAAAAAAAAAAAAQGAABkcnMvbWVkaWEvaW1hZ2UxLnBuZ1BLAQItABQA&#10;BgAIAAAAIQD0CjBy3wAAAAkBAAAPAAAAAAAAAAAAAAAAAKlpAABkcnMvZG93bnJldi54bWxQSwEC&#10;LQAUAAYACAAAACEAqiYOvrwAAAAhAQAAGQAAAAAAAAAAAAAAAAC1agAAZHJzL19yZWxzL2Uyb0Rv&#10;Yy54bWwucmVsc1BLBQYAAAAABgAGAHwBAACoawAAAAA=&#10;">
                      <v:shape id="Picture 1" o:spid="_x0000_s1030" type="#_x0000_t75" style="position:absolute;left:3048;top:3937;width:12325;height:1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n/+wQAAANoAAAAPAAAAZHJzL2Rvd25yZXYueG1sRE9Na8JA&#10;EL0X+h+WKfRmNlYsNbpKKgqCPdgY8DpmxySYnQ3ZrcZ/7wpCT8Pjfc5s0ZtGXKhztWUFwygGQVxY&#10;XXOpIN+vB18gnEfW2FgmBTdysJi/vsww0fbKv3TJfClCCLsEFVTet4mUrqjIoItsSxy4k+0M+gC7&#10;UuoOryHcNPIjjj+lwZpDQ4UtLSsqztmfURBn6cTkq5/jeJcW3/lxNKLt4aDU+1ufTkF46v2/+One&#10;6DAfHq88rpzfAQAA//8DAFBLAQItABQABgAIAAAAIQDb4fbL7gAAAIUBAAATAAAAAAAAAAAAAAAA&#10;AAAAAABbQ29udGVudF9UeXBlc10ueG1sUEsBAi0AFAAGAAgAAAAhAFr0LFu/AAAAFQEAAAsAAAAA&#10;AAAAAAAAAAAAHwEAAF9yZWxzLy5yZWxzUEsBAi0AFAAGAAgAAAAhALzCf/7BAAAA2gAAAA8AAAAA&#10;AAAAAAAAAAAABwIAAGRycy9kb3ducmV2LnhtbFBLBQYAAAAAAwADALcAAAD1AgAAAAA=&#10;">
                        <v:imagedata r:id="rId9" o:title=""/>
                      </v:shape>
                      <v:shape id="_x0000_s1031" type="#_x0000_t202" style="position:absolute;width:18288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    <v:textbox>
                          <w:txbxContent>
                            <w:p w14:paraId="07F2D486" w14:textId="0AA1BF2B" w:rsidR="00776653" w:rsidRDefault="00776653">
                              <w:r>
                                <w:rPr>
                                  <w:b/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t>Standard</w:t>
                              </w:r>
                              <w:r w:rsidRPr="00776653">
                                <w:rPr>
                                  <w:b/>
                                  <w:color w:val="808080" w:themeColor="background1" w:themeShade="80"/>
                                  <w:sz w:val="44"/>
                                  <w:szCs w:val="44"/>
                                </w:rPr>
                                <w:t xml:space="preserve"> Text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6B30E0" w14:paraId="4DE135FC" w14:textId="77777777" w:rsidTr="00553D85">
        <w:trPr>
          <w:trHeight w:val="4418"/>
        </w:trPr>
        <w:tc>
          <w:tcPr>
            <w:tcW w:w="1866" w:type="pct"/>
          </w:tcPr>
          <w:p w14:paraId="305E716B" w14:textId="3174FB6E" w:rsidR="00776653" w:rsidRDefault="00776653" w:rsidP="00B668AC">
            <w:pPr>
              <w:pStyle w:val="NoSpacing"/>
              <w:spacing w:after="120" w:line="276" w:lineRule="auto"/>
              <w:jc w:val="center"/>
              <w:rPr>
                <w:rFonts w:ascii="Arial" w:hAnsi="Arial" w:cs="Arial"/>
              </w:rPr>
            </w:pPr>
          </w:p>
          <w:p w14:paraId="3D78D0D0" w14:textId="77777777" w:rsidR="00776653" w:rsidRDefault="00776653" w:rsidP="00B668AC">
            <w:pPr>
              <w:pStyle w:val="NoSpacing"/>
              <w:spacing w:after="120" w:line="276" w:lineRule="auto"/>
              <w:jc w:val="center"/>
              <w:rPr>
                <w:rFonts w:ascii="Arial" w:hAnsi="Arial" w:cs="Arial"/>
              </w:rPr>
            </w:pPr>
          </w:p>
          <w:p w14:paraId="25CAFE8B" w14:textId="77777777" w:rsidR="00776653" w:rsidRDefault="00776653" w:rsidP="00B668AC">
            <w:pPr>
              <w:pStyle w:val="NoSpacing"/>
              <w:spacing w:after="120" w:line="276" w:lineRule="auto"/>
              <w:jc w:val="center"/>
              <w:rPr>
                <w:rFonts w:ascii="Arial" w:hAnsi="Arial" w:cs="Arial"/>
              </w:rPr>
            </w:pPr>
          </w:p>
          <w:p w14:paraId="7FE3B200" w14:textId="77777777" w:rsidR="00776653" w:rsidRDefault="00776653" w:rsidP="00B668AC">
            <w:pPr>
              <w:pStyle w:val="NoSpacing"/>
              <w:spacing w:after="120" w:line="276" w:lineRule="auto"/>
              <w:jc w:val="center"/>
              <w:rPr>
                <w:rFonts w:ascii="Arial" w:hAnsi="Arial" w:cs="Arial"/>
              </w:rPr>
            </w:pPr>
          </w:p>
          <w:p w14:paraId="2E016A05" w14:textId="77777777" w:rsidR="00776653" w:rsidRDefault="00776653" w:rsidP="00B668AC">
            <w:pPr>
              <w:pStyle w:val="NoSpacing"/>
              <w:spacing w:after="120" w:line="276" w:lineRule="auto"/>
              <w:jc w:val="center"/>
              <w:rPr>
                <w:rFonts w:ascii="Arial" w:hAnsi="Arial" w:cs="Arial"/>
              </w:rPr>
            </w:pPr>
          </w:p>
          <w:p w14:paraId="320006AA" w14:textId="77777777" w:rsidR="00776653" w:rsidRDefault="00776653" w:rsidP="00B668AC">
            <w:pPr>
              <w:pStyle w:val="NoSpacing"/>
              <w:spacing w:after="120" w:line="276" w:lineRule="auto"/>
              <w:jc w:val="center"/>
              <w:rPr>
                <w:rFonts w:ascii="Arial" w:hAnsi="Arial" w:cs="Arial"/>
              </w:rPr>
            </w:pPr>
          </w:p>
          <w:p w14:paraId="1D7B92C2" w14:textId="074D0D33" w:rsidR="006B30E0" w:rsidRPr="00DC25F0" w:rsidRDefault="00BB563A" w:rsidP="00B668AC">
            <w:pPr>
              <w:pStyle w:val="NoSpacing"/>
              <w:spacing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Welcome to </w:t>
            </w:r>
            <w:r w:rsidR="002014AB">
              <w:rPr>
                <w:rFonts w:ascii="Arial" w:hAnsi="Arial" w:cs="Arial"/>
              </w:rPr>
              <w:t>Newsletter Number 4 for</w:t>
            </w:r>
            <w:r w:rsidR="006B30E0" w:rsidRPr="00DF71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="006B30E0" w:rsidRPr="00DF717F">
              <w:rPr>
                <w:rFonts w:ascii="Arial" w:hAnsi="Arial" w:cs="Arial"/>
              </w:rPr>
              <w:t>roject</w:t>
            </w:r>
            <w:r w:rsidR="00B35542" w:rsidRPr="00DF717F">
              <w:rPr>
                <w:rFonts w:ascii="Arial" w:hAnsi="Arial" w:cs="Arial"/>
              </w:rPr>
              <w:t xml:space="preserve"> ASSENT</w:t>
            </w:r>
            <w:r w:rsidR="002014AB">
              <w:rPr>
                <w:rFonts w:ascii="Arial" w:hAnsi="Arial" w:cs="Arial"/>
              </w:rPr>
              <w:t>.</w:t>
            </w:r>
            <w:r w:rsidR="002014AB">
              <w:rPr>
                <w:rFonts w:ascii="Arial" w:hAnsi="Arial" w:cs="Arial"/>
              </w:rPr>
              <w:br/>
            </w:r>
            <w:r w:rsidR="002014AB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Our </w:t>
            </w:r>
            <w:r w:rsidR="002014AB">
              <w:rPr>
                <w:rFonts w:ascii="Arial" w:hAnsi="Arial" w:cs="Arial"/>
              </w:rPr>
              <w:t>research is head</w:t>
            </w:r>
            <w:r>
              <w:rPr>
                <w:rFonts w:ascii="Arial" w:hAnsi="Arial" w:cs="Arial"/>
              </w:rPr>
              <w:t>ed</w:t>
            </w:r>
            <w:r w:rsidR="002014AB">
              <w:rPr>
                <w:rFonts w:ascii="Arial" w:hAnsi="Arial" w:cs="Arial"/>
              </w:rPr>
              <w:t xml:space="preserve"> by the University of East Anglia and </w:t>
            </w:r>
            <w:r w:rsidR="006B30E0" w:rsidRPr="00DF717F">
              <w:rPr>
                <w:rFonts w:ascii="Arial" w:hAnsi="Arial" w:cs="Arial"/>
              </w:rPr>
              <w:t>funded by the Nuffield Foundation (Law in Society Programme).</w:t>
            </w:r>
          </w:p>
        </w:tc>
        <w:tc>
          <w:tcPr>
            <w:tcW w:w="3134" w:type="pct"/>
          </w:tcPr>
          <w:p w14:paraId="7859DE1A" w14:textId="62AC62ED" w:rsidR="00424FF7" w:rsidRDefault="002014AB" w:rsidP="00B668AC">
            <w:pPr>
              <w:pStyle w:val="NoSpacing"/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2AC9C860" w14:textId="2360986E" w:rsidR="00424FF7" w:rsidRDefault="00344BA1" w:rsidP="00B668AC">
            <w:pPr>
              <w:pStyle w:val="NoSpacing"/>
              <w:spacing w:after="120" w:line="276" w:lineRule="auto"/>
              <w:rPr>
                <w:rFonts w:ascii="Arial" w:hAnsi="Arial" w:cs="Arial"/>
              </w:rPr>
            </w:pPr>
            <w:r w:rsidRPr="00DF717F">
              <w:rPr>
                <w:rFonts w:ascii="Arial" w:hAnsi="Arial" w:cs="Arial"/>
              </w:rPr>
              <w:t xml:space="preserve">We are delighted to announce that we have </w:t>
            </w:r>
            <w:r w:rsidR="00070ACF">
              <w:rPr>
                <w:rFonts w:ascii="Arial" w:hAnsi="Arial" w:cs="Arial"/>
              </w:rPr>
              <w:t>gained</w:t>
            </w:r>
            <w:r w:rsidRPr="00DF717F">
              <w:rPr>
                <w:rFonts w:ascii="Arial" w:hAnsi="Arial" w:cs="Arial"/>
              </w:rPr>
              <w:t xml:space="preserve"> full ethical approval</w:t>
            </w:r>
            <w:r w:rsidR="002014AB">
              <w:rPr>
                <w:rFonts w:ascii="Arial" w:hAnsi="Arial" w:cs="Arial"/>
              </w:rPr>
              <w:t xml:space="preserve"> to</w:t>
            </w:r>
            <w:r w:rsidRPr="00DF717F">
              <w:rPr>
                <w:rFonts w:ascii="Arial" w:hAnsi="Arial" w:cs="Arial"/>
              </w:rPr>
              <w:t xml:space="preserve"> </w:t>
            </w:r>
            <w:r w:rsidR="00660E88">
              <w:rPr>
                <w:rFonts w:ascii="Arial" w:hAnsi="Arial" w:cs="Arial"/>
              </w:rPr>
              <w:t>continue with</w:t>
            </w:r>
            <w:r w:rsidRPr="00DF717F">
              <w:rPr>
                <w:rFonts w:ascii="Arial" w:hAnsi="Arial" w:cs="Arial"/>
              </w:rPr>
              <w:t xml:space="preserve"> </w:t>
            </w:r>
            <w:r w:rsidR="00DE3D05">
              <w:rPr>
                <w:rFonts w:ascii="Arial" w:hAnsi="Arial" w:cs="Arial"/>
              </w:rPr>
              <w:t xml:space="preserve">ASSENT </w:t>
            </w:r>
            <w:r w:rsidR="002014AB">
              <w:rPr>
                <w:rFonts w:ascii="Arial" w:hAnsi="Arial" w:cs="Arial"/>
              </w:rPr>
              <w:t>S</w:t>
            </w:r>
            <w:r w:rsidRPr="00DF717F">
              <w:rPr>
                <w:rFonts w:ascii="Arial" w:hAnsi="Arial" w:cs="Arial"/>
              </w:rPr>
              <w:t>tage 2</w:t>
            </w:r>
            <w:r w:rsidR="002014AB">
              <w:rPr>
                <w:rFonts w:ascii="Arial" w:hAnsi="Arial" w:cs="Arial"/>
              </w:rPr>
              <w:t xml:space="preserve">.  We will </w:t>
            </w:r>
            <w:r w:rsidR="00770D12">
              <w:rPr>
                <w:rFonts w:ascii="Arial" w:hAnsi="Arial" w:cs="Arial"/>
              </w:rPr>
              <w:t xml:space="preserve">explore </w:t>
            </w:r>
            <w:r w:rsidRPr="00DF717F">
              <w:rPr>
                <w:rFonts w:ascii="Arial" w:hAnsi="Arial" w:cs="Arial"/>
              </w:rPr>
              <w:t>people</w:t>
            </w:r>
            <w:r w:rsidR="00076D0F">
              <w:rPr>
                <w:rFonts w:ascii="Arial" w:hAnsi="Arial" w:cs="Arial"/>
              </w:rPr>
              <w:t xml:space="preserve">’s thoughts </w:t>
            </w:r>
            <w:r w:rsidRPr="00DF717F">
              <w:rPr>
                <w:rFonts w:ascii="Arial" w:hAnsi="Arial" w:cs="Arial"/>
              </w:rPr>
              <w:t xml:space="preserve">about </w:t>
            </w:r>
            <w:r w:rsidR="002014AB">
              <w:rPr>
                <w:rFonts w:ascii="Arial" w:hAnsi="Arial" w:cs="Arial"/>
              </w:rPr>
              <w:t xml:space="preserve">including </w:t>
            </w:r>
            <w:r w:rsidR="00470F81">
              <w:rPr>
                <w:rFonts w:ascii="Arial" w:hAnsi="Arial" w:cs="Arial"/>
              </w:rPr>
              <w:t>adults</w:t>
            </w:r>
            <w:r w:rsidR="002014AB">
              <w:rPr>
                <w:rFonts w:ascii="Arial" w:hAnsi="Arial" w:cs="Arial"/>
              </w:rPr>
              <w:t xml:space="preserve"> with difficulties in communication and/or unders</w:t>
            </w:r>
            <w:r w:rsidR="00C15D56">
              <w:rPr>
                <w:rFonts w:ascii="Arial" w:hAnsi="Arial" w:cs="Arial"/>
              </w:rPr>
              <w:t xml:space="preserve">tanding in </w:t>
            </w:r>
            <w:r w:rsidRPr="00DF717F">
              <w:rPr>
                <w:rFonts w:ascii="Arial" w:hAnsi="Arial" w:cs="Arial"/>
              </w:rPr>
              <w:t>research</w:t>
            </w:r>
            <w:r w:rsidR="00C15D56">
              <w:rPr>
                <w:rFonts w:ascii="Arial" w:hAnsi="Arial" w:cs="Arial"/>
              </w:rPr>
              <w:t>.</w:t>
            </w:r>
          </w:p>
          <w:p w14:paraId="4F9979C4" w14:textId="1B0D8A6D" w:rsidR="0037634F" w:rsidRPr="002014AB" w:rsidRDefault="00826D85" w:rsidP="00B668AC">
            <w:pPr>
              <w:pStyle w:val="NoSpacing"/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C15D56">
              <w:rPr>
                <w:rFonts w:ascii="Arial" w:hAnsi="Arial" w:cs="Arial"/>
              </w:rPr>
              <w:t xml:space="preserve">We </w:t>
            </w:r>
            <w:r w:rsidR="00DE3D05">
              <w:rPr>
                <w:rFonts w:ascii="Arial" w:hAnsi="Arial" w:cs="Arial"/>
              </w:rPr>
              <w:t>will ask</w:t>
            </w:r>
            <w:r w:rsidR="00C15D56">
              <w:rPr>
                <w:rFonts w:ascii="Arial" w:hAnsi="Arial" w:cs="Arial"/>
              </w:rPr>
              <w:t xml:space="preserve"> the opinions of </w:t>
            </w:r>
            <w:r w:rsidR="009745E3">
              <w:rPr>
                <w:rFonts w:ascii="Arial" w:hAnsi="Arial" w:cs="Arial"/>
              </w:rPr>
              <w:t>adults</w:t>
            </w:r>
            <w:r w:rsidR="00C15D56">
              <w:rPr>
                <w:rFonts w:ascii="Arial" w:hAnsi="Arial" w:cs="Arial"/>
              </w:rPr>
              <w:t xml:space="preserve"> with such difficulties, those who support them, members of r</w:t>
            </w:r>
            <w:r w:rsidR="002014AB">
              <w:rPr>
                <w:rFonts w:ascii="Arial" w:hAnsi="Arial" w:cs="Arial"/>
              </w:rPr>
              <w:t>esearcher ethics committees</w:t>
            </w:r>
            <w:r w:rsidR="00470F81">
              <w:rPr>
                <w:rFonts w:ascii="Arial" w:hAnsi="Arial" w:cs="Arial"/>
              </w:rPr>
              <w:t>, and</w:t>
            </w:r>
            <w:r w:rsidR="002014AB">
              <w:rPr>
                <w:rFonts w:ascii="Arial" w:hAnsi="Arial" w:cs="Arial"/>
              </w:rPr>
              <w:t xml:space="preserve"> </w:t>
            </w:r>
            <w:r w:rsidR="00344BA1" w:rsidRPr="00DF717F">
              <w:rPr>
                <w:rFonts w:ascii="Arial" w:hAnsi="Arial" w:cs="Arial"/>
              </w:rPr>
              <w:t>researchers</w:t>
            </w:r>
            <w:r w:rsidR="00C15D56">
              <w:rPr>
                <w:rFonts w:ascii="Arial" w:hAnsi="Arial" w:cs="Arial"/>
              </w:rPr>
              <w:t>.  Our Team Research Associates,</w:t>
            </w:r>
            <w:r w:rsidR="00344BA1" w:rsidRPr="00DF717F">
              <w:rPr>
                <w:rFonts w:ascii="Arial" w:hAnsi="Arial" w:cs="Arial"/>
              </w:rPr>
              <w:t xml:space="preserve"> Yvonne </w:t>
            </w:r>
            <w:r w:rsidR="0000529A">
              <w:rPr>
                <w:rFonts w:ascii="Arial" w:hAnsi="Arial" w:cs="Arial"/>
              </w:rPr>
              <w:t xml:space="preserve">Plenderleith </w:t>
            </w:r>
            <w:r w:rsidR="00344BA1" w:rsidRPr="00DF717F">
              <w:rPr>
                <w:rFonts w:ascii="Arial" w:hAnsi="Arial" w:cs="Arial"/>
              </w:rPr>
              <w:t>and Hayley</w:t>
            </w:r>
            <w:r w:rsidR="0000529A">
              <w:rPr>
                <w:rFonts w:ascii="Arial" w:hAnsi="Arial" w:cs="Arial"/>
              </w:rPr>
              <w:t xml:space="preserve"> Ryan</w:t>
            </w:r>
            <w:r w:rsidR="00C15D56">
              <w:rPr>
                <w:rFonts w:ascii="Arial" w:hAnsi="Arial" w:cs="Arial"/>
              </w:rPr>
              <w:t>,</w:t>
            </w:r>
            <w:r w:rsidR="00344BA1" w:rsidRPr="00DF717F">
              <w:rPr>
                <w:rFonts w:ascii="Arial" w:hAnsi="Arial" w:cs="Arial"/>
              </w:rPr>
              <w:t xml:space="preserve"> </w:t>
            </w:r>
            <w:r w:rsidR="00076D0F">
              <w:rPr>
                <w:rFonts w:ascii="Arial" w:hAnsi="Arial" w:cs="Arial"/>
              </w:rPr>
              <w:t xml:space="preserve">are </w:t>
            </w:r>
            <w:r w:rsidR="00344BA1" w:rsidRPr="00DF717F">
              <w:rPr>
                <w:rFonts w:ascii="Arial" w:hAnsi="Arial" w:cs="Arial"/>
              </w:rPr>
              <w:t>identifying places where we can recruit participants.</w:t>
            </w:r>
            <w:r w:rsidR="00C15D56">
              <w:rPr>
                <w:rFonts w:ascii="Arial" w:hAnsi="Arial" w:cs="Arial"/>
              </w:rPr>
              <w:t xml:space="preserve">  </w:t>
            </w:r>
            <w:r w:rsidR="00344BA1" w:rsidRPr="00DF717F">
              <w:rPr>
                <w:rFonts w:ascii="Arial" w:hAnsi="Arial" w:cs="Arial"/>
              </w:rPr>
              <w:t>More updates will follow.</w:t>
            </w:r>
          </w:p>
        </w:tc>
      </w:tr>
    </w:tbl>
    <w:p w14:paraId="53E0DFF5" w14:textId="1B6B982F" w:rsidR="006B30E0" w:rsidRPr="0089759D" w:rsidRDefault="00912A28" w:rsidP="00344BA1">
      <w:pPr>
        <w:pStyle w:val="NoSpacing"/>
        <w:spacing w:after="120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</w:rPr>
        <w:t>The</w:t>
      </w:r>
      <w:r w:rsidR="006B30E0" w:rsidRPr="0089759D">
        <w:rPr>
          <w:rFonts w:ascii="Arial" w:hAnsi="Arial" w:cs="Arial"/>
          <w:b/>
          <w:color w:val="0070C0"/>
          <w:sz w:val="44"/>
          <w:szCs w:val="44"/>
        </w:rPr>
        <w:t xml:space="preserve"> </w:t>
      </w:r>
      <w:r w:rsidR="003423B2">
        <w:rPr>
          <w:rFonts w:ascii="Arial" w:hAnsi="Arial" w:cs="Arial"/>
          <w:b/>
          <w:color w:val="0070C0"/>
          <w:sz w:val="44"/>
          <w:szCs w:val="44"/>
        </w:rPr>
        <w:t>Working Group</w:t>
      </w:r>
      <w:r w:rsidR="006B30E0" w:rsidRPr="0089759D">
        <w:rPr>
          <w:rFonts w:ascii="Arial" w:hAnsi="Arial" w:cs="Arial"/>
          <w:b/>
          <w:color w:val="0070C0"/>
          <w:sz w:val="44"/>
          <w:szCs w:val="44"/>
        </w:rPr>
        <w:t xml:space="preserve"> </w:t>
      </w:r>
    </w:p>
    <w:p w14:paraId="1C35EF50" w14:textId="4B9E2491" w:rsidR="006B30E0" w:rsidRPr="00A718B0" w:rsidRDefault="00F65C3F" w:rsidP="00A718B0">
      <w:pPr>
        <w:rPr>
          <w:rFonts w:cstheme="minorHAnsi"/>
          <w:i/>
          <w:color w:val="C45911" w:themeColor="accent2" w:themeShade="BF"/>
        </w:rPr>
        <w:sectPr w:rsidR="006B30E0" w:rsidRPr="00A718B0" w:rsidSect="000B10B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708" w:footer="708" w:gutter="0"/>
          <w:pgBorders w:offsetFrom="page">
            <w:top w:val="checkedBarColor" w:sz="10" w:space="24" w:color="auto"/>
            <w:left w:val="checkedBarColor" w:sz="10" w:space="24" w:color="auto"/>
            <w:bottom w:val="checkedBarColor" w:sz="10" w:space="24" w:color="auto"/>
            <w:right w:val="checkedBarColor" w:sz="10" w:space="24" w:color="auto"/>
          </w:pgBorders>
          <w:cols w:space="708"/>
          <w:docGrid w:linePitch="360"/>
        </w:sectPr>
      </w:pPr>
      <w:r w:rsidRPr="001C0D66">
        <w:rPr>
          <w:rFonts w:ascii="Arial" w:hAnsi="Arial" w:cs="Arial"/>
          <w:b/>
          <w:noProof/>
          <w:color w:val="C45911" w:themeColor="accent2" w:themeShade="BF"/>
          <w:sz w:val="44"/>
        </w:rPr>
        <w:drawing>
          <wp:anchor distT="0" distB="0" distL="114300" distR="114300" simplePos="0" relativeHeight="251669504" behindDoc="0" locked="0" layoutInCell="1" allowOverlap="1" wp14:anchorId="6B9A16F0" wp14:editId="27D5B77F">
            <wp:simplePos x="0" y="0"/>
            <wp:positionH relativeFrom="margin">
              <wp:posOffset>4726940</wp:posOffset>
            </wp:positionH>
            <wp:positionV relativeFrom="paragraph">
              <wp:posOffset>720090</wp:posOffset>
            </wp:positionV>
            <wp:extent cx="1655445" cy="1536700"/>
            <wp:effectExtent l="0" t="0" r="1905" b="0"/>
            <wp:wrapThrough wrapText="bothSides">
              <wp:wrapPolygon edited="0">
                <wp:start x="1243" y="3481"/>
                <wp:lineTo x="1243" y="12585"/>
                <wp:lineTo x="0" y="15798"/>
                <wp:lineTo x="0" y="17673"/>
                <wp:lineTo x="21376" y="17673"/>
                <wp:lineTo x="21376" y="16602"/>
                <wp:lineTo x="19885" y="12585"/>
                <wp:lineTo x="19885" y="3481"/>
                <wp:lineTo x="1243" y="3481"/>
              </wp:wrapPolygon>
            </wp:wrapThrough>
            <wp:docPr id="8" name="Picture 8" descr="C:\Users\Yvonne\AppData\Local\Microsoft\Windows\INetCache\Content.MSO\93F781B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vonne\AppData\Local\Microsoft\Windows\INetCache\Content.MSO\93F781BE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0E0" w:rsidRPr="00F441CC">
        <w:rPr>
          <w:i/>
          <w:color w:val="C45911" w:themeColor="accent2" w:themeShade="BF"/>
        </w:rPr>
        <w:t xml:space="preserve">Our </w:t>
      </w:r>
      <w:r w:rsidR="00C15D56">
        <w:rPr>
          <w:i/>
          <w:color w:val="C45911" w:themeColor="accent2" w:themeShade="BF"/>
        </w:rPr>
        <w:t>W</w:t>
      </w:r>
      <w:r w:rsidR="003423B2" w:rsidRPr="00F441CC">
        <w:rPr>
          <w:i/>
          <w:color w:val="C45911" w:themeColor="accent2" w:themeShade="BF"/>
        </w:rPr>
        <w:t xml:space="preserve">orking </w:t>
      </w:r>
      <w:r w:rsidR="00C15D56">
        <w:rPr>
          <w:i/>
          <w:color w:val="C45911" w:themeColor="accent2" w:themeShade="BF"/>
        </w:rPr>
        <w:t>G</w:t>
      </w:r>
      <w:r w:rsidR="003423B2" w:rsidRPr="00F441CC">
        <w:rPr>
          <w:i/>
          <w:color w:val="C45911" w:themeColor="accent2" w:themeShade="BF"/>
        </w:rPr>
        <w:t>roup i</w:t>
      </w:r>
      <w:r w:rsidR="00C15D56">
        <w:rPr>
          <w:i/>
          <w:color w:val="C45911" w:themeColor="accent2" w:themeShade="BF"/>
        </w:rPr>
        <w:t>ncludes</w:t>
      </w:r>
      <w:r w:rsidR="00BB563A">
        <w:rPr>
          <w:i/>
          <w:color w:val="C45911" w:themeColor="accent2" w:themeShade="BF"/>
        </w:rPr>
        <w:t>:</w:t>
      </w:r>
      <w:r w:rsidR="00C15D56">
        <w:rPr>
          <w:i/>
          <w:color w:val="C45911" w:themeColor="accent2" w:themeShade="BF"/>
        </w:rPr>
        <w:t xml:space="preserve"> E</w:t>
      </w:r>
      <w:r w:rsidR="00F441CC" w:rsidRPr="00F441CC">
        <w:rPr>
          <w:i/>
          <w:color w:val="C45911" w:themeColor="accent2" w:themeShade="BF"/>
        </w:rPr>
        <w:t>xperts-by</w:t>
      </w:r>
      <w:r w:rsidR="00C15D56">
        <w:rPr>
          <w:i/>
          <w:color w:val="C45911" w:themeColor="accent2" w:themeShade="BF"/>
        </w:rPr>
        <w:t>-E</w:t>
      </w:r>
      <w:r w:rsidR="00F441CC" w:rsidRPr="00F441CC">
        <w:rPr>
          <w:i/>
          <w:color w:val="C45911" w:themeColor="accent2" w:themeShade="BF"/>
        </w:rPr>
        <w:t>xperience</w:t>
      </w:r>
      <w:r w:rsidR="00C15D56">
        <w:rPr>
          <w:rFonts w:cstheme="minorHAnsi"/>
          <w:i/>
          <w:color w:val="C45911" w:themeColor="accent2" w:themeShade="BF"/>
        </w:rPr>
        <w:t xml:space="preserve"> </w:t>
      </w:r>
      <w:r w:rsidR="00DC25F0">
        <w:rPr>
          <w:rFonts w:cstheme="minorHAnsi"/>
          <w:i/>
          <w:color w:val="C45911" w:themeColor="accent2" w:themeShade="BF"/>
        </w:rPr>
        <w:t>of</w:t>
      </w:r>
      <w:r w:rsidR="00C15D56">
        <w:rPr>
          <w:rFonts w:cstheme="minorHAnsi"/>
          <w:i/>
          <w:color w:val="C45911" w:themeColor="accent2" w:themeShade="BF"/>
        </w:rPr>
        <w:t xml:space="preserve"> aphasia after stroke</w:t>
      </w:r>
      <w:r w:rsidR="00BB563A">
        <w:rPr>
          <w:rFonts w:cstheme="minorHAnsi"/>
          <w:i/>
          <w:color w:val="C45911" w:themeColor="accent2" w:themeShade="BF"/>
        </w:rPr>
        <w:t>;</w:t>
      </w:r>
      <w:r w:rsidR="00C15D56">
        <w:rPr>
          <w:rFonts w:cstheme="minorHAnsi"/>
          <w:i/>
          <w:color w:val="C45911" w:themeColor="accent2" w:themeShade="BF"/>
        </w:rPr>
        <w:t xml:space="preserve"> autism spectrum condition</w:t>
      </w:r>
      <w:r w:rsidR="00470F81">
        <w:rPr>
          <w:rFonts w:cstheme="minorHAnsi"/>
          <w:i/>
          <w:color w:val="C45911" w:themeColor="accent2" w:themeShade="BF"/>
        </w:rPr>
        <w:t>s</w:t>
      </w:r>
      <w:r w:rsidR="00BB563A">
        <w:rPr>
          <w:rFonts w:cstheme="minorHAnsi"/>
          <w:i/>
          <w:color w:val="C45911" w:themeColor="accent2" w:themeShade="BF"/>
        </w:rPr>
        <w:t>;</w:t>
      </w:r>
      <w:r w:rsidR="00C15D56">
        <w:rPr>
          <w:rFonts w:cstheme="minorHAnsi"/>
          <w:i/>
          <w:color w:val="C45911" w:themeColor="accent2" w:themeShade="BF"/>
        </w:rPr>
        <w:t xml:space="preserve"> dementia</w:t>
      </w:r>
      <w:r w:rsidR="00BB563A">
        <w:rPr>
          <w:rFonts w:cstheme="minorHAnsi"/>
          <w:i/>
          <w:color w:val="C45911" w:themeColor="accent2" w:themeShade="BF"/>
        </w:rPr>
        <w:t>;</w:t>
      </w:r>
      <w:r w:rsidR="00C15D56">
        <w:rPr>
          <w:rFonts w:cstheme="minorHAnsi"/>
          <w:i/>
          <w:color w:val="C45911" w:themeColor="accent2" w:themeShade="BF"/>
        </w:rPr>
        <w:t xml:space="preserve"> head injury</w:t>
      </w:r>
      <w:r w:rsidR="00BB563A">
        <w:rPr>
          <w:rFonts w:cstheme="minorHAnsi"/>
          <w:i/>
          <w:color w:val="C45911" w:themeColor="accent2" w:themeShade="BF"/>
        </w:rPr>
        <w:t>;</w:t>
      </w:r>
      <w:r w:rsidR="00C15D56">
        <w:rPr>
          <w:rFonts w:cstheme="minorHAnsi"/>
          <w:i/>
          <w:color w:val="C45911" w:themeColor="accent2" w:themeShade="BF"/>
        </w:rPr>
        <w:t xml:space="preserve"> learning disabilit</w:t>
      </w:r>
      <w:r w:rsidR="00470F81">
        <w:rPr>
          <w:rFonts w:cstheme="minorHAnsi"/>
          <w:i/>
          <w:color w:val="C45911" w:themeColor="accent2" w:themeShade="BF"/>
        </w:rPr>
        <w:t>y</w:t>
      </w:r>
      <w:r w:rsidR="00BB563A">
        <w:rPr>
          <w:rFonts w:cstheme="minorHAnsi"/>
          <w:i/>
          <w:color w:val="C45911" w:themeColor="accent2" w:themeShade="BF"/>
        </w:rPr>
        <w:t>;</w:t>
      </w:r>
      <w:r w:rsidR="00C15D56">
        <w:rPr>
          <w:rFonts w:cstheme="minorHAnsi"/>
          <w:i/>
          <w:color w:val="C45911" w:themeColor="accent2" w:themeShade="BF"/>
        </w:rPr>
        <w:t xml:space="preserve"> </w:t>
      </w:r>
      <w:r w:rsidR="00DC25F0">
        <w:rPr>
          <w:rFonts w:cstheme="minorHAnsi"/>
          <w:i/>
          <w:color w:val="C45911" w:themeColor="accent2" w:themeShade="BF"/>
        </w:rPr>
        <w:t xml:space="preserve">and </w:t>
      </w:r>
      <w:r w:rsidR="00F441CC" w:rsidRPr="00F441CC">
        <w:rPr>
          <w:rFonts w:cstheme="minorHAnsi"/>
          <w:i/>
          <w:color w:val="C45911" w:themeColor="accent2" w:themeShade="BF"/>
        </w:rPr>
        <w:t xml:space="preserve">mental health </w:t>
      </w:r>
      <w:r w:rsidR="00DC25F0">
        <w:rPr>
          <w:rFonts w:cstheme="minorHAnsi"/>
          <w:i/>
          <w:color w:val="C45911" w:themeColor="accent2" w:themeShade="BF"/>
        </w:rPr>
        <w:t>conditions, as well as those who support them.  Members</w:t>
      </w:r>
      <w:r w:rsidR="00F441CC">
        <w:rPr>
          <w:rFonts w:cstheme="minorHAnsi"/>
          <w:i/>
          <w:color w:val="C45911" w:themeColor="accent2" w:themeShade="BF"/>
        </w:rPr>
        <w:t xml:space="preserve"> are </w:t>
      </w:r>
      <w:r w:rsidR="003423B2" w:rsidRPr="00F441CC">
        <w:rPr>
          <w:rFonts w:cstheme="minorHAnsi"/>
          <w:i/>
          <w:color w:val="C45911" w:themeColor="accent2" w:themeShade="BF"/>
        </w:rPr>
        <w:t>from local user-led organisations in Norwich</w:t>
      </w:r>
      <w:r w:rsidR="00F441CC">
        <w:rPr>
          <w:rFonts w:cstheme="minorHAnsi"/>
          <w:i/>
          <w:color w:val="C45911" w:themeColor="accent2" w:themeShade="BF"/>
        </w:rPr>
        <w:t xml:space="preserve"> or </w:t>
      </w:r>
      <w:r w:rsidR="00470F81">
        <w:rPr>
          <w:rFonts w:cstheme="minorHAnsi"/>
          <w:i/>
          <w:color w:val="C45911" w:themeColor="accent2" w:themeShade="BF"/>
        </w:rPr>
        <w:t xml:space="preserve">have </w:t>
      </w:r>
      <w:r w:rsidR="00F441CC">
        <w:rPr>
          <w:rFonts w:cstheme="minorHAnsi"/>
          <w:i/>
          <w:color w:val="C45911" w:themeColor="accent2" w:themeShade="BF"/>
        </w:rPr>
        <w:t xml:space="preserve">established connections </w:t>
      </w:r>
      <w:r w:rsidR="00BB366D">
        <w:rPr>
          <w:rFonts w:cstheme="minorHAnsi"/>
          <w:i/>
          <w:color w:val="C45911" w:themeColor="accent2" w:themeShade="BF"/>
        </w:rPr>
        <w:t>with</w:t>
      </w:r>
      <w:r w:rsidR="00F441CC">
        <w:rPr>
          <w:rFonts w:cstheme="minorHAnsi"/>
          <w:i/>
          <w:color w:val="C45911" w:themeColor="accent2" w:themeShade="BF"/>
        </w:rPr>
        <w:t xml:space="preserve"> the University of East Anglia</w:t>
      </w:r>
      <w:r w:rsidR="006B30E0" w:rsidRPr="00F441CC">
        <w:rPr>
          <w:rFonts w:cstheme="minorHAnsi"/>
          <w:i/>
          <w:color w:val="C45911" w:themeColor="accent2" w:themeShade="BF"/>
        </w:rPr>
        <w:t>.</w:t>
      </w:r>
    </w:p>
    <w:p w14:paraId="78124D38" w14:textId="0CEDBDF3" w:rsidR="00F65C3F" w:rsidRPr="001C0D66" w:rsidRDefault="009847E8" w:rsidP="00F65C3F">
      <w:pPr>
        <w:spacing w:after="0" w:line="240" w:lineRule="auto"/>
        <w:rPr>
          <w:rFonts w:ascii="Arial" w:hAnsi="Arial" w:cs="Arial"/>
          <w:b/>
          <w:color w:val="C45911" w:themeColor="accent2" w:themeShade="BF"/>
          <w:sz w:val="40"/>
          <w:szCs w:val="40"/>
        </w:rPr>
      </w:pPr>
      <w:r w:rsidRPr="00A718B0">
        <w:rPr>
          <w:rFonts w:ascii="Arial" w:hAnsi="Arial" w:cs="Arial"/>
          <w:b/>
          <w:noProof/>
          <w:color w:val="C45911" w:themeColor="accent2" w:themeShade="BF"/>
          <w:sz w:val="44"/>
        </w:rPr>
        <w:drawing>
          <wp:anchor distT="0" distB="0" distL="114300" distR="114300" simplePos="0" relativeHeight="251668480" behindDoc="0" locked="0" layoutInCell="1" allowOverlap="1" wp14:anchorId="0DCB7A1A" wp14:editId="1E7A11EB">
            <wp:simplePos x="0" y="0"/>
            <wp:positionH relativeFrom="margin">
              <wp:posOffset>304800</wp:posOffset>
            </wp:positionH>
            <wp:positionV relativeFrom="paragraph">
              <wp:posOffset>6985</wp:posOffset>
            </wp:positionV>
            <wp:extent cx="2280285" cy="1028700"/>
            <wp:effectExtent l="0" t="0" r="5715" b="0"/>
            <wp:wrapThrough wrapText="bothSides">
              <wp:wrapPolygon edited="0">
                <wp:start x="0" y="0"/>
                <wp:lineTo x="0" y="21200"/>
                <wp:lineTo x="21474" y="21200"/>
                <wp:lineTo x="21474" y="0"/>
                <wp:lineTo x="0" y="0"/>
              </wp:wrapPolygon>
            </wp:wrapThrough>
            <wp:docPr id="2" name="Picture 2" descr="C:\Users\Yvonne\AppData\Local\Microsoft\Windows\INetCache\Content.MSO\8317182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vonne\AppData\Local\Microsoft\Windows\INetCache\Content.MSO\8317182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2" t="17704" r="5783" b="25101"/>
                    <a:stretch/>
                  </pic:blipFill>
                  <pic:spPr bwMode="auto">
                    <a:xfrm>
                      <a:off x="0" y="0"/>
                      <a:ext cx="22802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C3F" w:rsidRPr="001C0D66">
        <w:rPr>
          <w:rFonts w:ascii="Arial" w:hAnsi="Arial" w:cs="Arial"/>
          <w:b/>
          <w:color w:val="C45911" w:themeColor="accent2" w:themeShade="BF"/>
          <w:sz w:val="40"/>
          <w:szCs w:val="40"/>
        </w:rPr>
        <w:t>Project ASSENT Website</w:t>
      </w:r>
    </w:p>
    <w:p w14:paraId="41BAE38B" w14:textId="4DCAFCD9" w:rsidR="00620058" w:rsidRDefault="00620058" w:rsidP="00DC25F0">
      <w:pPr>
        <w:spacing w:after="0" w:line="120" w:lineRule="auto"/>
        <w:rPr>
          <w:rFonts w:ascii="Arial" w:hAnsi="Arial" w:cs="Arial"/>
          <w:b/>
          <w:color w:val="C45911" w:themeColor="accent2" w:themeShade="BF"/>
          <w:sz w:val="44"/>
        </w:rPr>
      </w:pPr>
    </w:p>
    <w:p w14:paraId="5FD2F186" w14:textId="2A70D64D" w:rsidR="002E547C" w:rsidRPr="002E547C" w:rsidRDefault="002E547C" w:rsidP="002E547C">
      <w:pPr>
        <w:spacing w:after="0" w:line="120" w:lineRule="auto"/>
        <w:rPr>
          <w:rFonts w:ascii="Arial" w:hAnsi="Arial" w:cs="Arial"/>
          <w:b/>
          <w:color w:val="C45911" w:themeColor="accent2" w:themeShade="BF"/>
          <w:sz w:val="44"/>
        </w:rPr>
      </w:pPr>
      <w:r w:rsidRPr="00620058">
        <w:rPr>
          <w:rFonts w:ascii="Arial" w:hAnsi="Arial" w:cs="Arial"/>
          <w:b/>
          <w:noProof/>
          <w:color w:val="C45911" w:themeColor="accent2" w:themeShade="BF"/>
          <w:sz w:val="44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AB5EC00" wp14:editId="7A91121D">
                <wp:simplePos x="0" y="0"/>
                <wp:positionH relativeFrom="margin">
                  <wp:posOffset>120650</wp:posOffset>
                </wp:positionH>
                <wp:positionV relativeFrom="paragraph">
                  <wp:posOffset>303530</wp:posOffset>
                </wp:positionV>
                <wp:extent cx="6477000" cy="10223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22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F1EA3" w14:textId="57C962A5" w:rsidR="00125C35" w:rsidRDefault="00125C35" w:rsidP="00125C35">
                            <w:pPr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Working Group members continue to meet every th</w:t>
                            </w:r>
                            <w:r w:rsidR="009847E8">
                              <w:rPr>
                                <w:rFonts w:ascii="Arial" w:hAnsi="Arial" w:cs="Arial"/>
                              </w:rPr>
                              <w:t xml:space="preserve">ree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months.  January’s meeting was about the ASSENT website.  We discussed ways </w:t>
                            </w:r>
                            <w:r w:rsidR="009847E8">
                              <w:rPr>
                                <w:rFonts w:ascii="Arial" w:hAnsi="Arial" w:cs="Arial"/>
                              </w:rPr>
                              <w:t xml:space="preserve">in which it could be made to </w:t>
                            </w:r>
                            <w:r>
                              <w:rPr>
                                <w:rFonts w:ascii="Arial" w:hAnsi="Arial" w:cs="Arial"/>
                              </w:rPr>
                              <w:t>appeal to a wide</w:t>
                            </w:r>
                            <w:r w:rsidR="009847E8">
                              <w:rPr>
                                <w:rFonts w:ascii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audience.</w:t>
                            </w:r>
                            <w:r w:rsidR="002E547C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9847E8">
                              <w:rPr>
                                <w:rFonts w:ascii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</w:rPr>
                              <w:t>deas involved providing both summaries and details, adding a feedback form, and highlighting project objectives on the front page.</w:t>
                            </w:r>
                          </w:p>
                          <w:p w14:paraId="05061978" w14:textId="0E5C42F2" w:rsidR="00620058" w:rsidRDefault="006200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5EC00" id="Text Box 2" o:spid="_x0000_s1032" type="#_x0000_t202" style="position:absolute;margin-left:9.5pt;margin-top:23.9pt;width:510pt;height:80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FI/DAIAAPsDAAAOAAAAZHJzL2Uyb0RvYy54bWysU9tu2zAMfR+wfxD0vtjxkl6MOEXXrsOA&#10;7gK0+wBGlmNhkqhJSuzs60fJaRZsb8NeBEokD3kOqdXNaDTbSx8U2obPZyVn0gpsld02/Nvzw5sr&#10;zkIE24JGKxt+kIHfrF+/Wg2ulhX2qFvpGYHYUA+u4X2Mri6KIHppIMzQSUvODr2BSFe/LVoPA6Eb&#10;XVRleVEM6FvnUcgQ6PV+cvJ1xu86KeKXrgsyMt1w6i3m0+dzk85ivYJ668H1ShzbgH/owoCyVPQE&#10;dQ8R2M6rv6CMEh4DdnEm0BTYdUrIzIHYzMs/2Dz14GTmQuIEd5Ip/D9Y8Xn/1TPV0uxIHguGZvQs&#10;x8je4ciqJM/gQk1RT47i4kjPFJqpBveI4ntgFu96sFt56z0OvYSW2punzOIsdcIJCWQzfMKWysAu&#10;YgYaO2+SdqQGI3Tq43AaTWpF0OPF4vKyLMklyDcvq+rtMg+vgPol3fkQP0g0LBkN9zT7DA/7xxBT&#10;O1C/hKRqFh+U1nn+2rKh4dfLapkTzjxGRVpPrUzDr6g8NZATEsv3ts12BKUnmwpoe6SdmE6c47gZ&#10;s8AnNTfYHkgHj9M20u8ho0f/k7OBNrHh4ccOvORMf7Sk5fV8sUirmy+L5WVFF3/u2Zx7wAqCanjk&#10;bDLvYl73ifItad6prEYaztTJsWXasCzS8TekFT6/56jff3b9CwAA//8DAFBLAwQUAAYACAAAACEA&#10;e+wnWtwAAAAKAQAADwAAAGRycy9kb3ducmV2LnhtbEyPzU7DMBCE70i8g7VI3OiaUiANcSoE4gqi&#10;/Ejc3HibRMTrKHab8PZsTnCcndHsfMVm8p060hDbwAYuFxoUcRVcy7WB97eniwxUTJad7QKTgR+K&#10;sClPTwqbuzDyKx23qVZSwjG3BpqU+hwxVg15GxehJxZvHwZvk8ihRjfYUcp9h0utb9DbluVDY3t6&#10;aKj63h68gY/n/dfnSr/Uj/66H8Okkf0ajTk/m+7vQCWa0l8Y5vkyHUrZtAsHdlF1oteCkgysboVg&#10;9vXVfNkZWOosAywL/I9Q/gIAAP//AwBQSwECLQAUAAYACAAAACEAtoM4kv4AAADhAQAAEwAAAAAA&#10;AAAAAAAAAAAAAAAAW0NvbnRlbnRfVHlwZXNdLnhtbFBLAQItABQABgAIAAAAIQA4/SH/1gAAAJQB&#10;AAALAAAAAAAAAAAAAAAAAC8BAABfcmVscy8ucmVsc1BLAQItABQABgAIAAAAIQDjKFI/DAIAAPsD&#10;AAAOAAAAAAAAAAAAAAAAAC4CAABkcnMvZTJvRG9jLnhtbFBLAQItABQABgAIAAAAIQB77Cda3AAA&#10;AAoBAAAPAAAAAAAAAAAAAAAAAGYEAABkcnMvZG93bnJldi54bWxQSwUGAAAAAAQABADzAAAAbwUA&#10;AAAA&#10;" filled="f" stroked="f">
                <v:textbox>
                  <w:txbxContent>
                    <w:p w14:paraId="772F1EA3" w14:textId="57C962A5" w:rsidR="00125C35" w:rsidRDefault="00125C35" w:rsidP="00125C35">
                      <w:pPr>
                        <w:rPr>
                          <w:rFonts w:ascii="Arial" w:hAnsi="Arial" w:cs="Arial"/>
                          <w:b/>
                          <w:color w:val="C45911" w:themeColor="accent2" w:themeShade="BF"/>
                          <w:sz w:val="44"/>
                        </w:rPr>
                      </w:pPr>
                      <w:r>
                        <w:rPr>
                          <w:rFonts w:ascii="Arial" w:hAnsi="Arial" w:cs="Arial"/>
                        </w:rPr>
                        <w:t>Working Group members continue to meet every th</w:t>
                      </w:r>
                      <w:r w:rsidR="009847E8">
                        <w:rPr>
                          <w:rFonts w:ascii="Arial" w:hAnsi="Arial" w:cs="Arial"/>
                        </w:rPr>
                        <w:t xml:space="preserve">ree </w:t>
                      </w:r>
                      <w:r>
                        <w:rPr>
                          <w:rFonts w:ascii="Arial" w:hAnsi="Arial" w:cs="Arial"/>
                        </w:rPr>
                        <w:t xml:space="preserve">months.  January’s meeting was about the ASSENT website.  We discussed ways </w:t>
                      </w:r>
                      <w:r w:rsidR="009847E8">
                        <w:rPr>
                          <w:rFonts w:ascii="Arial" w:hAnsi="Arial" w:cs="Arial"/>
                        </w:rPr>
                        <w:t xml:space="preserve">in which it could be made to </w:t>
                      </w:r>
                      <w:r>
                        <w:rPr>
                          <w:rFonts w:ascii="Arial" w:hAnsi="Arial" w:cs="Arial"/>
                        </w:rPr>
                        <w:t>appeal to a wide</w:t>
                      </w:r>
                      <w:r w:rsidR="009847E8">
                        <w:rPr>
                          <w:rFonts w:ascii="Arial" w:hAnsi="Arial" w:cs="Arial"/>
                        </w:rPr>
                        <w:t>r</w:t>
                      </w:r>
                      <w:r>
                        <w:rPr>
                          <w:rFonts w:ascii="Arial" w:hAnsi="Arial" w:cs="Arial"/>
                        </w:rPr>
                        <w:t xml:space="preserve"> audience.</w:t>
                      </w:r>
                      <w:r w:rsidR="002E547C">
                        <w:rPr>
                          <w:rFonts w:ascii="Arial" w:hAnsi="Arial" w:cs="Arial"/>
                        </w:rPr>
                        <w:t xml:space="preserve">  </w:t>
                      </w:r>
                      <w:r w:rsidR="009847E8">
                        <w:rPr>
                          <w:rFonts w:ascii="Arial" w:hAnsi="Arial" w:cs="Arial"/>
                        </w:rPr>
                        <w:t>I</w:t>
                      </w:r>
                      <w:r>
                        <w:rPr>
                          <w:rFonts w:ascii="Arial" w:hAnsi="Arial" w:cs="Arial"/>
                        </w:rPr>
                        <w:t>deas involved providing both summaries and details, adding a feedback form, and highlighting project objectives on the front page.</w:t>
                      </w:r>
                    </w:p>
                    <w:p w14:paraId="05061978" w14:textId="0E5C42F2" w:rsidR="00620058" w:rsidRDefault="00620058"/>
                  </w:txbxContent>
                </v:textbox>
                <w10:wrap type="square" anchorx="margin"/>
              </v:shape>
            </w:pict>
          </mc:Fallback>
        </mc:AlternateContent>
      </w:r>
      <w:bookmarkStart w:id="1" w:name="_Hlk2767775"/>
    </w:p>
    <w:p w14:paraId="0275C197" w14:textId="4CED4FB7" w:rsidR="00620058" w:rsidRPr="002E547C" w:rsidRDefault="002E547C" w:rsidP="00125C35">
      <w:pPr>
        <w:spacing w:after="0" w:line="240" w:lineRule="auto"/>
        <w:rPr>
          <w:rFonts w:ascii="Arial" w:hAnsi="Arial" w:cs="Arial"/>
          <w:b/>
          <w:color w:val="C45911" w:themeColor="accent2" w:themeShade="BF"/>
          <w:sz w:val="40"/>
          <w:szCs w:val="40"/>
        </w:rPr>
      </w:pPr>
      <w:r w:rsidRPr="001C0D66">
        <w:rPr>
          <w:rFonts w:ascii="Arial" w:hAnsi="Arial" w:cs="Arial"/>
          <w:noProof/>
          <w:color w:val="0000FF"/>
          <w:sz w:val="40"/>
          <w:szCs w:val="40"/>
          <w:lang w:val="en-GB" w:eastAsia="en-GB"/>
        </w:rPr>
        <w:drawing>
          <wp:anchor distT="0" distB="0" distL="114300" distR="114300" simplePos="0" relativeHeight="251691008" behindDoc="0" locked="0" layoutInCell="1" allowOverlap="1" wp14:anchorId="2E3B2930" wp14:editId="35FB0E8A">
            <wp:simplePos x="0" y="0"/>
            <wp:positionH relativeFrom="margin">
              <wp:align>right</wp:align>
            </wp:positionH>
            <wp:positionV relativeFrom="paragraph">
              <wp:posOffset>1910080</wp:posOffset>
            </wp:positionV>
            <wp:extent cx="953135" cy="876300"/>
            <wp:effectExtent l="0" t="0" r="0" b="0"/>
            <wp:wrapSquare wrapText="bothSides"/>
            <wp:docPr id="3" name="Picture 3" descr="Image result for easy read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asy read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5313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C3F" w:rsidRPr="001C0D66">
        <w:rPr>
          <w:rFonts w:ascii="Arial" w:hAnsi="Arial" w:cs="Arial"/>
          <w:b/>
          <w:color w:val="C45911" w:themeColor="accent2" w:themeShade="BF"/>
          <w:sz w:val="40"/>
          <w:szCs w:val="40"/>
        </w:rPr>
        <w:t xml:space="preserve">Materials in accessible formats </w:t>
      </w:r>
      <w:r w:rsidR="00DB197E">
        <w:rPr>
          <w:rFonts w:ascii="Arial" w:hAnsi="Arial" w:cs="Arial"/>
        </w:rPr>
        <w:br/>
      </w:r>
      <w:r w:rsidR="00620058">
        <w:rPr>
          <w:rFonts w:ascii="Arial" w:hAnsi="Arial" w:cs="Arial"/>
        </w:rPr>
        <w:t>We</w:t>
      </w:r>
      <w:r w:rsidR="00620058" w:rsidRPr="00912A28">
        <w:rPr>
          <w:rFonts w:ascii="Arial" w:hAnsi="Arial" w:cs="Arial"/>
        </w:rPr>
        <w:t xml:space="preserve"> aim to make materials in accessible formats so that everyone can </w:t>
      </w:r>
      <w:r w:rsidR="00620058">
        <w:rPr>
          <w:rFonts w:ascii="Arial" w:hAnsi="Arial" w:cs="Arial"/>
        </w:rPr>
        <w:t>hear about our project</w:t>
      </w:r>
      <w:r w:rsidR="00620058" w:rsidRPr="00912A28">
        <w:rPr>
          <w:rFonts w:ascii="Arial" w:hAnsi="Arial" w:cs="Arial"/>
        </w:rPr>
        <w:t xml:space="preserve">. </w:t>
      </w:r>
      <w:r w:rsidR="00620058">
        <w:rPr>
          <w:rFonts w:ascii="Arial" w:hAnsi="Arial" w:cs="Arial"/>
        </w:rPr>
        <w:t xml:space="preserve"> </w:t>
      </w:r>
      <w:r w:rsidR="00620058" w:rsidRPr="00912A28">
        <w:rPr>
          <w:rFonts w:ascii="Arial" w:hAnsi="Arial" w:cs="Arial"/>
        </w:rPr>
        <w:t>The Newsletter is available in Standard Text, Easy Read, Easy Text and Audio.</w:t>
      </w:r>
      <w:r w:rsidR="00620058">
        <w:rPr>
          <w:rFonts w:ascii="Arial" w:hAnsi="Arial" w:cs="Arial"/>
        </w:rPr>
        <w:t xml:space="preserve">  </w:t>
      </w:r>
    </w:p>
    <w:p w14:paraId="03092F83" w14:textId="3FC5EBA3" w:rsidR="0093096B" w:rsidRPr="00B02A68" w:rsidRDefault="0093096B" w:rsidP="003423B2">
      <w:pPr>
        <w:rPr>
          <w:rFonts w:ascii="Arial" w:hAnsi="Arial" w:cs="Arial"/>
          <w:b/>
          <w:color w:val="C45911" w:themeColor="accent2" w:themeShade="BF"/>
          <w:sz w:val="44"/>
        </w:rPr>
      </w:pPr>
    </w:p>
    <w:bookmarkEnd w:id="1"/>
    <w:tbl>
      <w:tblPr>
        <w:tblpPr w:leftFromText="180" w:rightFromText="180" w:vertAnchor="text" w:horzAnchor="page" w:tblpX="1" w:tblpY="5551"/>
        <w:tblW w:w="9872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851"/>
        <w:gridCol w:w="18392"/>
      </w:tblGrid>
      <w:tr w:rsidR="00F65C3F" w:rsidRPr="0089759D" w14:paraId="22CAAAB9" w14:textId="77777777" w:rsidTr="00F65C3F">
        <w:trPr>
          <w:gridBefore w:val="1"/>
          <w:wBefore w:w="221" w:type="pct"/>
          <w:trHeight w:val="112"/>
        </w:trPr>
        <w:tc>
          <w:tcPr>
            <w:tcW w:w="4779" w:type="pct"/>
          </w:tcPr>
          <w:p w14:paraId="4DE0B392" w14:textId="5EBD2D9A" w:rsidR="00F65C3F" w:rsidRDefault="00F65C3F" w:rsidP="00F65C3F">
            <w:pPr>
              <w:pStyle w:val="NoSpacing"/>
              <w:spacing w:after="120" w:line="276" w:lineRule="auto"/>
              <w:rPr>
                <w:rFonts w:ascii="Arial" w:hAnsi="Arial" w:cs="Arial"/>
              </w:rPr>
            </w:pPr>
          </w:p>
          <w:p w14:paraId="34F8C68A" w14:textId="63378D33" w:rsidR="00F65C3F" w:rsidRPr="000B397B" w:rsidRDefault="00F65C3F" w:rsidP="00F65C3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</w:r>
          </w:p>
          <w:p w14:paraId="06A96B8D" w14:textId="61EFFEF4" w:rsidR="00F65C3F" w:rsidRPr="00DF717F" w:rsidRDefault="00F65C3F" w:rsidP="00F65C3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</w:rPr>
            </w:pPr>
          </w:p>
          <w:p w14:paraId="2C8FC6CE" w14:textId="59F5C0A4" w:rsidR="00F65C3F" w:rsidRPr="0089759D" w:rsidRDefault="00F65C3F" w:rsidP="00F65C3F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F65C3F" w:rsidRPr="00882532" w14:paraId="05098FEF" w14:textId="77777777" w:rsidTr="00F65C3F">
        <w:trPr>
          <w:trHeight w:val="3523"/>
        </w:trPr>
        <w:tc>
          <w:tcPr>
            <w:tcW w:w="5000" w:type="pct"/>
            <w:gridSpan w:val="2"/>
          </w:tcPr>
          <w:p w14:paraId="42EC79CD" w14:textId="5E61F4DA" w:rsidR="00F65C3F" w:rsidRPr="00882532" w:rsidRDefault="00F65C3F" w:rsidP="00F65C3F">
            <w:pPr>
              <w:rPr>
                <w:rFonts w:ascii="Arial" w:hAnsi="Arial" w:cs="Arial"/>
                <w:lang w:val="en-GB"/>
              </w:rPr>
            </w:pPr>
          </w:p>
        </w:tc>
      </w:tr>
      <w:tr w:rsidR="00F65C3F" w14:paraId="234B677C" w14:textId="77777777" w:rsidTr="00F65C3F">
        <w:trPr>
          <w:trHeight w:val="112"/>
        </w:trPr>
        <w:tc>
          <w:tcPr>
            <w:tcW w:w="5000" w:type="pct"/>
            <w:gridSpan w:val="2"/>
          </w:tcPr>
          <w:p w14:paraId="61876C1C" w14:textId="04D0F554" w:rsidR="00F65C3F" w:rsidRDefault="00FD002B" w:rsidP="00F65C3F">
            <w:pPr>
              <w:pStyle w:val="NoSpacing"/>
              <w:spacing w:line="276" w:lineRule="auto"/>
              <w:rPr>
                <w:rFonts w:ascii="Arial" w:hAnsi="Arial" w:cs="Arial"/>
                <w:i/>
                <w:color w:val="FF6600"/>
              </w:rPr>
            </w:pPr>
            <w:r>
              <w:rPr>
                <w:rFonts w:ascii="Arial" w:hAnsi="Arial" w:cs="Arial"/>
                <w:b/>
                <w:noProof/>
                <w:color w:val="FF66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07B9A26" wp14:editId="1176961B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148590</wp:posOffset>
                      </wp:positionV>
                      <wp:extent cx="6762750" cy="1943100"/>
                      <wp:effectExtent l="0" t="0" r="0" b="0"/>
                      <wp:wrapNone/>
                      <wp:docPr id="194" name="Text Box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0" cy="1943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44A3D3" w14:textId="77777777" w:rsidR="006A7C66" w:rsidRPr="00C200B1" w:rsidRDefault="006A7C66" w:rsidP="006A7C66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  <w:sz w:val="28"/>
                                    </w:rPr>
                                  </w:pPr>
                                  <w:r w:rsidRPr="00C200B1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  <w:sz w:val="28"/>
                                    </w:rPr>
                                    <w:t>Future Updates</w:t>
                                  </w:r>
                                </w:p>
                                <w:p w14:paraId="044D914D" w14:textId="49E87E2E" w:rsidR="006A7C66" w:rsidRDefault="006A7C66" w:rsidP="006A7C66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color w:val="0000FF"/>
                                      <w:sz w:val="27"/>
                                      <w:szCs w:val="27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5E931F72" wp14:editId="4D2A41C3">
                                        <wp:extent cx="647700" cy="593725"/>
                                        <wp:effectExtent l="0" t="0" r="0" b="0"/>
                                        <wp:docPr id="197" name="Picture 19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Image result for email">
                                                  <a:hlinkClick r:id="rId20" tgtFrame="&quot;_blank&quot;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7700" cy="593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FE4DF6">
                                    <w:rPr>
                                      <w:rFonts w:ascii="Arial" w:hAnsi="Arial" w:cs="Arial"/>
                                    </w:rPr>
                                    <w:t xml:space="preserve">If you would like further information on our project, please contact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Emma Jones</w:t>
                                  </w:r>
                                  <w:r w:rsidRPr="00FE4DF6">
                                    <w:rPr>
                                      <w:rFonts w:ascii="Arial" w:hAnsi="Arial" w:cs="Arial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Emma.L.Jones</w:t>
                                  </w:r>
                                  <w:r w:rsidRPr="00FE4DF6">
                                    <w:rPr>
                                      <w:rFonts w:ascii="Arial" w:hAnsi="Arial" w:cs="Arial"/>
                                    </w:rPr>
                                    <w:t>@uea.ac.uk with your name, interest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s</w:t>
                                  </w:r>
                                  <w:r w:rsidRPr="00FE4DF6">
                                    <w:rPr>
                                      <w:rFonts w:ascii="Arial" w:hAnsi="Arial" w:cs="Arial"/>
                                    </w:rPr>
                                    <w:t xml:space="preserve"> and contact details.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E4DF6">
                                    <w:rPr>
                                      <w:rFonts w:ascii="Arial" w:hAnsi="Arial" w:cs="Arial"/>
                                    </w:rPr>
                                    <w:t xml:space="preserve">We will send our bi-monthly newsletter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to you </w:t>
                                  </w:r>
                                  <w:r w:rsidRPr="00FE4DF6">
                                    <w:rPr>
                                      <w:rFonts w:ascii="Arial" w:hAnsi="Arial" w:cs="Arial"/>
                                    </w:rPr>
                                    <w:t>and keep you informed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14:paraId="2ECBE834" w14:textId="77777777" w:rsidR="006A7C66" w:rsidRDefault="006A7C66" w:rsidP="006A7C66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0518593" w14:textId="5F97D354" w:rsidR="006A7C66" w:rsidRDefault="006A7C66" w:rsidP="006A7C66">
                                  <w:r w:rsidRPr="00C200B1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  <w:sz w:val="28"/>
                                    </w:rPr>
                                    <w:t>Thank you for reading the fourth Project ASSENT Newsletter.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B9A26" id="Text Box 194" o:spid="_x0000_s1033" type="#_x0000_t202" style="position:absolute;margin-left:29.75pt;margin-top:11.7pt;width:532.5pt;height:15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iXLwIAAF0EAAAOAAAAZHJzL2Uyb0RvYy54bWysVF1v2jAUfZ+0/2D5fYSv0jUiVKwV0yTU&#10;VoKpz8ZxIFLi69mGhP36HTtAWbenaS/m+p6b+3HONdP7tq7YQVlXks74oNfnTGlJeam3Gf++Xnz6&#10;zJnzQueiIq0yflSO388+fpg2JlVD2lGVK8uQRLu0MRnfeW/SJHFyp2rhemSUBliQrYXH1W6T3IoG&#10;2esqGfb7k6QhmxtLUjkH72MH8lnMXxRK+ueicMqzKuPozcfTxnMTzmQ2FenWCrMr5akN8Q9d1KLU&#10;KHpJ9Si8YHtb/pGqLqUlR4XvSaoTKopSqjgDphn0302z2gmj4iwgx5kLTe7/pZVPhxfLyhza3Y05&#10;06KGSGvVevaFWhZ8YKgxLkXgyiDUtwAQffY7OMPgbWHr8IuRGHBwfbzwG9JJOCe3k+HtDSAJDLlH&#10;g35UIHn73FjnvyqqWTAybiFg5FUcls6jFYSeQ0I1TYuyqqKIlWYNSoyQ/zcEX1QaH4YhumaD5dtN&#10;G8cenQfZUH7EfJa6HXFGLkr0sBTOvwiLpUDfWHT/jKOoCLXoZHG2I/vzb/4QD62ActZgyTLufuyF&#10;VZxV3zRUvBuMx2Er42V8czvExV4jm2tE7+sHwh4P8KSMjGaI99XZLCzVr3gP81AVkNAStTPuz+aD&#10;71Yf70mq+TwGYQ+N8Eu9MjKkDtwFhtftq7DmJIOHgk90XkeRvlOji+1Yn+89FWWUKvDcsXqiHzsc&#10;FTy9t/BIru8x6u1fYfYLAAD//wMAUEsDBBQABgAIAAAAIQDBkazz4QAAAAoBAAAPAAAAZHJzL2Rv&#10;d25yZXYueG1sTI/NTsMwEITvSLyDtUjcqFM3QW2IU1WRKiQEh5ZeuG3ibRLhnxC7beDpcU9wnJ3R&#10;zLfFejKanWn0vbMS5rMEGNnGqd62Eg7v24clMB/QKtTOkoRv8rAub28KzJW72B2d96FlscT6HCV0&#10;IQw5577pyKCfuYFs9I5uNBiiHFuuRrzEcqO5SJJHbrC3caHDgaqOms/9yUh4qbZvuKuFWf7o6vn1&#10;uBm+Dh+ZlPd30+YJWKAp/IXhih/RoYxMtTtZ5ZmWkK2ymJQgFimwqz8XabzUEhZilQIvC/7/hfIX&#10;AAD//wMAUEsBAi0AFAAGAAgAAAAhALaDOJL+AAAA4QEAABMAAAAAAAAAAAAAAAAAAAAAAFtDb250&#10;ZW50X1R5cGVzXS54bWxQSwECLQAUAAYACAAAACEAOP0h/9YAAACUAQAACwAAAAAAAAAAAAAAAAAv&#10;AQAAX3JlbHMvLnJlbHNQSwECLQAUAAYACAAAACEAioColy8CAABdBAAADgAAAAAAAAAAAAAAAAAu&#10;AgAAZHJzL2Uyb0RvYy54bWxQSwECLQAUAAYACAAAACEAwZGs8+EAAAAKAQAADwAAAAAAAAAAAAAA&#10;AACJBAAAZHJzL2Rvd25yZXYueG1sUEsFBgAAAAAEAAQA8wAAAJcFAAAAAA==&#10;" filled="f" stroked="f" strokeweight=".5pt">
                      <v:textbox>
                        <w:txbxContent>
                          <w:p w14:paraId="2044A3D3" w14:textId="77777777" w:rsidR="006A7C66" w:rsidRPr="00C200B1" w:rsidRDefault="006A7C66" w:rsidP="006A7C66">
                            <w:pPr>
                              <w:pStyle w:val="NoSpacing"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z w:val="28"/>
                              </w:rPr>
                            </w:pPr>
                            <w:r w:rsidRPr="00C200B1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z w:val="28"/>
                              </w:rPr>
                              <w:t>Future Updates</w:t>
                            </w:r>
                          </w:p>
                          <w:p w14:paraId="044D914D" w14:textId="49E87E2E" w:rsidR="006A7C66" w:rsidRDefault="006A7C66" w:rsidP="006A7C66">
                            <w:pPr>
                              <w:pStyle w:val="NoSpacing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color w:val="0000FF"/>
                                <w:sz w:val="27"/>
                                <w:szCs w:val="27"/>
                                <w:lang w:val="en-GB" w:eastAsia="en-GB"/>
                              </w:rPr>
                              <w:drawing>
                                <wp:inline distT="0" distB="0" distL="0" distR="0" wp14:anchorId="5E931F72" wp14:editId="4D2A41C3">
                                  <wp:extent cx="647700" cy="593725"/>
                                  <wp:effectExtent l="0" t="0" r="0" b="0"/>
                                  <wp:docPr id="197" name="Picture 1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email">
                                            <a:hlinkClick r:id="rId20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4DF6">
                              <w:rPr>
                                <w:rFonts w:ascii="Arial" w:hAnsi="Arial" w:cs="Arial"/>
                              </w:rPr>
                              <w:t xml:space="preserve">If you would like further information on our project, please contact </w:t>
                            </w:r>
                            <w:r>
                              <w:rPr>
                                <w:rFonts w:ascii="Arial" w:hAnsi="Arial" w:cs="Arial"/>
                              </w:rPr>
                              <w:t>Emma Jones</w:t>
                            </w:r>
                            <w:r w:rsidRPr="00FE4DF6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</w:rPr>
                              <w:t>Emma.L.Jones</w:t>
                            </w:r>
                            <w:r w:rsidRPr="00FE4DF6">
                              <w:rPr>
                                <w:rFonts w:ascii="Arial" w:hAnsi="Arial" w:cs="Arial"/>
                              </w:rPr>
                              <w:t>@uea.ac.uk with your name, interest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FE4DF6">
                              <w:rPr>
                                <w:rFonts w:ascii="Arial" w:hAnsi="Arial" w:cs="Arial"/>
                              </w:rPr>
                              <w:t xml:space="preserve"> and contact details.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E4DF6">
                              <w:rPr>
                                <w:rFonts w:ascii="Arial" w:hAnsi="Arial" w:cs="Arial"/>
                              </w:rPr>
                              <w:t xml:space="preserve">We will send our bi-monthly newsletter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to you </w:t>
                            </w:r>
                            <w:r w:rsidRPr="00FE4DF6">
                              <w:rPr>
                                <w:rFonts w:ascii="Arial" w:hAnsi="Arial" w:cs="Arial"/>
                              </w:rPr>
                              <w:t>and keep you informed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ECBE834" w14:textId="77777777" w:rsidR="006A7C66" w:rsidRDefault="006A7C66" w:rsidP="006A7C66">
                            <w:pPr>
                              <w:pStyle w:val="NoSpacing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518593" w14:textId="5F97D354" w:rsidR="006A7C66" w:rsidRDefault="006A7C66" w:rsidP="006A7C66">
                            <w:r w:rsidRPr="00C200B1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z w:val="28"/>
                              </w:rPr>
                              <w:t>Thank you for reading the fourth Project ASSENT Newsletter.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65C3F" w:rsidRPr="001B1A9B" w14:paraId="0449C16A" w14:textId="77777777" w:rsidTr="00F65C3F">
        <w:trPr>
          <w:trHeight w:val="1907"/>
        </w:trPr>
        <w:tc>
          <w:tcPr>
            <w:tcW w:w="5000" w:type="pct"/>
            <w:gridSpan w:val="2"/>
          </w:tcPr>
          <w:p w14:paraId="1ECDB672" w14:textId="026C685B" w:rsidR="00F65C3F" w:rsidRDefault="00F65C3F" w:rsidP="00F65C3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6600"/>
                <w:sz w:val="28"/>
              </w:rPr>
            </w:pPr>
          </w:p>
          <w:p w14:paraId="4FBF987D" w14:textId="4B19AA39" w:rsidR="00F65C3F" w:rsidRPr="001B1A9B" w:rsidRDefault="00F65C3F" w:rsidP="00F65C3F">
            <w:pPr>
              <w:pStyle w:val="NoSpacing"/>
              <w:spacing w:line="276" w:lineRule="auto"/>
              <w:rPr>
                <w:rFonts w:ascii="Arial" w:hAnsi="Arial" w:cs="Arial"/>
                <w:b/>
                <w:color w:val="C45911" w:themeColor="accent2" w:themeShade="BF"/>
                <w:sz w:val="28"/>
              </w:rPr>
            </w:pPr>
          </w:p>
        </w:tc>
      </w:tr>
    </w:tbl>
    <w:p w14:paraId="41999B00" w14:textId="5F6048F7" w:rsidR="0037634F" w:rsidRPr="00C200B1" w:rsidRDefault="00FD002B" w:rsidP="00B668AC">
      <w:pPr>
        <w:pStyle w:val="NoSpacing"/>
        <w:spacing w:line="276" w:lineRule="auto"/>
        <w:rPr>
          <w:rFonts w:ascii="Arial" w:hAnsi="Arial" w:cs="Arial"/>
          <w:b/>
          <w:color w:val="C45911" w:themeColor="accent2" w:themeShade="BF"/>
          <w:sz w:val="28"/>
        </w:rPr>
      </w:pPr>
      <w:r>
        <w:rPr>
          <w:rFonts w:ascii="Arial" w:hAnsi="Arial" w:cs="Arial"/>
          <w:b/>
          <w:noProof/>
          <w:color w:val="C45911" w:themeColor="accent2" w:themeShade="BF"/>
          <w:sz w:val="28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BDC2771" wp14:editId="321F8DDA">
                <wp:simplePos x="0" y="0"/>
                <wp:positionH relativeFrom="column">
                  <wp:posOffset>-228600</wp:posOffset>
                </wp:positionH>
                <wp:positionV relativeFrom="paragraph">
                  <wp:posOffset>-172085</wp:posOffset>
                </wp:positionV>
                <wp:extent cx="6800850" cy="7112000"/>
                <wp:effectExtent l="0" t="0" r="0" b="0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7112000"/>
                          <a:chOff x="0" y="0"/>
                          <a:chExt cx="6800850" cy="7112000"/>
                        </a:xfrm>
                      </wpg:grpSpPr>
                      <wpg:grpSp>
                        <wpg:cNvPr id="199" name="Group 199"/>
                        <wpg:cNvGrpSpPr/>
                        <wpg:grpSpPr>
                          <a:xfrm>
                            <a:off x="6350" y="0"/>
                            <a:ext cx="6794500" cy="5905500"/>
                            <a:chOff x="0" y="0"/>
                            <a:chExt cx="6794500" cy="5905500"/>
                          </a:xfrm>
                        </wpg:grpSpPr>
                        <wpg:grpSp>
                          <wpg:cNvPr id="196" name="Group 196"/>
                          <wpg:cNvGrpSpPr/>
                          <wpg:grpSpPr>
                            <a:xfrm>
                              <a:off x="19050" y="0"/>
                              <a:ext cx="6750050" cy="4146550"/>
                              <a:chOff x="-38100" y="0"/>
                              <a:chExt cx="6750050" cy="4146550"/>
                            </a:xfrm>
                          </wpg:grpSpPr>
                          <wps:wsp>
                            <wps:cNvPr id="6" name="Text Box 6"/>
                            <wps:cNvSpPr txBox="1"/>
                            <wps:spPr>
                              <a:xfrm>
                                <a:off x="-38100" y="0"/>
                                <a:ext cx="6750050" cy="1657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5D5A55" w14:textId="73D8B3B5" w:rsidR="00F65C3F" w:rsidRPr="00C200B1" w:rsidRDefault="00F65C3F" w:rsidP="00F65C3F">
                                  <w:pPr>
                                    <w:pStyle w:val="NoSpacing"/>
                                    <w:spacing w:after="120" w:line="276" w:lineRule="auto"/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  <w:sz w:val="44"/>
                                      <w:szCs w:val="44"/>
                                    </w:rPr>
                                    <w:t xml:space="preserve">Update </w:t>
                                  </w:r>
                                  <w:r w:rsidRPr="00C200B1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  <w:sz w:val="44"/>
                                      <w:szCs w:val="44"/>
                                    </w:rPr>
                                    <w:t>on Stage 1: Ethico-legal Landscape</w:t>
                                  </w:r>
                                </w:p>
                                <w:p w14:paraId="0C5F1AF1" w14:textId="77777777" w:rsidR="00F65C3F" w:rsidRPr="0000529A" w:rsidRDefault="00F65C3F" w:rsidP="00F65C3F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00529A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>1.1 Documentary Review from the Health Research Authority (HRA)</w:t>
                                  </w:r>
                                </w:p>
                                <w:p w14:paraId="63DE848B" w14:textId="13724A12" w:rsidR="00F65C3F" w:rsidRDefault="00F65C3F" w:rsidP="00F65C3F">
                                  <w:r>
                                    <w:rPr>
                                      <w:rFonts w:ascii="Arial" w:hAnsi="Arial" w:cs="Arial"/>
                                    </w:rPr>
                                    <w:t>Current</w:t>
                                  </w:r>
                                  <w:r w:rsidRPr="00C10A69">
                                    <w:rPr>
                                      <w:rFonts w:ascii="Arial" w:hAnsi="Arial" w:cs="Arial"/>
                                    </w:rPr>
                                    <w:t xml:space="preserve"> guidelines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recommended by the HRA for including adults with communication and/or understanding difficulties in research have been reviewed.  We are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analysing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the content to identify any support for inclusion but also any inconsistencies and oversights in advice for researchers.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Text Box 9"/>
                            <wps:cNvSpPr txBox="1"/>
                            <wps:spPr>
                              <a:xfrm>
                                <a:off x="-38100" y="1727200"/>
                                <a:ext cx="6642100" cy="2419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98AE86" w14:textId="77777777" w:rsidR="00F65C3F" w:rsidRPr="0000529A" w:rsidRDefault="00F65C3F" w:rsidP="00F65C3F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00529A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>1.2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00529A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>Law Paper</w:t>
                                  </w:r>
                                </w:p>
                                <w:p w14:paraId="736C23D7" w14:textId="3758D91F" w:rsidR="00F65C3F" w:rsidRPr="00DF717F" w:rsidRDefault="00F65C3F" w:rsidP="00F65C3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szCs w:val="22"/>
                                    </w:rPr>
                                  </w:pPr>
                                  <w:r w:rsidRPr="00DF717F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 xml:space="preserve">We have undertaken most of the research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>f</w:t>
                                  </w:r>
                                  <w:r w:rsidRPr="00DF717F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>our</w:t>
                                  </w:r>
                                  <w:r w:rsidRPr="00DF717F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 xml:space="preserve"> law paper, which </w:t>
                                  </w:r>
                                  <w:r w:rsidR="009847E8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>will</w:t>
                                  </w:r>
                                  <w:r w:rsidRPr="00DF717F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 xml:space="preserve"> be the first publi</w:t>
                                  </w:r>
                                  <w:r w:rsidR="009847E8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>cation</w:t>
                                  </w:r>
                                  <w:r w:rsidRPr="00DF717F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 xml:space="preserve"> from the ASSENT project.  Professor Rob Heywood</w:t>
                                  </w:r>
                                  <w:r w:rsidR="009847E8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 xml:space="preserve"> </w:t>
                                  </w:r>
                                  <w:r w:rsidRPr="00DF717F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>produced a full first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>-</w:t>
                                  </w:r>
                                  <w:r w:rsidRPr="00DF717F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>draft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 xml:space="preserve"> </w:t>
                                  </w:r>
                                  <w:r w:rsidRPr="00DF717F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 xml:space="preserve">and other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>T</w:t>
                                  </w:r>
                                  <w:r w:rsidRPr="00DF717F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>eam members have since provided feedback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>.  R</w:t>
                                  </w:r>
                                  <w:r w:rsidRPr="00DF717F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>ob is now in the process of revising the paper in preparation for submission at the end of March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 xml:space="preserve"> 2019</w:t>
                                  </w:r>
                                  <w:r w:rsidRPr="00DF717F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 xml:space="preserve">.  </w:t>
                                  </w:r>
                                </w:p>
                                <w:p w14:paraId="16A7F528" w14:textId="77777777" w:rsidR="00F65C3F" w:rsidRPr="00DF717F" w:rsidRDefault="00F65C3F" w:rsidP="00F65C3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Arial" w:hAnsi="Arial" w:cs="Arial"/>
                                      <w:szCs w:val="22"/>
                                    </w:rPr>
                                  </w:pPr>
                                </w:p>
                                <w:p w14:paraId="66F689B3" w14:textId="668E4989" w:rsidR="00F65C3F" w:rsidRDefault="00F65C3F" w:rsidP="00F65C3F">
                                  <w:r w:rsidRPr="00DF717F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 xml:space="preserve">The paper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 xml:space="preserve">is focused on </w:t>
                                  </w:r>
                                  <w:r w:rsidRPr="00DF717F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 xml:space="preserve">several interesting points,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>including t</w:t>
                                  </w:r>
                                  <w:r w:rsidRPr="00DF717F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 xml:space="preserve">he scope of the Mental Capacity Act 2005 in respect of research, the problems with the criteria for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 xml:space="preserve">ethical </w:t>
                                  </w:r>
                                  <w:r w:rsidRPr="00DF717F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>approval</w:t>
                                  </w:r>
                                  <w:r w:rsidR="009847E8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>,</w:t>
                                  </w:r>
                                  <w:r w:rsidRPr="00DF717F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 xml:space="preserve"> and the difficulties with the consultee system in practice.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 xml:space="preserve">  </w:t>
                                  </w:r>
                                  <w:r w:rsidRPr="00DF717F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 xml:space="preserve">The target journal for the article is </w:t>
                                  </w:r>
                                  <w:r w:rsidRPr="00DF717F">
                                    <w:rPr>
                                      <w:rFonts w:ascii="Arial" w:hAnsi="Arial" w:cs="Arial"/>
                                      <w:i/>
                                      <w:iCs/>
                                      <w:szCs w:val="22"/>
                                    </w:rPr>
                                    <w:t>Medical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Cs w:val="22"/>
                                    </w:rPr>
                                    <w:t xml:space="preserve"> Law International.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8" name="Group 198"/>
                          <wpg:cNvGrpSpPr/>
                          <wpg:grpSpPr>
                            <a:xfrm>
                              <a:off x="0" y="3854450"/>
                              <a:ext cx="6794500" cy="2051050"/>
                              <a:chOff x="0" y="0"/>
                              <a:chExt cx="6794500" cy="2051050"/>
                            </a:xfrm>
                          </wpg:grpSpPr>
                          <wps:wsp>
                            <wps:cNvPr id="31" name="Text Box 31"/>
                            <wps:cNvSpPr txBox="1"/>
                            <wps:spPr>
                              <a:xfrm>
                                <a:off x="0" y="0"/>
                                <a:ext cx="6731000" cy="2051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A9906E" w14:textId="1EF954EB" w:rsidR="00F65C3F" w:rsidRDefault="00F65C3F" w:rsidP="00F65C3F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00529A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>1.3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 Researcher Summit Award</w:t>
                                  </w:r>
                                </w:p>
                                <w:p w14:paraId="499989D0" w14:textId="0841B974" w:rsidR="00F65C3F" w:rsidRPr="000F4A1B" w:rsidRDefault="00F65C3F">
                                  <w:pPr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249A407" wp14:editId="4E2674FD">
                                        <wp:extent cx="2618740" cy="1477010"/>
                                        <wp:effectExtent l="0" t="0" r="0" b="8890"/>
                                        <wp:docPr id="28" name="Picture 28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" name="Picture 28"/>
                                                <pic:cNvPicPr/>
                                              </pic:nvPicPr>
                                              <pic:blipFill>
                                                <a:blip r:embed="rId2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18740" cy="14770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Text Box 192"/>
                            <wps:cNvSpPr txBox="1"/>
                            <wps:spPr>
                              <a:xfrm>
                                <a:off x="2794000" y="82550"/>
                                <a:ext cx="4000500" cy="1930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C7E447" w14:textId="47486A1E" w:rsidR="000F4A1B" w:rsidRDefault="000F4A1B">
                                  <w:r w:rsidRPr="001A6E0B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 xml:space="preserve">Yvonne and Hayley were awarded first prize at the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University of East Anglia Researcher Summit.  The competition was based on a single Powerpoint slide (left) and three-minute presentation.  The event was an opportunity to highlight the importance of establishing an ethically-robust means of including people with communication and/or understanding difficulties in research.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93" name="Text Box 193"/>
                        <wps:cNvSpPr txBox="1"/>
                        <wps:spPr>
                          <a:xfrm>
                            <a:off x="0" y="5918200"/>
                            <a:ext cx="6711950" cy="1193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08DE27" w14:textId="77777777" w:rsidR="005935C5" w:rsidRDefault="005935C5" w:rsidP="005935C5">
                              <w:pPr>
                                <w:pStyle w:val="NoSpacing"/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00529A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 xml:space="preserve">1.4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Decision-Making and Mental Capacity</w:t>
                              </w:r>
                              <w:r w:rsidRPr="0000529A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 xml:space="preserve"> Conference</w:t>
                              </w:r>
                            </w:p>
                            <w:p w14:paraId="743DAA80" w14:textId="27C87ACB" w:rsidR="005935C5" w:rsidRDefault="005935C5" w:rsidP="005935C5">
                              <w:r w:rsidRPr="001A6E0B">
                                <w:rPr>
                                  <w:rFonts w:ascii="Arial" w:hAnsi="Arial" w:cs="Arial"/>
                                  <w:lang w:val="en-GB"/>
                                </w:rPr>
                                <w:t xml:space="preserve">Yvonne </w:t>
                              </w:r>
                              <w:r>
                                <w:rPr>
                                  <w:rFonts w:ascii="Arial" w:hAnsi="Arial" w:cs="Arial"/>
                                  <w:lang w:val="en-GB"/>
                                </w:rPr>
                                <w:t>attended a recent conference about the new National Institute for Clinical Excellence (NICE) guidelines on decision-making and mental capacity around consent to treatment.  The meeting offered the chance to consider the differences regarding consent to treatment versus research with health professionals, lawyers and policy-makers.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DC2771" id="Group 200" o:spid="_x0000_s1034" style="position:absolute;margin-left:-18pt;margin-top:-13.55pt;width:535.5pt;height:560pt;z-index:251704320" coordsize="68008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RN63AMAAKsTAAAOAAAAZHJzL2Uyb0RvYy54bWzsWNtu2zgQfV9g/0HQe6OLJdsSohTZtgkK&#10;BG2AZNFnRpZsAZLIknTk9Ov3DHVzbQdFXKyzWORF4nXIM3N4htL5+01VWo+ZVAWvE9s7c20rq1O+&#10;KOplYv99f/VubltKs3rBSl5nif2UKfv9xZ9/nDcizny+4uUikxaM1CpuRGKvtBax46h0lVVMnXGR&#10;1ejMuayYRlUunYVkDaxXpeO77tRpuFwIydNMKbR+bDvtC2M/z7NUf81zlWmrTGzsTZunNM8HejoX&#10;5yxeSiZWRdptgx2xi4oVNRYdTH1kmllrWeyZqopUcsVzfZbyyuF5XqSZwQA0nruD5lrytTBYlnGz&#10;FIOb4NodPx1tNv3yeCutYpHY8KZt1axCkMy6FjXAPY1Yxhh1LcWduJVdw7KtEeJNLit6A4u1MY59&#10;GhybbbSVonE6d915CPsp+maeB9Od69MV4rM3L119+sVMp1/Yof0N2xkqw747dF4U/YyOGl6Objoh&#10;FAcAzqIgJAcSwDByQ6oYbv0S4DMzXw5wugtwegRAD3t/BiEg9SEMvGAKiDsI303mHvlgdM9WHGeH&#10;pz8LE3KgRsar32P83YqJzBwkRVzuODE47J54+hffWJ3HzCBiu6U3aIautZ5UsULjAdLvIx+Yv43b&#10;m4YzIhCIMeBmsZBKX2e8sqiQ2BKaZaSEPd4o3Q7th9DSNb8qytJwq6ytBoeLTP7UA+NljTUa0e+Y&#10;SnrzsDEnPejRPPDFE0BK3sqiEulVgT3cMKVvmYQOIpjQdv0Vj7zkWIt3JdtacfnjUDuNR7DQa1sN&#10;dDWx1fc1k5ltlZ9rhDHyggBmtakE4cxHRW73PGz31OvqA4d0e8giIjVFGq/LvphLXn1DCrikVdHF&#10;6hRrJ7buix90q/ZIIWl2eWkGQXoF0zf1nUjJNPmOPHy/+cak6MKgEcEvvCcOi3ei0Y5tvX651jwv&#10;TKjIz61XO/eDxCRFJ2DzoG8DmzuB+x02ezMfEeoO+sDpaeCbg05i5wde9B/gdPjG6dNyesy7bapd&#10;0o1gP+vi+rd9p/CieRuoI+4Uk3kYIMnSfBYPXNxOn74bepSjzIgXJd6tmYMyjwhJ809yhifQudZd&#10;wyFGE+DQ6khcL8lJEMMxEY/umuDkossc3dFdA+hXSEdD0n1LR/+jdORF/h6Xqe04Mvs45oa3oPTc&#10;H66ePa2pj27chtbIRy4aaKXXpPWsh/pG69PQetRrc/fqvgpPpNwg3QG6T3oOHKXdYeTN9y9f+HyO&#10;kONaqmNZfFq/NtW7nN5ffd8+KP7tDwpDdfwRMgrX/b2iX07bdXMIxn9sF/8AAAD//wMAUEsDBBQA&#10;BgAIAAAAIQBzoSz/4gAAAA0BAAAPAAAAZHJzL2Rvd25yZXYueG1sTI9Pa8JAEMXvhX6HZQq96eYP&#10;2ppmIyJtT1KoFsTbmoxJMDsbsmsSv30np/b2Zubx5vfS9Wga0WPnaksKwnkAAim3RU2lgp/Dx+wV&#10;hPOaCt1YQgV3dLDOHh9SnRR2oG/s974UHEIu0Qoq79tESpdXaLSb2xaJbxfbGe157EpZdHrgcNPI&#10;KAiW0uia+EOlW9xWmF/3N6Pgc9DDJg7f+931sr2fDouv4y5EpZ6fxs0bCI+j/zPDhM/okDHT2d6o&#10;cKJRMIuX3MWziF5CEJMjiBe8Ok9qFa1AZqn83yL7BQAA//8DAFBLAQItABQABgAIAAAAIQC2gziS&#10;/gAAAOEBAAATAAAAAAAAAAAAAAAAAAAAAABbQ29udGVudF9UeXBlc10ueG1sUEsBAi0AFAAGAAgA&#10;AAAhADj9If/WAAAAlAEAAAsAAAAAAAAAAAAAAAAALwEAAF9yZWxzLy5yZWxzUEsBAi0AFAAGAAgA&#10;AAAhAAzZE3rcAwAAqxMAAA4AAAAAAAAAAAAAAAAALgIAAGRycy9lMm9Eb2MueG1sUEsBAi0AFAAG&#10;AAgAAAAhAHOhLP/iAAAADQEAAA8AAAAAAAAAAAAAAAAANgYAAGRycy9kb3ducmV2LnhtbFBLBQYA&#10;AAAABAAEAPMAAABFBwAAAAA=&#10;">
                <v:group id="Group 199" o:spid="_x0000_s1035" style="position:absolute;left:63;width:67945;height:59055" coordsize="67945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group id="Group 196" o:spid="_x0000_s1036" style="position:absolute;left:190;width:67501;height:41465" coordorigin="-381" coordsize="67500,4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<v:shape id="Text Box 6" o:spid="_x0000_s1037" type="#_x0000_t202" style="position:absolute;left:-381;width:67500;height:16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<v:textbox>
                        <w:txbxContent>
                          <w:p w14:paraId="045D5A55" w14:textId="73D8B3B5" w:rsidR="00F65C3F" w:rsidRPr="00C200B1" w:rsidRDefault="00F65C3F" w:rsidP="00F65C3F">
                            <w:pPr>
                              <w:pStyle w:val="NoSpacing"/>
                              <w:spacing w:after="120" w:line="276" w:lineRule="auto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z w:val="44"/>
                                <w:szCs w:val="44"/>
                              </w:rPr>
                              <w:t xml:space="preserve">Update </w:t>
                            </w:r>
                            <w:r w:rsidRPr="00C200B1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z w:val="44"/>
                                <w:szCs w:val="44"/>
                              </w:rPr>
                              <w:t>on Stage 1: Ethico-legal Landscape</w:t>
                            </w:r>
                          </w:p>
                          <w:p w14:paraId="0C5F1AF1" w14:textId="77777777" w:rsidR="00F65C3F" w:rsidRPr="0000529A" w:rsidRDefault="00F65C3F" w:rsidP="00F65C3F">
                            <w:pPr>
                              <w:pStyle w:val="NoSpacing"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00529A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>1.1 Documentary Review from the Health Research Authority (HRA)</w:t>
                            </w:r>
                          </w:p>
                          <w:p w14:paraId="63DE848B" w14:textId="13724A12" w:rsidR="00F65C3F" w:rsidRDefault="00F65C3F" w:rsidP="00F65C3F">
                            <w:r>
                              <w:rPr>
                                <w:rFonts w:ascii="Arial" w:hAnsi="Arial" w:cs="Arial"/>
                              </w:rPr>
                              <w:t>Current</w:t>
                            </w:r>
                            <w:r w:rsidRPr="00C10A69">
                              <w:rPr>
                                <w:rFonts w:ascii="Arial" w:hAnsi="Arial" w:cs="Arial"/>
                              </w:rPr>
                              <w:t xml:space="preserve"> guidelines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recommended by the HRA for including adults with communication and/or understanding difficulties in research have been reviewed.  We are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analysing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the content to identify any support for inclusion but also any inconsistencies and oversights in advice for researchers.</w:t>
                            </w:r>
                          </w:p>
                        </w:txbxContent>
                      </v:textbox>
                    </v:shape>
                    <v:shape id="Text Box 9" o:spid="_x0000_s1038" type="#_x0000_t202" style="position:absolute;left:-381;top:17272;width:66421;height:24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<v:textbox>
                        <w:txbxContent>
                          <w:p w14:paraId="6398AE86" w14:textId="77777777" w:rsidR="00F65C3F" w:rsidRPr="0000529A" w:rsidRDefault="00F65C3F" w:rsidP="00F65C3F">
                            <w:pPr>
                              <w:pStyle w:val="NoSpacing"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00529A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>1.2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0529A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>Law Paper</w:t>
                            </w:r>
                          </w:p>
                          <w:p w14:paraId="736C23D7" w14:textId="3758D91F" w:rsidR="00F65C3F" w:rsidRPr="00DF717F" w:rsidRDefault="00F65C3F" w:rsidP="00F65C3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DF717F">
                              <w:rPr>
                                <w:rFonts w:ascii="Arial" w:hAnsi="Arial" w:cs="Arial"/>
                                <w:szCs w:val="22"/>
                              </w:rPr>
                              <w:t xml:space="preserve">We have undertaken most of the research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f</w:t>
                            </w:r>
                            <w:r w:rsidRPr="00DF717F">
                              <w:rPr>
                                <w:rFonts w:ascii="Arial" w:hAnsi="Arial" w:cs="Arial"/>
                                <w:szCs w:val="22"/>
                              </w:rPr>
                              <w:t xml:space="preserve">or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our</w:t>
                            </w:r>
                            <w:r w:rsidRPr="00DF717F">
                              <w:rPr>
                                <w:rFonts w:ascii="Arial" w:hAnsi="Arial" w:cs="Arial"/>
                                <w:szCs w:val="22"/>
                              </w:rPr>
                              <w:t xml:space="preserve"> law paper, which </w:t>
                            </w:r>
                            <w:r w:rsidR="009847E8">
                              <w:rPr>
                                <w:rFonts w:ascii="Arial" w:hAnsi="Arial" w:cs="Arial"/>
                                <w:szCs w:val="22"/>
                              </w:rPr>
                              <w:t>will</w:t>
                            </w:r>
                            <w:r w:rsidRPr="00DF717F">
                              <w:rPr>
                                <w:rFonts w:ascii="Arial" w:hAnsi="Arial" w:cs="Arial"/>
                                <w:szCs w:val="22"/>
                              </w:rPr>
                              <w:t xml:space="preserve"> be the first publi</w:t>
                            </w:r>
                            <w:r w:rsidR="009847E8">
                              <w:rPr>
                                <w:rFonts w:ascii="Arial" w:hAnsi="Arial" w:cs="Arial"/>
                                <w:szCs w:val="22"/>
                              </w:rPr>
                              <w:t>cation</w:t>
                            </w:r>
                            <w:r w:rsidRPr="00DF717F">
                              <w:rPr>
                                <w:rFonts w:ascii="Arial" w:hAnsi="Arial" w:cs="Arial"/>
                                <w:szCs w:val="22"/>
                              </w:rPr>
                              <w:t xml:space="preserve"> from the ASSENT project.  Professor Rob Heywood</w:t>
                            </w:r>
                            <w:r w:rsidR="009847E8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  <w:r w:rsidRPr="00DF717F">
                              <w:rPr>
                                <w:rFonts w:ascii="Arial" w:hAnsi="Arial" w:cs="Arial"/>
                                <w:szCs w:val="22"/>
                              </w:rPr>
                              <w:t>produced a full first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-</w:t>
                            </w:r>
                            <w:r w:rsidRPr="00DF717F">
                              <w:rPr>
                                <w:rFonts w:ascii="Arial" w:hAnsi="Arial" w:cs="Arial"/>
                                <w:szCs w:val="22"/>
                              </w:rPr>
                              <w:t>draft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  <w:r w:rsidRPr="00DF717F">
                              <w:rPr>
                                <w:rFonts w:ascii="Arial" w:hAnsi="Arial" w:cs="Arial"/>
                                <w:szCs w:val="22"/>
                              </w:rPr>
                              <w:t xml:space="preserve">and other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T</w:t>
                            </w:r>
                            <w:r w:rsidRPr="00DF717F">
                              <w:rPr>
                                <w:rFonts w:ascii="Arial" w:hAnsi="Arial" w:cs="Arial"/>
                                <w:szCs w:val="22"/>
                              </w:rPr>
                              <w:t>eam members have since provided feedback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.  R</w:t>
                            </w:r>
                            <w:r w:rsidRPr="00DF717F">
                              <w:rPr>
                                <w:rFonts w:ascii="Arial" w:hAnsi="Arial" w:cs="Arial"/>
                                <w:szCs w:val="22"/>
                              </w:rPr>
                              <w:t>ob is now in the process of revising the paper in preparation for submission at the end of March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2019</w:t>
                            </w:r>
                            <w:r w:rsidRPr="00DF717F">
                              <w:rPr>
                                <w:rFonts w:ascii="Arial" w:hAnsi="Arial" w:cs="Arial"/>
                                <w:szCs w:val="22"/>
                              </w:rPr>
                              <w:t xml:space="preserve">.  </w:t>
                            </w:r>
                          </w:p>
                          <w:p w14:paraId="16A7F528" w14:textId="77777777" w:rsidR="00F65C3F" w:rsidRPr="00DF717F" w:rsidRDefault="00F65C3F" w:rsidP="00F65C3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14:paraId="66F689B3" w14:textId="668E4989" w:rsidR="00F65C3F" w:rsidRDefault="00F65C3F" w:rsidP="00F65C3F">
                            <w:r w:rsidRPr="00DF717F">
                              <w:rPr>
                                <w:rFonts w:ascii="Arial" w:hAnsi="Arial" w:cs="Arial"/>
                                <w:szCs w:val="22"/>
                              </w:rPr>
                              <w:t xml:space="preserve">The paper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is focused on </w:t>
                            </w:r>
                            <w:r w:rsidRPr="00DF717F">
                              <w:rPr>
                                <w:rFonts w:ascii="Arial" w:hAnsi="Arial" w:cs="Arial"/>
                                <w:szCs w:val="22"/>
                              </w:rPr>
                              <w:t xml:space="preserve">several interesting points,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including t</w:t>
                            </w:r>
                            <w:r w:rsidRPr="00DF717F">
                              <w:rPr>
                                <w:rFonts w:ascii="Arial" w:hAnsi="Arial" w:cs="Arial"/>
                                <w:szCs w:val="22"/>
                              </w:rPr>
                              <w:t xml:space="preserve">he scope of the Mental Capacity Act 2005 in respect of research, the problems with the criteria for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ethical </w:t>
                            </w:r>
                            <w:r w:rsidRPr="00DF717F">
                              <w:rPr>
                                <w:rFonts w:ascii="Arial" w:hAnsi="Arial" w:cs="Arial"/>
                                <w:szCs w:val="22"/>
                              </w:rPr>
                              <w:t>approval</w:t>
                            </w:r>
                            <w:r w:rsidR="009847E8">
                              <w:rPr>
                                <w:rFonts w:ascii="Arial" w:hAnsi="Arial" w:cs="Arial"/>
                                <w:szCs w:val="22"/>
                              </w:rPr>
                              <w:t>,</w:t>
                            </w:r>
                            <w:r w:rsidRPr="00DF717F">
                              <w:rPr>
                                <w:rFonts w:ascii="Arial" w:hAnsi="Arial" w:cs="Arial"/>
                                <w:szCs w:val="22"/>
                              </w:rPr>
                              <w:t xml:space="preserve"> and the difficulties with the consultee system in practice.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 </w:t>
                            </w:r>
                            <w:r w:rsidRPr="00DF717F">
                              <w:rPr>
                                <w:rFonts w:ascii="Arial" w:hAnsi="Arial" w:cs="Arial"/>
                                <w:szCs w:val="22"/>
                              </w:rPr>
                              <w:t xml:space="preserve">The target journal for the article is </w:t>
                            </w:r>
                            <w:r w:rsidRPr="00DF717F">
                              <w:rPr>
                                <w:rFonts w:ascii="Arial" w:hAnsi="Arial" w:cs="Arial"/>
                                <w:i/>
                                <w:iCs/>
                                <w:szCs w:val="22"/>
                              </w:rPr>
                              <w:t>Medical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Cs w:val="22"/>
                              </w:rPr>
                              <w:t xml:space="preserve"> Law International.</w:t>
                            </w:r>
                          </w:p>
                        </w:txbxContent>
                      </v:textbox>
                    </v:shape>
                  </v:group>
                  <v:group id="Group 198" o:spid="_x0000_s1039" style="position:absolute;top:38544;width:67945;height:20511" coordsize="67945,2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<v:shape id="Text Box 31" o:spid="_x0000_s1040" type="#_x0000_t202" style="position:absolute;width:67310;height:20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  <v:textbox>
                        <w:txbxContent>
                          <w:p w14:paraId="3CA9906E" w14:textId="1EF954EB" w:rsidR="00F65C3F" w:rsidRDefault="00F65C3F" w:rsidP="00F65C3F">
                            <w:pPr>
                              <w:pStyle w:val="NoSpacing"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00529A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>1.3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Researcher Summit Award</w:t>
                            </w:r>
                          </w:p>
                          <w:p w14:paraId="499989D0" w14:textId="0841B974" w:rsidR="00F65C3F" w:rsidRPr="000F4A1B" w:rsidRDefault="00F65C3F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49A407" wp14:editId="4E2674FD">
                                  <wp:extent cx="2618740" cy="1477010"/>
                                  <wp:effectExtent l="0" t="0" r="0" b="8890"/>
                                  <wp:docPr id="28" name="Picture 2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Picture 28"/>
                                          <pic:cNvPicPr/>
                                        </pic:nvPicPr>
                                        <pic:blipFill>
                                          <a:blip r:embed="rId2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8740" cy="147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92" o:spid="_x0000_s1041" type="#_x0000_t202" style="position:absolute;left:27940;top:825;width:40005;height:19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Ro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/jKBv2fCBXLzCwAA//8DAFBLAQItABQABgAIAAAAIQDb4fbL7gAAAIUBAAATAAAAAAAAAAAA&#10;AAAAAAAAAABbQ29udGVudF9UeXBlc10ueG1sUEsBAi0AFAAGAAgAAAAhAFr0LFu/AAAAFQEAAAsA&#10;AAAAAAAAAAAAAAAAHwEAAF9yZWxzLy5yZWxzUEsBAi0AFAAGAAgAAAAhAB4ApGjEAAAA3AAAAA8A&#10;AAAAAAAAAAAAAAAABwIAAGRycy9kb3ducmV2LnhtbFBLBQYAAAAAAwADALcAAAD4AgAAAAA=&#10;" filled="f" stroked="f" strokeweight=".5pt">
                      <v:textbox>
                        <w:txbxContent>
                          <w:p w14:paraId="03C7E447" w14:textId="47486A1E" w:rsidR="000F4A1B" w:rsidRDefault="000F4A1B">
                            <w:r w:rsidRPr="001A6E0B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Yvonne and Hayley were awarded first prize at the 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University of East Anglia Researcher Summit.  The competition was based on a single Powerpoint slide (left) and three-minute presentation.  The event was an opportunity to highlight the importance of establishing an ethically-robust means of including people with communication and/or understanding difficulties in research.</w:t>
                            </w:r>
                          </w:p>
                        </w:txbxContent>
                      </v:textbox>
                    </v:shape>
                  </v:group>
                </v:group>
                <v:shape id="Text Box 193" o:spid="_x0000_s1042" type="#_x0000_t202" style="position:absolute;top:59182;width:67119;height:1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Hz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wffcH/M+ECOf0DAAD//wMAUEsBAi0AFAAGAAgAAAAhANvh9svuAAAAhQEAABMAAAAAAAAAAAAA&#10;AAAAAAAAAFtDb250ZW50X1R5cGVzXS54bWxQSwECLQAUAAYACAAAACEAWvQsW78AAAAVAQAACwAA&#10;AAAAAAAAAAAAAAAfAQAAX3JlbHMvLnJlbHNQSwECLQAUAAYACAAAACEAcUwB88MAAADcAAAADwAA&#10;AAAAAAAAAAAAAAAHAgAAZHJzL2Rvd25yZXYueG1sUEsFBgAAAAADAAMAtwAAAPcCAAAAAA==&#10;" filled="f" stroked="f" strokeweight=".5pt">
                  <v:textbox>
                    <w:txbxContent>
                      <w:p w14:paraId="0E08DE27" w14:textId="77777777" w:rsidR="005935C5" w:rsidRDefault="005935C5" w:rsidP="005935C5">
                        <w:pPr>
                          <w:pStyle w:val="NoSpacing"/>
                          <w:spacing w:line="276" w:lineRule="auto"/>
                          <w:rPr>
                            <w:rFonts w:ascii="Arial" w:hAnsi="Arial" w:cs="Arial"/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 w:rsidRPr="0000529A">
                          <w:rPr>
                            <w:rFonts w:ascii="Arial" w:hAnsi="Arial" w:cs="Arial"/>
                            <w:b/>
                            <w:color w:val="0070C0"/>
                            <w:sz w:val="28"/>
                            <w:szCs w:val="28"/>
                          </w:rPr>
                          <w:t xml:space="preserve">1.4 </w:t>
                        </w:r>
                        <w:r>
                          <w:rPr>
                            <w:rFonts w:ascii="Arial" w:hAnsi="Arial" w:cs="Arial"/>
                            <w:b/>
                            <w:color w:val="0070C0"/>
                            <w:sz w:val="28"/>
                            <w:szCs w:val="28"/>
                          </w:rPr>
                          <w:t>Decision-Making and Mental Capacity</w:t>
                        </w:r>
                        <w:r w:rsidRPr="0000529A">
                          <w:rPr>
                            <w:rFonts w:ascii="Arial" w:hAnsi="Arial" w:cs="Arial"/>
                            <w:b/>
                            <w:color w:val="0070C0"/>
                            <w:sz w:val="28"/>
                            <w:szCs w:val="28"/>
                          </w:rPr>
                          <w:t xml:space="preserve"> Conference</w:t>
                        </w:r>
                      </w:p>
                      <w:p w14:paraId="743DAA80" w14:textId="27C87ACB" w:rsidR="005935C5" w:rsidRDefault="005935C5" w:rsidP="005935C5">
                        <w:r w:rsidRPr="001A6E0B">
                          <w:rPr>
                            <w:rFonts w:ascii="Arial" w:hAnsi="Arial" w:cs="Arial"/>
                            <w:lang w:val="en-GB"/>
                          </w:rPr>
                          <w:t xml:space="preserve">Yvonne </w:t>
                        </w:r>
                        <w:r>
                          <w:rPr>
                            <w:rFonts w:ascii="Arial" w:hAnsi="Arial" w:cs="Arial"/>
                            <w:lang w:val="en-GB"/>
                          </w:rPr>
                          <w:t>attended a recent conference about the new National Institute for Clinical Excellence (NICE) guidelines on decision-making and mental capacity around consent to treatment.  The meeting offered the chance to consider the differences regarding consent to treatment versus research with health professionals, lawyers and policy-makers.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37634F" w:rsidRPr="00C200B1" w:rsidSect="000B10BB">
      <w:type w:val="continuous"/>
      <w:pgSz w:w="11906" w:h="16838"/>
      <w:pgMar w:top="1440" w:right="1080" w:bottom="1440" w:left="1080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448EC" w14:textId="77777777" w:rsidR="007C6537" w:rsidRDefault="007C6537" w:rsidP="006B30E0">
      <w:pPr>
        <w:spacing w:after="0" w:line="240" w:lineRule="auto"/>
      </w:pPr>
      <w:r>
        <w:separator/>
      </w:r>
    </w:p>
  </w:endnote>
  <w:endnote w:type="continuationSeparator" w:id="0">
    <w:p w14:paraId="7164485C" w14:textId="77777777" w:rsidR="007C6537" w:rsidRDefault="007C6537" w:rsidP="006B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CA909" w14:textId="77777777" w:rsidR="00AC0E1C" w:rsidRDefault="00AC0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A1786" w14:textId="77777777" w:rsidR="00AC0E1C" w:rsidRDefault="00AC0E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268F2" w14:textId="77777777" w:rsidR="00AC0E1C" w:rsidRDefault="00AC0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3832E" w14:textId="77777777" w:rsidR="007C6537" w:rsidRDefault="007C6537" w:rsidP="006B30E0">
      <w:pPr>
        <w:spacing w:after="0" w:line="240" w:lineRule="auto"/>
      </w:pPr>
      <w:r>
        <w:separator/>
      </w:r>
    </w:p>
  </w:footnote>
  <w:footnote w:type="continuationSeparator" w:id="0">
    <w:p w14:paraId="06981963" w14:textId="77777777" w:rsidR="007C6537" w:rsidRDefault="007C6537" w:rsidP="006B3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38121" w14:textId="77777777" w:rsidR="00AC0E1C" w:rsidRDefault="00AC0E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18" w:space="0" w:color="A5A5A5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7"/>
      <w:gridCol w:w="5259"/>
    </w:tblGrid>
    <w:tr w:rsidR="001B1A9B" w:rsidRPr="006B30E0" w14:paraId="2DC737BD" w14:textId="77777777" w:rsidTr="00ED7499">
      <w:trPr>
        <w:cantSplit/>
        <w:trHeight w:hRule="exact" w:val="1135"/>
      </w:trPr>
      <w:tc>
        <w:tcPr>
          <w:tcW w:w="5395" w:type="dxa"/>
          <w:vAlign w:val="center"/>
        </w:tcPr>
        <w:p w14:paraId="45FAD91A" w14:textId="437AB835" w:rsidR="001B1A9B" w:rsidRDefault="001B1A9B" w:rsidP="001B1A9B">
          <w:pPr>
            <w:pStyle w:val="Header"/>
          </w:pPr>
          <w:r>
            <w:rPr>
              <w:rFonts w:ascii="Arial Narrow" w:hAnsi="Arial Narrow"/>
              <w:b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08760BDC" wp14:editId="73036839">
                    <wp:simplePos x="0" y="0"/>
                    <wp:positionH relativeFrom="margin">
                      <wp:posOffset>-11430</wp:posOffset>
                    </wp:positionH>
                    <wp:positionV relativeFrom="paragraph">
                      <wp:posOffset>141605</wp:posOffset>
                    </wp:positionV>
                    <wp:extent cx="2503170" cy="459105"/>
                    <wp:effectExtent l="0" t="0" r="0" b="0"/>
                    <wp:wrapNone/>
                    <wp:docPr id="18" name="Group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503170" cy="459105"/>
                              <a:chOff x="0" y="0"/>
                              <a:chExt cx="66752" cy="10587"/>
                            </a:xfrm>
                          </wpg:grpSpPr>
                          <wpg:grpSp>
                            <wpg:cNvPr id="19" name="Group 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492" y="338"/>
                                <a:ext cx="43260" cy="10249"/>
                                <a:chOff x="23492" y="338"/>
                                <a:chExt cx="43260" cy="102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492" y="745"/>
                                  <a:ext cx="21399" cy="984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44" descr="UEA_NEW_BRAND_Cy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904" y="338"/>
                                  <a:ext cx="19848" cy="950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22" name="Picture 45" descr="Tizard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989" cy="98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359145B" id="Group 18" o:spid="_x0000_s1026" style="position:absolute;margin-left:-.9pt;margin-top:11.15pt;width:197.1pt;height:36.15pt;z-index:251659264;mso-position-horizontal-relative:margin;mso-width-relative:margin;mso-height-relative:margin" coordsize="66752,10587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69b1v9AwAApxAAAA4AAABkcnMvZTJvRG9jLnhtbOxY&#10;a2+jOBT9vtL+B8T3lEfIA9R0lIGkWqnbreah+Vg5xoA1gJFNmnZX+9/32EDSJll1NfuQdtRKpTb2&#10;vdx77rkH08t3j1VpPTCpuKgXtnfh2harqUh5nS/sz5/Wo7ltqZbUKSlFzRb2E1P2u6sff7jcNRHz&#10;RSHKlEkLTmoV7ZqFXbRtEzmOogWriLoQDauxmAlZkRZTmTupJDt4r0rHd92psxMybaSgTCncTbpF&#10;+8r4zzJG21+yTLHWKhc2YmvNVZrrRl+dq0sS5ZI0Bad9GOQboqgIr/HQvauEtMTaSn7iquJUCiWy&#10;9oKKyhFZxikzOSAbzz3K5lqKbWNyyaNd3uxhArRHOH2zW3r7cCctnqJ2qFRNKtTIPNbCHODsmjzC&#10;nmvZfGzuZJchhjeCflVYdo7X9TzvNlub3c8ihT+ybYUB5zGTlXaBtK1HU4OnfQ3YY2tR3PQn7tib&#10;oVQUa8Ek9NxJVyRaoJInZrRY9YbT6Wzid2awmc+0lUOi7pkmzj6uLikz2ec3YBC+xCDw/20M/HEQ&#10;ImrkOh4bwEk0IBGM/WmPg+f6QXgEwxnLAxjnbP8EjIbTCL89uTA6IdfrTQirdiuZ3Tup/pKPisiv&#10;22aEPmhIyze85O2T6WlwRQdVP9xxqjmnJwee+sCk4ymW9VOtYKyhGXZ1NkTnZFhq1SIuSJ2zpWog&#10;ByA67IdbUopdwUiq9G1NmJdezPRFHJuSN2telprGetxnDEU56sgzoHXdngi6rVjddvIlWYnkRa0K&#10;3ijbkhGrNgzdKH9KPdMzYMONavXjNC+MpPzmz5euG/rvR/HEjUeBO1uNlmEwG83c1Sxwg7kXe/Hv&#10;2toLoq1igIGUScP7WHH3JNqz+tErbadMRuGsB2J0tGstBGRabAgRBNOQ6FiVpB8ANvZh3ErW0kIP&#10;MyDX38fm/YKB+YCsroGC2rwqIIcWmAW9SmiQjIx44xDNrEUknHdtvOc/uCFVe81EZekBwEaoBmzy&#10;AKy75IYtOuxa6JKbZIZcn5cjdMPVfDUPRoE/XaEcSTJaruNgNF17s0kyTuI48YZyFDxNWa3d/f1q&#10;GHBFydOBkErmm7iUXZXW5seQGlAftjmaFYcwhgoOfw3ZTEF0CfqOQEW6BsOgjxujExad4fzR2xpW&#10;/51Q6EY3L7S7QSgC20qZoujWz6vl/e3qy/37D8vb5D5+IvV3qSH+m4a8cggJpqELWpx7AXtQDhyK&#10;jIZMsKkThuEQMwjEm4bgZQhtPXkboNeNjD/XkMM57H+oJzinHenJZK8nn/ivRKbWjcjFdykk4zch&#10;eUVIcCyFiPRflIdjSDh/O4as1//gMcRICL6Gjej0X+76c/v5HOPn/1+4+gMAAP//AwBQSwMECgAA&#10;AAAAAAAhAKoih86gEAEAoBABABQAAABkcnMvbWVkaWEvaW1hZ2UxLnBuZ4lQTkcNChoKAAAADUlI&#10;RFIAAAHlAAAAwQgGAAAA8Xqo9gAAAARnQU1BAACxjnz7UZMAAAAgY0hSTQAAhw4AAIwSAAEBVAAA&#10;gisAAH0+AADvrwAAOusAABSXCBzTxwAACp5pQ0NQSUNDIFByb2ZpbGUAAEjHrZd3UFP5Fsd/96Y3&#10;WiAUKaH33gJIr6FIr6ISEgihxBAIKmJnUcG1oCICFtCVpuCq1LUgolhYBBTsLsiioDwXC6Ki8i7w&#10;CO+9mf3jzbxz50w+c3Lu93fuze838w0A5JssgSAVlgIgjZ8pDPF2o0dFx9BxLwCEXCTkcmCxMwSu&#10;QUH+4G/j0wDSi8Q941kt8L+FNCchgw0AFIRwPCeDnYbwBSTPsgXCTABQHKSuuSZTMMs7EJYVIgMi&#10;XDbL3Hk+O8vx89wx1xMW4o7wQwDwZBZLyAWA9CdSp2exuYgOGY2wGZ/D4yNshbATO4mFrENGvgNG&#10;aWmrZ/k4wnrx/6bD/Q/NeLEmi8UV8/yzzAXeg5chSGWtA//vSEsVLayhgSQ5SegTMrse8s6qUlb7&#10;iZkfvyxwgXmc+ZlmOUnkE77A7Az3mAXmsDz8FliUEu66wCzh4r28TGbYAgtXh4j1EzI8Q8X6CUx/&#10;8Qypy8ScyPNiLnB2UljkAmfxIpYtcEZKqN9ij7u4LhSFiGdOFHqJnzEtY3E2NmtxhsykMJ/F2aLE&#10;M3ASPDzFdX64uF+Q6SbWFKQGifsTUr3F9YysUPG9mcgGW+Bklm/Qok6Q+P0AHggALMDOTFg7u6+A&#10;+2rBOiGPm5RJd0VOSQKdyWebGNEtzMwZAMyeufmf9ANt7ixBtNuLtfQ2AOzykSJ3scbSBKDlJQDU&#10;T4s1zffIdtgLwKUetkiYNV+b3eoAA4hAEsgCRaAKNIEeMAYWwAY4ABfgCXxBIAgD0WAlYIMkkAaE&#10;YA3IAVtAHigAe8FBUAKOgROgCpwB50ATuAiughvgDugB/eAJGAQj4A2YAJ/ANARBOIgCUSFFSA3S&#10;hgwhC4gBOUGekD8UAkVDcRAX4kMiKAfaBhVAhVAJVA5VQ79CLdBV6BbUCz2ChqAx6D30FUbBZFgW&#10;VoF1YFOYAbvCfnAYvALmwulwNpwL74aL4Qr4NNwIX4XvwP3wIPwGnkQBFAlFQ6mjjFEMlDsqEBWD&#10;SkQJURtR+agiVAWqDtWK6kTdQw2ixlFf0Fg0FU1HG6Md0D7ocDQbnY7eiN6FLkFXoRvRHeh76CH0&#10;BPoHhoJRxhhi7DFMTBSGi1mDycMUYU5hGjDXMf2YEcwnLBZLw+pibbE+2GhsMnY9dhf2CLYe24bt&#10;xQ5jJ3E4nCLOEOeIC8SxcJm4PNxh3GncFVwfbgT3GU/Cq+Et8F74GDwfvxVfhK/BX8b34V/hpwlS&#10;BG2CPSGQwCGsI+whnCS0Eu4SRgjTRGmiLtGRGEZMJm4hFhPriNeJT4kfSCSSBsmOFEzikTaTikln&#10;STdJQ6QvZBmyAdmdHEsWkXeTK8lt5EfkDxQKRYfiQomhZFJ2U6op1yjPKZ8lqBImEkwJjsQmiVKJ&#10;Rok+ibeSBEltSVfJlZLZkkWS5yXvSo5LEaR0pNylWFIbpUqlWqQeSE1KU6XNpQOl06R3SddI35Ie&#10;lcHJ6Mh4ynBkcmVOyFyTGaaiqJpUdyqbuo16knqdOiKLldWVZcomyxbInpHtlp2Qk5GzkouQWytX&#10;KndJbpCGounQmLRU2h7aOdoA7au8iryrfIL8Tvk6+T75KYUlCi4KCQr5CvUK/QpfFemKnoopivsU&#10;mxSfKaGVDJSCldYoHVW6rjS+RHaJwxL2kvwl55Y8VoaVDZRDlNcrn1DuUp5UUVXxVhGoHFa5pjKu&#10;SlN1UU1WPaB6WXVMjarmpMZTO6B2Re01XY7uSk+lF9M76BPqyuo+6iL1cvVu9WkNXY1wja0a9RrP&#10;NImaDM1EzQOa7ZoTWmpaAVo5WrVaj7UJ2gztJO1D2p3aUzq6OpE623WadEZ1FXSZutm6tbpP9Sh6&#10;znrpehV69/Wx+gz9FP0j+j0GsIG1QZJBqcFdQ9jQxpBneMSw1whjZGfEN6owemBMNnY1zjKuNR4y&#10;oZn4m2w1aTJ5a6plGmO6z7TT9IeZtVmq2UmzJ+Yy5r7mW81bzd9bGFiwLUot7ltSLL0sN1k2W76z&#10;MrRKsDpq9dCaah1gvd263fq7ja2N0KbOZsxWyzbOtsz2AUOWEcTYxbhph7Fzs9tkd9Hui72Nfab9&#10;Ofu/HIwdUhxqHEaX6i5NWHpy6bCjhiPLsdxx0InuFOd03GnQWd2Z5Vzh/MJF04Xjcsrllau+a7Lr&#10;ade3bmZuQrcGtyl3e/cN7m0eKA9vj3yPbk8Zz3DPEs/nXhpeXK9arwlva+/13m0+GB8/n30+D5gq&#10;TDazmjnha+u7wbfDj+wX6lfi98LfwF/o3xoAB/gG7A94ukx7GX9ZUyAIZAbuD3wWpBuUHvRbMDY4&#10;KLg0+GWIeUhOSGcoNXRVaE3opzC3sD1hT8L1wkXh7RGSEbER1RFTkR6RhZGDUaZRG6LuRCtF86Kb&#10;Y3AxETGnYiaXey4/uHwk1jo2L3Zghe6KtSturVRambry0irJVaxV5+MwcZFxNXHfWIGsCtZkPDO+&#10;LH6C7c4+xH7DceEc4IwlOCYUJrxKdEwsTBzlOnL3c8eSnJOKksZ57rwS3rtkn+RjyVMpgSmVKTOp&#10;kan1afi0uLQWvgw/hd+xWnX12tW9AkNBnmAw3T79YPqE0E94KgPKWJHRnCmLmJsukZ7oJ9FQllNW&#10;adbnNRFrzq+VXstf27XOYN3Oda+yvbJ/WY9ez17fnqOesyVnaIPrhvKN0Mb4je2bNDflbhrZ7L25&#10;agtxS8qW37eabS3c+nFb5LbWXJXczbnDP3n/VJsnkSfMe7DdYfuxHegdvB3dOy13Ht75I5+Tf7vA&#10;rKCo4Nsu9q7bP5v/XPzzzO7E3d17bPYc3Yvdy987sM95X1WhdGF24fD+gP2NB+gH8g98PLjq4K0i&#10;q6Jjh4iHRIcGi/2Lmw9rHd57+FtJUkl/qVtpfZly2c6yqSOcI31HXY7WHVM5VnDs63He8Yfl3uWN&#10;FToVRSewJ7JOvDwZcbLzF8Yv1aeUThWc+l7JrxysCqnqqLatrq5RrtlTC9eKasdOx57uOeNxprnO&#10;uK68nlZfcBacFZ19/WvcrwPn/M61n2ecr7ugfaGsgdqQ3wg1rmucaEpqGmyObu5t8W1pb3VobfjN&#10;5LfKi+oXSy/JXdpzmXg59/LMlewrk22CtvGr3KvD7avan1yLuna/I7ij+7rf9Zs3vG5c63TtvHLT&#10;8ebFW/a3Wm4zbjfdsbnT2GXd1fC79e8N3TbdjXdt7zb32PW09i7tvdzn3Hf1nse9G/eZ9+/0L+vv&#10;HQgfePgg9sHgQ87D0Uepj949zno8/WTzU8zT/GdSz4qeKz+v+EP/j/pBm8FLQx5DXS9CXzwZZg+/&#10;+TPjz28juS8pL4teqb2qHrUYvTjmNdbzevnrkTeCN9Pjef+Q/kfZW723F/5y+atrImpi5J3w3cz7&#10;XR8UP1R+tPrYPhk0+fxT2qfpqfzPip+rvjC+dH6N/Ppqes033Lfi7/rfW3/4/Xg6kzYzI2AJWXNW&#10;AIUknJgIwPtKACjRiHfoAYAoMe+J5wKa9/FzBP6O533zXNgAUOkCQPhmAPwRj3IUSW2EycjnrCUK&#10;cwGwpaU4/xUZiZYW81pkxFliPs/MfFABANcKwHfhzMz0kZmZ7yeRYR8B0JY+78VnA4v8QzkuM0td&#10;qhv/yxED8E9G4AAhOWjsdgAAAAlwSFlzAAAOwwAADsMBx2+oZAAA9NxJREFUeF7svYWDFcf2/fv+&#10;kPd+8r25Ce4uAUIg+LgrgwVIAiQQQoQQCAQZYBh3H9zdHYK7uzPuLme9vapPzRwmJzBcuFxy03tY&#10;HOuurqru3p/a1dXV/w9MM+1vYXVW1VhVaVWFIYtVddWGai1Wyc+iWlnHvvSfxar6VV6QRZJ6mUwz&#10;zTTTaCaUTfubmAll00wz7f03E8qm/b2NQKTq5D9KU1Sz26o/gtTSSNbvhfsvSNJSkgbBC3phXVmx&#10;sfErW5lmmml/CzOhbNrf2zT0TCibZppp74GZUDbtv8IaQ66x6ghIgZuWcFHBslaAW1PNBBq+U73X&#10;VbJOlXxHQMtv/Gyo2lB1JepqqlBXWyHrsBucCyr6qnTUW0mnphyoLJXPkHXqKpQM0luXVwtTjYzp&#10;2Mo000z7W5gJZdP+K8weiG1FKDMQlrdK9Sy0qlLgWS0QtpCXtr9pKNq+p+ohLCvVCZRJYKG5hdeh&#10;bdfX7BUoU3WWStTUlqOyqgwVQusqwr2OG21ktttS2zPNNNP+DmZC2bT/CrMHYltpSPItu5X/rLda&#10;4lmlSpTLXylKUIBiSx6KkSvv81CGHPk+DxXIlGWy5PWpUiWeK1XIcmXIluXzUVCbg7yqPORW5sq2&#10;GC5bB5WJqmvKBMglAuhKYa4JZdNMM80wE8qm/VeYPRDbqh7KInZZV1tVJUSupuTnKlmsHFVEpoIy&#10;31UJiqlKFCkRykUC37zae8itvouc6ptKWZU35Ls7AuPnCsoV8o6qtP6VV+Sh9gUws29c949TjcwW&#10;yJRpppn2tzATyqb9V5g9ENvKlm78rG9oqrL+5dZlI89CPRaUZqLQcl8pz3IDmZbLOF2xC0cKN2HH&#10;kxSsuh6GpHNzEHPiJ0Qe/xaRx77F0v2TEXH0WySdnYe1t8KwN2sNLtTux2PLdTy33EZNXZFsmVAu&#10;k/fFEjmXyXvj+nJNLV8b0dc2yzZfm2aaaf/dZkLZtP8KawzhxqpjeFzXEJHWSthMaSiXC4qpAjxF&#10;luUebpedwsnHO7HlYgLSDy/BnA1f48dVE/F1ki/GRTghcOmn8A/+BP5L+sj7vvAN7gO/xX0QsPgz&#10;jAkbhq8TR2LBthlIPx+DHY/WvgDlqpoCVFYVynsDyhYVpzeiry2Qbb42zTTT/rvNhLJp/xVmD8S2&#10;qqsjBItFJUo18p4qRY78n4Ucyx3cLT2HI4/XYt3ZSETum47Zq0fjq5ihGCmw9UjoDbe4nnCO6Qyn&#10;6E5wim0Dl/h2cE9uA8/UdvBM6aDkltAJjtHt4BDRFe7xvTFqpSO+2uKD02cP4Onzm6iuLUCtpRjV&#10;NYQ0oWwMAKvvX9dmQtk00/6WZkLZtP8KswdiW9kCmapCIUpqspFZcQ+PS25h6+kMJG0PwczEzzF+&#10;gSv85/VD4Pz+CFrSF2NCPoFzdHe4xPSAa1wXuMV3Ffi2V3JNbA3XhNYYHtlMXtvAJ62HkltcLzhF&#10;dYdjRG84R/XBbwt/xM4965CVc09FzbV1JcJadmFXyftyeTWhbJpppplQNu09MXsgtRUHXlF6est6&#10;hulAU8+aWT9+SndXGz/kCIQ5REswjEzLM1y3/I7dz9Yg7MR3+GFjIHwEuJS7AJdyTTTknNRdyTG1&#10;rZJziiH3JImSRR6JWm2UXFNaKTmmtVQantFCyS+uA8am90DEkRm4YNmiovMiyUtZVZkUQwqiyyNl&#10;pSS2V9LFM8000/4eZkLZtPfC7IHYVq+EMgNh4xKtVdWoraxAVVUxampKVCd1NgpwvvgMtt3YjJhj&#10;CzFn/VRMTHKAX2j/N4dykkBZpKCc3BIOqS2UhqU3FzWDd3Q7+Md1xHfLfbHm5hJkWx4qMFfXVUsx&#10;TCibZppphplQNu29MHsgtpV+4EO9aYjpO4qs3bxVtUWGkCcwyxeMZ6LY8gRnqw9h++PVCDsyC9My&#10;ghAUNQA+yz6Ge1gHeIR3hFdCeyUPglbkmtxeySW5o5KGsosAmXJPMuSRaBXfE8rJreGa1BoOKQLm&#10;ZImSBcxDU5rDU6JoL/ndJ6S3ROZ+OJd9RA0qq5acVhO71vzr+Tn1R93GMM000/4eZkLZtPfC7IHY&#10;Vnq0dL3ZgbKlugZllXnysVQBmXpUdAWnb+/D3E0zMCPjS4yLdoPv4iHwWtoL/mH9EJjQE6NT+rxl&#10;KLcSKLfACIEygTwkuTm8U9ohaFVXeC7ugZGRn2LT2eV4YrklwT3vijahbJppphlmQtm098LsgdhW&#10;9XTSELZOyVWrurTLUVD3RFDMqPiB0lPLORx9tg4RB37C9GR/eMf2hFdMD3jEdIZnbBd4JbaHd5Io&#10;pRW8RB4CTspdYEq5CVwp1+S2Sk4CZEpD2U0gTBkwbpD+3lkA7SRysGpE4j8RsKEjvGN6wSWsC5Zu&#10;/RUn8/ejSOLlCjXgy9rKsEJZm/Vb00wz7W9iJpRNey/MHohtVQ9lrUZQrkSeUoHlLq7kHkHGiaX4&#10;OXUCxi4dDv/5A+Ed1xM+cb3gk9AN3iJC2SNegBvXDM6xH741KOsI2kUiY8o5tb3SwKj/DTcO+Ero&#10;o6D8bdxEbLu1GsUoNKFsmmmm1ZsJZdPeC7MHYls1jKo2VC0go0rwVCnPch03qg9jze2l+HXreAQl&#10;fAqP0O5wj+oK34TecE0TuKa2gUtqK4FkSzilNFNySW0mvzWX36ySqJlyS25nKKmjkjMBS9AKoCm3&#10;5DZK7hIFKyUKjFVXdgeBc0dRV3gmC/xTekg03gNDUv4HnyX9H/m+O5xjOmFMiBdWXo6X6J73SheD&#10;c4ypObAbQVlKrmSaaab9PcyEsmnvhdkDsa3qoWyNlKvVdWM+MMKA8snszUg5vBAT4xzhOb83vCN6&#10;YUzyQPgn94FrZGeBL4HcAGVnBeEW8MhoCa8VEhG/LSgTyMmdBMYSkad2h0+aROciz02tMTDxfwu0&#10;u6v7nEcGu2HFpTgF5DzkmlA2zTTTlJlQNu2tmD2Q2qopZrsc39fU1KC2lqExUF5epeBUzc7eOgGZ&#10;unb8BDfqDmL3/VR8kTIMnycMUl3TbtGdMCKmFRxiWmNEYms4CjRHpLVScrDKUeBMOaW2VtK3OumB&#10;Xa6JXZTcmJ5ID/zS3dmuKbz9iQO7DLkntYcbb41KkHXiOsIprBNmHwnC5A2u8I7pA6dVzeC48kM4&#10;RnaQyLkXRi3xwKY7GcgXJBPMdQJkSj3QWcSqoKy99KaZZtrfxEwom/ZWzBbA9tQUe9my/Laiohq5&#10;pZmCZUbIz3Aj7zSSj83HjymjMTbuM4yOGQCvuK5wj+4Mx7g2cIpvCycBqHNqu387lAlkl/g28E7q&#10;psDsHN4Zi899iZn7guAT2xcOKz4UMH8Ep+iOAuWe+CIqELufrlfXlE0om2aaadpMKJv2VswWwPbU&#10;VLO3bF1dnUA4H0XIlQj5IZ5ZbmJ/5gos2Tkdo+L7w21JZwFhRyUXAaRzkkTHKYStgFmA7JzWHg7y&#10;SjmmtjeUYsgpRaJakXNyJ0NJnZVckroaSuym5MZIWKSh7CLpG2qjxN+cpCHgm9QLXvHd4RHWCyl3&#10;fkXUuZ8RFDNE8vGRGujlFtENvnG98VPq12r0NQd5lahrysad2A1QNuqN/QSUaaaZ9vcwE8qmvRXT&#10;EPkzvY6xy1p3W9MI5cyaxxJRFiDHch+7rqzDj8vHYMzSEfCN6AU/kVtce7iLCGVGsM6pRoRMKFP/&#10;bih7JHcQKLeGd0IPuEZ1gnfEx9iUF4EV95ZibPxw2daHcE1vAdfwrvCM7oHgTb/gcuUJBWVGyyaU&#10;TTPNNJoJZdPeitkC2J5eZdXVDZNJ8n1FRYWCsbZMiY6vWo4j9XIwvknzg3dUTwTG94VPemf1IAin&#10;lBYCYVFaK7ikCSwFvISyc5JAN7GDgNSQ7p5uLGf5TUlAbcjozta3QvGaMdUYys7s+hZ5pHSCS0I7&#10;uEV1heOyDhgTPxQHK1dgw4NYTIhzq5/Ry3tpbwRG9EfGoVjcr7kCThxSbilv6KdmmUXGJJvGQx3N&#10;aTZNM+3vYyaUTXsrZg/EtnqVlZfzSUmGcYCXLaRpdyxnkXoqDBNi3eC/dAgC4vrAlxNxSHTKGbhc&#10;UlsKjFsKlAWSAmYVJQs8CWRHPs3p3wxlt6QO8EztDKewjgrKMzYG4LRlE1beDMPnMa4KyB4JrREQ&#10;3g9fpIzA/ltb8NRyS0G5Uv5MKJtmmmk0E8qmvRWzB2JbvcpsIUwo63UqKyvx/PlzRJ39BVNXBcAz&#10;ojd8ovuq245GRLbCkPh/wH1FazhlNIOjyIlPZyKgBZLOAlG3+G5KHpwsROSuVQ9ZTqnJiT6Mbmjj&#10;dqmWkg7TkjTTP1TS62koO6tbqygDyrye7LeyB5xCO8M9qjtCT/yA65b9SDi9EGPCnNXDKPhQignR&#10;IzB741jcLbmCPMtTAS+Hd9XW33/dAGXjj2POjXHnpplm2t/BTCib9lasMYQbq6nGZQlovd6zZ8/w&#10;+++/4/NEF4yOcYCHQNklhCOi28NveXcF5GGJHwiQP4JD+kcCZD6dqbkCsotEvh6JPSSSFglQ/51Q&#10;Hh7dCiPX9oZzWBc1a1fGrcW4azmK8EOzMHLJcPXoRu+otpiS5IZlB6ahAM/Bp0TVWGpMKJtmmmn1&#10;ZkLZtLdiGqJ/pkrkKtWhQqkeQnpSEAbKwqNK5KMU2ci1XMJ9gVrqpZkYFz1AQEgg/ufklfIPJYfE&#10;fkpDk/sruac0Uxob+SG+Xd4J3tO6YkH6GJwrO4ablouYvDEIbhGf4YvYfvCY2xq/pIzF0ccrkVf1&#10;XIpdrMpcVSYVYZ0UhZ+VrG+M4V8mlE0z7e9iJpRNeytmD8S2eiWU5T3hVK6Wy8fNmgNIO7oAX6c5&#10;CpQ/tQvKd6lXQXl0+AeYGNcCX/w2CGkHfsZty2WcKjqE8at94BDSDxNj+iJwSWeEbf4O18v3SDkL&#10;USbxspW9JpRNM800ZSaUTXsrZg/EtqqR+Jeqp7GGslU1QuZqSyVK8ESi5LtYfzMEX0U7wmVha4yK&#10;7WUXlO9SHqn/VHJI7q40NLWHkn6AxZjIDvBb0hK/JE3Agbsr8chyDWuuJWPU8kFwCuuCcSH98U28&#10;AzafS5Dy3ZDSVqC4rhAWaw/BH6FsVIwe8GWaaab9PcyEsmlvxeyB2FY1gluqnsLWFw2jipoygU+N&#10;AvLuC6vx43J/jF76GXzCOsNXoGYPlO9Sr4Ly+Jgu8F7YDLE75+BK8T6JlM9j0fZZCEjpD09pVPj/&#10;1hPB2z7Hpbx9KLTcVlAutRQ3gNiEsmmmmSZmQtm0t2L2QGyretg0Uq2QiCpDLvItT7D7Xip+SBoN&#10;t+AOCIgUmKV0hlN4c7ugfJdySW2uNCK1raE0zqfdBh681UkUIJHwyNAB2HR5De5aruNk5S5MTRsD&#10;74Q2SmPmDse6s+HIsTySpkkWyi21xq1OjRon9bdGWX/QVWWaaab9PcyEsmlvxeyB2Fb1dNEQsqpG&#10;0EQRyqfuHML8tVMwLtgR3su6wj+iJ3wSOyjZA+W71Kug7LmgN2ZuCMKZ/ON4KJHwpgcp+CLWFy6R&#10;zeAe0wK/pIzHyayNCsj5lqcora2qh3KdzdOvTCibZtrf20wom/ZWzB6IbVU/oMsKH06awb8S5Chd&#10;rTiImL1zERTZH4ER/RCQ1g0ece3hnNgcfqv+81B2SG1jKL25kkvqR0p8AAYVGOKBjGuJuGW5h/OV&#10;lxG871uMjXKCR/g/EJjQEptPZOBx1TWUS/OjSP40g2sq5T/bxop1ms2GL0wzzbS/k5lQNu2tmD0Q&#10;2+rPoZytlPF7CH5IHAf3hV3hu6w3/FK6wD22HRziP4RHWmu7oHyXehWUJ6d8juMVByRKfoa9Tw/i&#10;iwQPBIUNh3fUh/hiVWdczTkhEfIjQbLxx2qolmopLZY3JpRNM800q5lQNu2tmD0Q2wqMCCu4oDBI&#10;WJNb+0zdFvTcchV77q1CYPinSp7xnZVcUwTEIqfUFkr2QPku1T+2BZxXdoWzgHhE4gcIWt4O3kmS&#10;r+DuGBX7GRLOJuCK5QquS3kW7l4gkHZH4LKB8FzQAitvTEcx8qXxkY8yS426KaxGQFwrdVHfP833&#10;lG61WORLJf29aaaZ9ncwE8qmvRWzB2JbSVBsiG8lRCxGrsSLBTiZsx3Ltv783kN5eFoHOAmUCeTh&#10;Cf+Ab2pLuMX+E/6R/fHj1kDsy9+P25bb2P5sG2au/wmjI4bAaXY3zFg9BEdLwxWQS6S85RL9mlA2&#10;zTTT/sxMKJv2VsweiG2lgCwRcpWEzGV1pSiwPMT9mguIOPk9AsMG2MBYP3pRP+yB7+U7O6B8l3Jc&#10;3g3D0zvDOa4Z3JNaYlR0F/iGtMG05CAsvxiGOxIlX7Wcx+LD3+KrNA/4L+oL9zndsfZkJJ5bLkqp&#10;S0SlqJa6oGqFt2o8Vz10dXe1tZ9ff6+/Ns000/4WZkLZtLdi9kBsqxo+BErgQiATzAWWBzhweyMm&#10;p7vBY2Hv9x7Kw1I74bPEtnBLbAG/5e0VlEdGdsLiXT/gVNkO3LNclyh5A75e6QufkE8RENwPP670&#10;w5ns7ci33JQys9xlCsiMhdUU1yaUTTPNtEZmQtm0t2L2QGyrKgkNyZZiNdo6D5dq92HJju/gHNYB&#10;vgk94ZLSSskx1ZBzSjsl1yQBNWUHlO9Sw9O6YFBCO3jHdkBAYmeMW/wpZiS5Y+vlVciVqP9s3U4s&#10;PfA9xiZ3xZBf/zcmhg7BtjuheFZcDLZHLAJki7xrqBPWWQN7jYvu+sK7iF3alLU32zTTTPt7mAll&#10;096K2QLYnjRjSpGPJ+X3sOZKBL6M9MCw4JYISu373kPZZWVPDE3pBK+Y9vCIbIOJywYhev80XC4+&#10;gTzLI6y9E4WvU/3gF9UOQ+f+H8xeNRI3LTukEUIU0/g/gWuYVIkhvlffmFA2zTTTTCib9pbMHoht&#10;pScJybc8xrHbu/DjulEICBkA1/i26pGIjmnNlRzSWio5J3dUco/vqWQPlO9SThndMFyg7B/VTWle&#10;6kT8/mgNMiVKvpR1CnO3jcXn0YPhEf6/MHFFG2y4tAhPLYdRI0A1HhVdZtWL/dHG4yb4Wf9OeIs0&#10;lPUAOdNMM+1vYSaUTXsrZg/EtqqQP0I5y3IXaw8nY2ToIIwKH4ygNb0xPLzZew/lQfHtMDixA0bG&#10;9cT4tE+QsncunlnOIMfyFGuPpGNsxGcYG/kZXEL+Xyw5NQJXqzbjoWW/gnIpn8NhQtk000xrgplQ&#10;Nq1ppllS399qHZBk/aJWfiOAajlGqdFyltpyAdh9ZEuUvCdvNQKXDYdLZFeMWfEZ+oX8A96resAh&#10;taOSU4oh9ySJoEVeiS2V7IHydeTMwWMiF6vcktopuScacoxuoV69UjvAM6U93JLbwJ3LpVKtMTF6&#10;AD4P/wQBS4Zh1sYvcazqoJpOc3NWCiavDMSoyL7wWdwVs1J8sP9+NMrqcjicjf31qle6QuqBMvoL&#10;alhjSvXTatbXl0HjGutfpSxNvanxir4h/ae31Fh6uSqrKpX+06bvEJPMGKqvL30cWqW/ty6n19OH&#10;r67u+nT0D/ULWKXTqf/iP2z1+XnR9N7Uc8jrHqlqqQuKgyqpNzVdC3+U/quxqtqq9+v4+SuZCWXT&#10;mmbaadU7B+0IjS8kGDbUeDmLnJB1FXgiETIhFntmPoLCHOEZ2xOeEnU6CAhd0zr/x6HsmdwB3rJ9&#10;QtkjmdeyOYsY75VuBZfkVgaQF3XH1ykB2Hg/ATctl3Gi9giWHJuJwCgn+IX0wLjY/oje9Q3OF64S&#10;t8SpNIuM4NeE8hubCWWrGpnemyaU/3vMhLJpTTPttOqdg3aEhtVDWc5Uqk48X20tB3gxVCwTIF/B&#10;0fztmJzhiVFRQ+CT1B0jQlvDb41EyYmtBcicyrI9nJIFyuy2JjBFnkktleyB9nX0BygLeCn3pPZK&#10;vhldBcqd4MHPBLVqFMhrsryKRi0dKFD+BGFHfsJ9ywncs5xG0uUl+CLZHV5LPoXvgn74ed1o7L+5&#10;HM8t58U9WZ8fzSqq4UutkkZefYVxBhFKezl5S+nltIt7U5Nmk/WvfhN/Iv1nNBo4GsC4ies/bI0z&#10;quqE0v37Wtbv/7B8I2v8e73kP0rKbohlfw/K/wpr2G/Gwz4b/72pvVBFdvXi9hvLtKabCWXTmmav&#10;CeVa3gJVwxPSuE5633IR8b8vhU/IJwiKHCzRb3c4RbaDz+puGJHQ6j8OZQLZLaEdXOJaG5FzCiNm&#10;+U2A7JHSDkFLBuD75f7Ym7MczwS6+4vXYca6z+EbMlDKNBBjw4Yi9sTPuFt1HIWWW+LGSwURJQYn&#10;TCi/uTXOqKoTyoQyrWG/GRBs/Pem9kIV2dWL228s05puJpRNa5pZfZ2cYYbqnaBh6jkK8ju7Bjlb&#10;le4+q0aBuLRCnLFswdTlvvAK7wbfqJ5wi28Nn7SOcEhqIRBuCcfUdkrOyZ2U3ASUlEdSKyV7oH0d&#10;aRi7Jmu1VdLd2J4pHeESL9/FtYNXcmf4JHeBW1wHuEZLHuI6Yny4F1ZeicYDy1FctuxE2PEpGBP9&#10;KfyC+yEw5FPMW/Uddt9dh2IpawmKpOSVqKjjoC2jnurbNFI/yufr+vwTKGvTX7+x6XT/Vf3HzToA&#10;TmpWSbf+/pBX6/d6ucbr/UH6OLbCVz8QpD59SVTtsP+saeT9qenys+j29MZm3YDezuvKtCabCWXT&#10;mmb65K4/yf4I5VrxadWiGnmvr21Vco7ruiysuh2CoLDB8I/pLVDuAZfYlghY0RWDY/4JZ3Vv8n8W&#10;yj5pXVSE7JHYET6pXSWS7ySRfGs4R7aBd2IX/LphKi7WHZQo+RTW3wvD1BXO8F3aE36L+2F89HCs&#10;u5CES2VHFZCpsppSgTJ7CUwovx0zoWxC+e9hJpRNa5rpk7v+JNNOrOG7OvlYUV2HKlmO00pyvue8&#10;urt4WnYV325yhV90L3jFtYdPQke4JjaDe3JziZKbwVHklNJWyUWATDVAubWSPdC+jtwIYAViA8oN&#10;kG6n5C1QdkuU7cUzSu4O75hucAltj4DY3pi8ZgTW316Oh5YbOFm1Gr9uHSsg7gXfRe0xbskghGyf&#10;jBsF15GFTHDqDyKgoqYaVXTuyJdqy22ovz+IFUdZP+v6fGEZ0ZuaTken/yrZbpv6T5tFalXJCs3G&#10;+Wuserha1+OuoNT8piL9e0NzySqr6XT0z/9ha+gKbgTnxvtL59d6etbrTa1xI0VvV0tv/89kWpPN&#10;hLJpTTN9cumTUJ/tNicmz9lyGyhXCJSzKm/gTu4ZuC7tiNFJn8A5vCX8k7vAI6UFhob/H/isbo8R&#10;CR/+x6HsntQRTrHyOaYDPBO6wDNKIueITpiwfBDmHAjEJctJPLLcRMbV3zA6fCBGhXaD98K2+CrC&#10;AdtuRwh68yU+LlRQ5tA2Atlw9fmotmS/6KBekFScCeVXmwllq0wo/7ebCWXTmmaNT0ILgSyynnSV&#10;5fKffF8pjo4+oFxglGd5imLLXSxK/xae8Z2UNGTdUj9SckltbiilnaEkgbLIVYBMuSe3UrIH2teR&#10;HjjWGMoubAiInOPbwSejGzxjJUKO7Aj/yD7wE/20KQDbs6MlSr6K7c9XY/oKD/gv7oOvovorRW36&#10;AQ9qjkp5a5SkTaKkfSOj5PpI2fjCqD9rRVrYtV1LlHNAFd+z9uQ3/pO3NZxxs0reiyN8E3HQHdPU&#10;VsdE1Z6SbVqfFlJXW4nqymphlSzIfOo8U29o9vJkq1eZpaJSsisZseaL7Rh+rBKxvmvkc7kUqVLV&#10;lbGMhb3S/IKDHFhcSn0nX1mrWRevUlaiqq3faQbpBezl+XX0KrO3zutI7VtbMe+iOmkh15TXyHEl&#10;jURRHRskjczed38wtY2XSfZBlVSqvFLsNVN50O9Na7KZUDataWY92RrEE1BkPfm1k6uwQrkEORI5&#10;ZiHbcg2zYia+91AeEd1attMJPgk94B7dBV6hPTE2cSBizvyAy5atOFN3EFEnFmFi3DD4LOyFUYu6&#10;Y/ZqDxy+uxyFUsZXQVkBghVjdVTWShTxS0M1Aufq6ipxkjWok+WrKyUF6zr2HPHrqJaZsm7bIpCy&#10;hbIh5lY+62xxWW6XX3GxNzR7ebLVK033KEheaivrUCVZ5mqEsa04iY1Kzpr/+vU0lFkWpiHLVQuw&#10;ymuqUFHLIYlWZnNRWa9KwF0hbZXKUlHJq/P/Kr3K7K3zOuI+q5OGV02lAJgFMA4+41XVic2y/4qp&#10;bfy56hty8mIrdkbUslJNa7KZUDatSab8m/HWMN39Zz3p+SNbxOUWAYt4vRzLfQHzcxx6tBJfLXWH&#10;W1IHJU7GoZTazKqWhjRAGz+AIkV+o/Tnf1EeahAXb4Pi7VDG4yApp9S2Sg6xbeGa2BEBiX3hGdUd&#10;vkv6YtaW0TictwLPLWeRcWcRvl7pgcCl/eEf3BdfLBqBFccXoMjyEBXIlCowbiDSvaO6WgxUl9dX&#10;F6MSilOJGNOClL0g48apKtTU1KCyslLBWTk3Or43EDs+Ob1Etewf4yarcvnE7ZXI+xL5rVR9p2+h&#10;IccYYBJefH1Ts5cnW73SmAcRl6Q0RJl7TtPCWN+QlKhW6k8goVLlegQxrylwDgvrjuELa4EXWcrk&#10;B46AoOobV+r3+s3azfPr6FVmbx1b6Yw0/t64cY6XSmTfyh9H/JfXlUmpyuWTvgOCNfWiqTRfw6zV&#10;Jmq4Wc6Q/mNtGjfxGceYMXkIa5OvpjXdTCib1iTTzqne7EC5upJPRHoRyon752LcbyPeeyh7pHSB&#10;e0pn+CX0gVt4V4yXiHjlnWDcsRzCxdodmLl1FEZGDYL3fImSl32KxWsn4UzuBgXkEjyRKng5lOUn&#10;VUeELUUoc74uDoarEKxUoli+K5V1DCjTaaouR0aEkpCtI/5XpKAsCVWJ09ZQJoirLIWyvRehXCOh&#10;cX0PNl9fz3/bNXt5stUrjZlR9WBUpYYygZxXw9ELtaxl9V2Z5L9CIkaVb65HKFtnVmMalLpYYGGJ&#10;q0TVKJTy5/OGNkuZpEWQNUCZXeT28vw6epXZW8dWxs7443IaymxGEI18pTSMK+XoKq2TUL+R6cZh&#10;U81abSJbIFP6j7N58fiS7VUWy3sDytVSnyaUX89MKJvWJLP6hAZrTB95W6OgXKZcQa7lHrIttzF7&#10;1ViMXjQYTsmdlDQMXVJbKLmmcCrL1nBL7KTkmtjFkHUAlu7etgfa15EHR1aLNJSdUlsrOQqQKc+0&#10;bvJ9Z3hG9oKXaMHOSbhi2Y1HllPIOLkEQYndRF3hObc3xkeNwK4LG6R8D6WsEpPUSRimGynW/l7t&#10;tLRzV3yQ/yrqOO0hY2QjNisTHFBFyFUqkffFKEClhVEGUzDWbeyMX1eccLFMHGS5bMWIyvlK5Vtl&#10;fNZOnPzSeX8bLtVenl5HNEKkXGqHKkG21F6OQPSxUoHsC77yO6paoZaYthrBTMmBaqljE4QYLpSa&#10;zpT/s+T1mVKe5Ym8PpUaylWqkl95KcZenl5HrzJ769jK9jyj9PcawoV1csxIecukbigeQ1SRKE/q&#10;qrG9LpR1I6hBPKYoA/+6vqtlq5XqWCqU7znwkXWYL2uY1lQzoWxak8zqCxrMDpTp9OjUqUJxklcL&#10;juObWA+MWzL0vYeya1InOMZJNB3RE5PWOWHTgygB8u84kbcJP6WMhU9Ue4xO7oGRSwZg1rrRuFFw&#10;TtxPFsprOZ2moOsVUK6ukc9SR3ShBCQdZmFdnjRenitpOBugLlbw5rJ056xaWwf9r4hP6aLrZPpF&#10;NXnIr3qKotpM2VaWkgEyOlNGjgJv2bDOe8lboLK9PL2ONEC08ydAn1TcwvWik7iUexRXC0/gRslp&#10;PKm8LbX4XC0jzRDV28D15YOKlOvU4AfOxkx4cKoXjnt4jDuVl3C95Cwu557EldxTuF90DTl1j2Q1&#10;Ay6N8/O6epXZW8dWL5xnIv09jz2qRJXHgHJOXRae1TwWHGYLDnPk/+eoquJYBaMOaVy3vm6aYC8C&#10;mXoRytKUQ34lG0r58lnqtea55CZXfimQ33JlDdOaaiaUTWuSaZ9Qb42hbHUYdOnFdRKBWO5j59WV&#10;GB8+DONCh8IhpbOSU2o7JZfUVkoakm6Jna3qqqQn93hbUPZMaKf0Ryi3UXJJ7AiH2HYYlTwQkZdn&#10;4KplL85Vb0PM7jmYGOwO3/jmSt+vCMSme1HiZjhJSKW65qr8GgdOqcFTRUr6BpYq8kBUUsGrnayf&#10;auSW5eLM3ZPYeXIbtpxYg51nN+L47QO4W3JNnGqREuNpgrSqrhaVAhLthP9VMS3+5ddm4+ydk9h9&#10;ciP2nd2CQxe2Yt+ZDbjx/Dzy657IErwAUS7OlVGpcZ22SEWYb2b28mQrHbn9marq2PipEHf/DA/z&#10;r+DgrRXIOBiMpVu+wvy14xC191uEbJ2EjAPBOJe5TS1XITiqrC1RXaioqhAol6HGIoCVPVcmv2fV&#10;3sLJrO3YdiUFC9ZPxcIN0xC8Tl7XfI3IDT9hw4lIXM8+gBLLLbt5fh29yuytYyspvCHruaa/1w+c&#10;0BHyndIb2H91N9aeWoktF9Zj162t2HVzC0pKShSYbe3PRmPbM94f8KJ4TFFGM/xW5jXsPrEdB85v&#10;x9HLu7H1yHJcfnRMfiOcn8oapjXVTCib1iSz+oIG48lMaSfBkMoK5byqHAXljEPhGBMy+C8BZY/U&#10;rnBO6Igp61yxvSQGzy3nsOluNKaE+mLMPEf4J7aAc+j/RdjBGXhgOaaAzNiW/pJ33bwOlO9n3sfy&#10;HWmYtexHfBs8CT+HT8fUBV8ifXcC7uTdVFDmcqqj20IgGRHNm4gxFKF8N+cmMrakYFbIt/h5yTTM&#10;WvoNps+bgP1nt+Jh4XVZQkPZokQHbNMJ/C+bvTzZqjGE/yDWd2kOzt46iPRNUZgRFojPZztgzMKB&#10;+Cp0BMYt+gyeP3XHN4u9sfVcHAotT2QNjny3PqWIoxBFtVK31QLmpxXXcPjqFixa/R3GznXBuGBn&#10;fLnMA5NCPDD2txGY+KszFqROwZHrayStG3bz/Dp6ldlbx1ZNgXJOXTYOXN+LxRkL8FXwBExZ+iVm&#10;xE7Fj/HfIj8/HxUV3JsN9jahvPXwRvy8+Af8GPwNZi6eii9/DEDG1iipuwcotjySNUxrqplQNq1p&#10;ZnUG2jsYg4LorulwrE5Dzm92oVFPBWpzNn4F98T2xpzSVsj+67IP26ZqcML/wH1VazinfIwhMV3g&#10;HNcFLiLv6P9BQMKH+FK++zy8PZafihUg38L+kkP4adPPcEvtB6fE3hg5xwM/p0zDqYeHxK1nSRlL&#10;UFyTp8qs7sXRfb1W56mrq6GbT8BcUyugy8ODkptYsnMyghYPgHt8K3gltoFrWgt4r2qLxScn44xl&#10;vTjZEvkTwOdI2hw5zEdg1pSjpqJEGkCsd26YQ2u4OSN9iteCbaW/NxIpxbW6fVi85Rs4RbeGZ7I0&#10;gqI7wSWyA1afiMYzyxXl6DkQjQnXSQJ6IJHe38aIbYk462UMZKsfoCZLUfKfISOb9bOJcknK6Dym&#10;Qzecu1qGGbbWYUVVNaprucUyyXWp7JMd2JMdjJk7/BEQ1RfDI3rAObYPHNN7wDGtO1xSZD+ndYD3&#10;sm5Y/eg35Fse4lntTSmPbFNV1zNJ+5EaLZ9nuYeoO0vhm+qOT1PbY/jq7nBY8RGGpX8Aj+jmcIts&#10;hnGLh+LX1Z/j8I1Dks9CScBAUQUe42HRWYHNZaUiOVay5ZXXUilpPymxxlgTLCUH8tXDVYs7zth5&#10;L0pXlLURoYbfqyH4WYb0DtXLo0CJ3ccc7rb9TgK+SwyAV1xbeMS0gXP8AIxe747Hz5+gWtLhJo1b&#10;wNj1Le8lL/rQpXS2JAdK2hr2qxyTlmL5hoPHSmTL+XJE52LZ+V/gFTkIzkktpYHbBoGhfTBra6D1&#10;aGGKpjXVTCib1jTTZ6vVG/wByvxNzlm22am7luOYtW6iRL3t4CoRqn3Qvo7+CNrX0dDEf8JtZSs4&#10;JvVSUHZP7K7kG/sBgpKaITC4BeZvdcTVypPSoLiBsN/DMTJiFFxT+sIhviemhI1F2rFoPKq+qaBs&#10;RLMCOkKHZddezeosdXU1FcrD4j+AY/JH+GaDO1LuzsGjkoeyDXF8ZCl9IKGsnk0tKVm7JSwW40aU&#10;/0YoV0oeaiUvhHJ+XR725izGb9u94Bf5Mfyj+sAzZYDk/1OMSO2GgTHtMELqcXhcS7gsbI/UW7Ok&#10;LXNPifyrYZrIlPw8l317Dfuur8dXW8fBNWY4BmV0UnJZ2xJu61phZKqAXdIas2gIfs4YhUPXD0o+&#10;C1FVxevKclznnUTi+oX4Zpk7Ji9xwabTMQrMFYIn9p3oSUcYk1MEsgllpmhaU82EsmlNM322Wr3B&#10;n0GZIKHO1+7GDyvHKCjzkYj2Qfs6sg/bpsqBA8sy2mBEgkRGnL0rtYc49W7wjWyDkXEdMWZZT2y5&#10;Px9ZEvUcy9+ICUk+cF0gjj+xP5yiemHxmnk4n3dCHHS+OKIcAWyhODFFrQYHSVnrSQ/04hhqiotV&#10;VHPoUS4eFt9A8K7JCFw8EK7xbcBnOA+K+wBDEj+Ee2x3fLFxBDZeSMcTAQjXq1ahl0CV00XSdVqM&#10;CUZqxckySG+chRdF58t9xHuCygTK+wXKU22g3BkuEbZQFsiTYrJJA8rMO1MwnLJRqgbp3zW8648H&#10;bfojMykyhgXxIofxZwxTkpxyVcKGr6IqOYbqFM4yca/4KsJOjsPIyM5wWtARQXGfwid6MDzCB8Av&#10;bjC8ogZg0nJnTEgZjokhDlh/KRS51Y9RwOhYtlnBogvQLJLWyawdmL/yW4wI+VjK3R8uqWykdcLA&#10;hc3hEtUZE2NGYEL0cExeGIBfk6Ziz/mdsrc5QvsZLuYcx7wNU/BVpBeCwgfi89hh+DFtDFJOLJKG&#10;w3M5NmzmOJcisf1UKw0o1pOBaMr4q6/PRrD+Yz0bexCCPiU2XHTjhZKtUsZlhzKBcqJAOdAK5dZw&#10;SegvUHbFo+ybqtHAceflFh67bExVolIaejXyp5tezAH/Ggpi3SH6bY1svEYKZr1cY4zzLkTY2Tnw&#10;CR8K18SW8Exth8BlfTF7y0i1Fcq0ppsJZdOaZtZzU7v6P0DZeg6zy7VUTtQDuasxLTVQAVlFy3ZB&#10;+zqyD9umyimtlai1ArJjUkf4pfeCG2cYW9YSgbEdEbwzCLcsG3DdcgjB26YjMNwJ/mEOcIvtC9+U&#10;gdhwdgUyLQ+lZPnItjxFmaVEHJs4KKkTC2csMqqlvp60S20qlNlocEyTSC+qC9xiumHByh+x/+4m&#10;lJTzPk/ZRo1EJnXyvlZAViXbrq4UH043amxSb/6PetdQth4I2qyHh/76pVAmZPgqYhROKPO2s9P3&#10;D+OHTSPgH94RvhEfY5RA2WlJXwTED8fsg19h6dnvseL+QqTc+BUpx+biZN46BXMN5dIi5vQZSivv&#10;YfOlZEwNG4mhwT3gLjAnlIfFd8H4dUMw6+hIpF+ah7U3F2PTmWTsurwS13OuWLHzTD6vR9DC4Qha&#10;NBw+wX0wNnoIJoa6IWzXj8iqeiTbtJnjnFVYIeUQcHHrfxUo67/6gui7CviR+8aE8r/dTCib1jSz&#10;Oku6S+rPoMyuPkbKG+/GYXKiz/sD5dT2cKQSm8EttRX8U7vCJbIVPMW5fpHsjJ3PUvDcch4rb8yF&#10;98KuGJ8wAOPi+sNDnP+8fV/hau4VKVmBlI0d0PnKjVHVFVIfLLtRLfX1YEzQ0XD/Ji801lXSdWbj&#10;kUR+C3ZPgf+Sz+CU0BEuAscRaW3gmCF1xcFw8t2o6EH4ZcdYHHiyUsB0RdLSM2+Voay6AFU17PSl&#10;0xbfXEPnrny6jQxn3+BkjWui12oPCJSnCZTb2EC5YwOUWa5aOlz5V8n1jXKofW9P1vJq6e2ywWA0&#10;Ggxoq5CeEiBT7NilNHxU3dVDmV2qefJVPu5VnsFmAaRvYme4R7eDX4Q0ksL7YGKUN+J+X4TLxcdw&#10;r/Y88iy3kWO5iaxSdiVnqsRqpAHDPLH3twjPcS3nDEL3/oBxyxzhFdEdXpHdERgzAN+s88Th5ztw&#10;peqk7GM2Ko0r+oU1vNc3V9Irwh3LZay9noYxcU4YHesIlyXd4RHaC0FLRyD0wExkVvH+5pyGeiE4&#10;2Q5imSQPGsaN/3STRjeetHQyWpy3jPojlHkOEshs6FQJlJMEyiMFytLYi2klUO6LMRuc8CD3nPz+&#10;VFbh/de8ZaxY0uXIdJ7H0nCw7q/62WLqxe9Exm4zts1X6/Z5tz3HfUec/g1+YSOkodsK3intERTS&#10;D79uHim/Ev3cuaY11Uwom9Y0095BnWB2oMzfxPlw8gsO9Eq/uBRfxnka3dfvAZQdU9rBQeSU1FxB&#10;2YfPSw5vKeAdjsWHp+KiZbdEyQcxd1sQHH5ujfGJAyVa7oXAqEHY8Dxa8MBua8YEnHSCt+cYUK7j&#10;0GpWgVEtqg6o14XykOQWGJrSEu4pEikLmD2Ce0lk+Cmi9/6Cs8XbZUsGlBk9VltKUW2NwLjpyqpq&#10;cagEoq3eDygbtSQV8yoo08mz/phmNTFhQPlK/mHEbVsgUW1beMV2gGtwN3iF9kbYgdm4bDmMfMsD&#10;NVFNmeWxUo2AkVLbqJN6t+axBFk4dms3pqcEwm/+Z/CN7gW3ZZ0xLmUYEq7/gnsC3WcCdQKZYhTP&#10;YV2877aQd/pa7mLvs834dm0QxsQ6IZDXapOHYHKCD4J3fSd5yBJkSiSr64Xw4unBcsn2GzD84t97&#10;C2V9bZv3/FEmlN+ZmVA2rWmmvYM6wf4cyuy6JpTjT/6GL2LcDSC/D9eUkzspuSb+Ex4pH8Enur1E&#10;Sm0xe/P3OFCwA+csx5FwPgLjEnvCe1k7jI3uitERnbB403Rcqz4gbodTSJRKydhpTdDQeZJC8s9a&#10;diV+EOlbcdhdSIGDp8p4W9JzPC65jHl7p8AnZCBGJHSFU3J3DBNHNiSpHZyTOkp+pcEQ0QYO4a0x&#10;YXV/LDgxEtcyTyGn7r6sz0E9FLvPy1Xt19Bp6u3X54MZo2S7lNWrXqs9iMWbpwuU2wqUpQGgoXwy&#10;SqB0WZWqhiOuJI26SuLcKIcewFR/HBiHwR+kl+MQNGM2Zk6CIulpiFgjL3aTU/XpaWfPbVRxcFCW&#10;lDEHxzM3Y87yyXCKbwPvjC5wWtQZI+M+xd7bqwXId2STcrxZCoRLsjLnw2Q+JK3acnkj26vh07HE&#10;HlvuY8P1NRgdMxgu87tiZHwXeIe3w8yVgThdthZFljK1jy3SdqmW3cV2CfNVI/VMcfavZ1WPsOVy&#10;Or6LHo9RS4ZhQrgLkg8twYXiA7InjFm068tplRqzpXaSVdby6t3T0Flt/Um+o3Q9arGclLXXuD59&#10;9ilQegDd9jvJAuUgeMe1gmdMSzn3eguUHXAv77zk7pksyd6ebEmL5680jHjs0HT+GufTKvUdt6m3&#10;bV2Opead9RGn5ykoc+Cit5xvowTKczeNlEWNI8G0ppsJZdOaZtaTVJ+Nf4AyvxbnwY4/Qjn6+BxM&#10;VFAWKL4HUB6R1EmJUHZL+lABOSCuI6JPhOCJ5RZOVB/ExIRRcPztI3ye1BujBFSTU/tg07U4NZKc&#10;DjvfwgaH0fIvLC1BebV4KCl6RSk9pVH+fxXKbqt7wDGdXdcd4JTYAR6SN3eRd2wn+ApAth5fietZ&#10;p6Vm8yWNApTWcgrDEl37Dduvz4d8+5+AshCF4gAn6l+BsqWSNZYp5cvBocfrMCNuDAaHfwTv5V3g&#10;uqQbJqQPx6nMnci23EBxZZasUiLblrLqfElaFsm7Sot5FrttuYY1l1cKlAfBbWF3jEvthaD4rliw&#10;ZaLs332SAqNNWVnyWCO7q5odC5Iegcz5wwolCiaY8yRiPnB/A/ZlLseOR8m4WX0CmZK2cbeurGRU&#10;cz24uHlCVuWLspb3vYeyVSaU372ZUDataaY8Bt8YZ2NjKCtHIc6DQCaYV14NxbgIZ3gkC2CSGf3Z&#10;A+3ryD5smyrn1O4YHNse/mnt4JXYEh6L2mLBvgAcLzuE83UnMX3DZAREeWJUcg8ECiiDFnXCst1B&#10;uJ9/TqKoB+KLjFubdPeiFFVJO1f9hu7VkIBMVF9PfJxeCbuvn+JhyQX8emASvCIGwCGhOxwSe8An&#10;/RMErvoM846PQ1Dqp3CP7iDAbA/fDIFzUhtMjvDH6vNREvFdUffZFgjcOf9zrWyDt6DV2x8yZvWe&#10;Vl2rPSxQ/k6g3A6eSd3gFmVAee2pGAUXXofV12It1QLHKnYj0/VyhrEqaQyUibjfZRGhR02FbIPb&#10;szruOoGjRcRhQ/zfGMZVhVpFOaOjlp22Rl3KNuS/ag1kgaF8rcTyZVseYceT5fgmOQgOfOZ1egc4&#10;LumIrzc443LBHhRYbqKygvMqS35YBcZdOkY6nNNUQlTOw1xWVyBQvoylR+fBI7I7vKJ7wDumDTyj&#10;WiHq4HRplB2R5QgPaYToW5KZH0mWN2yVV0kkboynki/KpCySpuStVI6LChXRs2Fg/Kl6EOnTxbhr&#10;XwrIKmM5WWh5X1VeIbDjGlIXtezK1xdEJB+8dYm/sV6tqpQGShVyVU+ytO3qGw2sxbJK3vFgEdVh&#10;+21CeZQNlHth7IbhuJd7U6qmQMooR4uFl0GsSUs51R12zKzkrVLySLH4zKpxFLMWOJqBlx1Y3w23&#10;RHGcRY78RV36FU7BfeAQ9U/4pguUl/YRKAeqErFZZlrTzYSyaU0z7WXUqWoHyjzvlPNgR14RVlxZ&#10;hnHhTu8NlIdK1OmQ1FUB2SHsfzAh8ROsf/QrztWexKb7azEuKRC+4W7wjekE76j2+CZhIDbcnIVC&#10;y31xRk/EHf17oewc1x0zjgRiY+EyTN/pqYDsJvnwW94JTrHNMS7YDT+lTsCW8+nqXtsyidxy6x6j&#10;pJpPeaK3t9ofMmbsL60/gzIjZUKZURef68w0aiurUFnHa5mMIhkHGmCud7KSvIKyPjZkEwQyQUvc&#10;aCgTBJUVAoIaPtLPALMOtuSDQE5eGWTmS91ar9EbUH4o+yYZE2O8MSypNUaktIGTQHn6Vg/clMZU&#10;oUC5RgCpKMcqoHhICi8sNbIPRIzjOEb4guV3LDo4B94CZL/4jxGY1BH+Ce0Rc3gG7lsOyDIGlBVr&#10;rFDmw5WII3amq3Qp9SNr44lAmQ/BeCiNtseypvGn60JXyQtQpnTBuWtE1XVSNzXlKCwvkKi/COXV&#10;5QrKevcRmOy4yK95JLnIVFBWwa2oStKrkgaSArP8/yZQ5kh7pqm3yyyW1dShoLoM+QJ945lPLGEB&#10;aiz5Ir4aQM6WRknMld/gEToALnKs+kjDd+Ti3pizIUDSMSPl1zUTyqY1zayOwDhd/7z7mkNjiuRk&#10;zbgUgrHvEZSHxMlrRg94hHWCy9J2CNv3Da5bduD38m2Yu+0biUwZnQ6Ac1hneIjjjtz2A66X75Gi&#10;ScFqBcdWZ/VHCYRsJZVgSMPZwLjy5UW14sgf437pOfxyeALco/rCKb47nAXMHks/RsiJb/HQchwb&#10;b0Zixmo/BIT0h09cL3hEdYNfZF+4LemOaen+2PYkQYB1C/kSMReLU6yQeKV+O5InJavpfFhdMK7V&#10;HBEofw8nAb5nUncbKEcqKJNGaoCUlKW2gvERH8NXglyBD8WHPfBhEIxAqVrx5lXiuK3JG8eBjQ+m&#10;U+ZNUOyO5nzUzC8fApEjjQo+68kakKp1OVcGkV8u239uuYFHlitY/SgU41OdBcqtMJxTpEZ1xMyD&#10;3rhh2YUcyxlZOlvWyalvFLKrlZDnk7A4uYtqVEmdn5d9vUTq1z2uC5wi2ws8Wgs8OiP2wve4Z9kn&#10;Ubc0cKRsVez2Zv1JOlXFxnsLQ1ZrBG6pkChRGi3V0riqEjBzhrAqKZtubKg6EDE7VKmsSPG7ugop&#10;XRWjTJbSqL8SWZeD0IosTOuJvH8q9cKnVPFhIZmqfIySS2Vf50sjpJz54iYkXyVlAuJqDtjirXac&#10;FpVQTsF3CaMVlL0Eym4ayjn35fdSyZOsIySW3avEumLdMdvsXOB0MGyGFFn/ciVvmZanyJJ6zJI8&#10;5FkuybF3Xur+itTZDfntnlLItRnwSOgHlxTe3dAC/sE98csGP2utMHXTmmomlE1rmtHRKmdLr2sH&#10;yvxNndQlKKzNFygvtYmUOwgY7YH2dfRH0L6OnFK7wTGlK9xCO2LSmqHY+ywOty27kX4lDEGhTgrI&#10;blH94RTaCZ+vGoLdNxLF+VyQopEUEo1Yndgf9Xag7BP2CX7dO0Gi4FMSuR3FhvuhmJLqBs9o+S22&#10;J0bFD4RP+McIWDIIP60dg6OPtqr5xenYn5Xcky1aR0nTWzNjVmsqlNec4ujry7KMFcoEUTWj3CLk&#10;FD3Giax9OPp0F0482I8TDw/g2pMLyK7kgwYEu8YNzYb0pqzGzutKgcDdoos49+gwTj04ghP3DuLI&#10;jeO4XXBXAYZPpNLrF0jEeP3edRx8uBn7729C+NmfMC7ZEQ6pbZU8Y7tg2k5n7LgbhRMFq3D+9kFc&#10;vHsYzx9noYbXwKWq+SAoQvl50SOcvr8LZx/uwaacGMzaPQ6usZ3gGNEOzjECrZQOWHRoIvaVJuDo&#10;rR2Srz24cuUGSoql/FKOGmt3uoIyA/JsC25fPodbovO3duPyvf04e2sfcipvS9ZfAeUqZky+kBLX&#10;1JYhr/opHhXcxrnHR3Dw6jasOhyPVYfisOZQAjb9noqDF7fgytPfkVt1X9bIkTp6II2L+xJRM4KV&#10;TUi+OIbNQOjbgTKzmF9dimILjyoCOR9XSy/hyKODyDgdj+Wi9SdDse7EMmw6EYM9l9Kw79lWnCg8&#10;gFm/T4R7fD+4qye/NUPgkl6Ys8lfjk/2ijB105pqJpRNa5rRoSinImeuckCNoGx1RgrKdflYfmUZ&#10;xke6qCjZPYlgtAfa19EfQfs6cl/RHZ9GNkdA2HDEX1yIm7XHcOjxWvy4wRO+S7rBgw/MiGkNj5jB&#10;+O3kd7hTdFdFcvKfESXRC9qoAcQCYJFGccP3htPTUlAulOQEynfLzuHno2PgFtNTICENhbhuGBs8&#10;FAs2fCXR0l1xZE/wrO6aOOg4TE0eC78FDnCTMnimd4JbeFe4hnXBwq1TcaZ8u7jZTImg+IhBRoZl&#10;qGVeZINEMXeJ7m7Xdq3mGBZv+kGg3OEFKK8/G4vHEgGxy72WM4dZR/iU1+Ti4vXfMX1DACat8MD0&#10;9CD8uGocYrYswOmne8ThGs9hNg6OBihpq5G64pSZUce+x49rAjB9eSBmrAjCrJVTsfF6ujj+TFk7&#10;T3JeJEdTMS4IpOI3LMWM5f6ynZEYu/YTuMZIZJvWAY5yHLjIPvJJ7YRvVg3HtNUj8H38aMxM/hzH&#10;bx+XmDJbdhWBUq4iuz1XNmLu8vH4KWEkpqz5DIFS186x7eGT3gPuK3tI5C11kNoT47cMw7R0V0yX&#10;8oWv+B7nH26VejBuQdPl4eC6hwU3Ebl5NuanTcX0JB/MzAjCz0njselirPxuTKepzxM9QEsPdOMz&#10;mkslf5yT+2L+Uay7GY+YY/Px7boAeC79BJ4RH8MjvDe8QnupXpEvk0dgzvZRSD77MzbdC5Fo9IQc&#10;O5fUYcTL5+XS8jDORE5rWyxpvwhln9jWCsruhPL6Ebifc0fVMRFZXkeES/64vrRiKP187zw5lp5I&#10;RH68aAuWX4rArO3jMSHZBe4xfeAR2xeBUT0QGNkdYyM+xaTE4Zi6fhRm7voSo7cPwdDEjnBZ/pE0&#10;nj6Qhu7H+JXTbFqn9DSt6WZC2bSmmdXZKMcr+jMo84oyZ/VafT1C3RLlmdLxvRh97ZLRFZ+EfYRv&#10;14zCgdJ1uFpxEDF752J0VD8ERfSBa2IHjIhujUmbR2JdYaJgIl9KIUQmlFnMfzOUR/42EOG7vxPH&#10;+Fj0RD1Z53bRKSSeDsHoEHeMEAfrINGPe0Q3BebPQ50VmM8/OSI1zm5Ow6nW1NUqML8ulDeci8cD&#10;yxlZskKKJwXmKGmBcml1Ng4c3YZRcUPhvqQPfBcMQkDwEPwU9SUO3NzQCMoibrRhc6iWKJMPl/ht&#10;2wSMDPkUXvM/hc/CgRi9yAMpJyIUlDlLGoHMRsXJO3sxO3waPOf2hv+i/nDjvckCZefUDnBIagPX&#10;OENeS6Sxt6gdRs0dgQnBbthxZgcy69gVzEeFVCJX6m/jyQyMXzgCAT/3h0doW7iHtFFQ9k7tLvDo&#10;hiHxbTEkrDWGhrdBgJTNf/HHmBU6BidurZecM0wWSXnYEcDZsO5kX8EPkeMwfq4b3Gf2RNDCzzB6&#10;rgNWSuT451BmVzcv6hDIT3D04Q6Eb/wNk2L9MT7CE37hA+H4Ww/4xnwCP0qATDB7L+4Jv5De+Dxi&#10;ECYljMCaw4twvWCHpGQcSuXS0Cmt4jV+2a6FN+u9GZRZ99wHt8suYPuFNfhl3WSMWuoMt0V94Lmk&#10;H1yje8M1qjd8QzvDO6QT/IJ7Sp31hk/kEATEjJD67IHBcXKer2gmjZ1/YHR4X8zbMUqiel68MO11&#10;zISyaU0zq7N5FZR5rybBvP52DCbFe8ErpdN78ZQoJ4m0XJZ3QvyZKJyznMSua+vwU+wUjIxohzEx&#10;nTAi8QN4LG+J0KtLcJpRiRSHA3EVbwpE+l4VdmVS1khSdw9rKGtua6dcX2+sKkmwUKB8p/wcZh4L&#10;EiB3l+iji9Lns4chaddsWagYdTV5sgqngijBhdzziN8VD/e1bTA0+QOBigBJonrfJZ8gIGQAErYv&#10;xe3Ss8rhqodkCEz5uEc6Qu4pvto6RQPKP9pAuYsVynEKysQPoVzLUURSvgo+DOLwZoxd95k4+G4I&#10;iO4v+gTfxY/C/kcrZX9ny3afy3rsiBaxzJTUAVUtmSivqEXw6UCMTOkKr+gu8I7pCv+wAYi7OFsi&#10;2psC0NuSBq+jPsW551swO/5z+CzthMDw7nBPbQbvjJZwkX04Iq41PJLbwCetPTw5+YloXOxwiSpd&#10;sOJsOu5abiFHAE9lW+5gw+UUTAwfgnFST6PkGAyKk+MooSMcY9tigDTCBsmxOSy1PYbJsREgUbNv&#10;fDvMSnHCqZxYKcJz2QfPVCVysPk9y1kcrduCwIzP4BH/MYYLyDl/un/Yp1h1f6nU/HOl+v1trQ7r&#10;6YL7lgvYcj8dP2z8XMA2FEMFbMNDu8ApvTP8NvRF/7gPMCi5GRzSpfElckxsjhHxH8E1vgU8klrj&#10;O2mEZRyYiTtZD+XIIFoFyjVlKK3LVQ2GUtko76hugLIcJ9HSiIvvraD8IPe6rJerlqqwFMiuMYaG&#10;Vcu6VIkcl9czjyP52G/4Ns4Pros7wmlRe9nnHTByZS84Le8Axww2aForBcR3hV9sZzhH98II2U+D&#10;U9tgkHzvurYZBiX9bwSF98G8nQJliZRNKL+emVA2rWmmnY3Vy/wByvxNnLEx1rQcm+7FY0qiD7xS&#10;O8GZ0Y1d0L6O7MO2qXLO6IjxewZjd842BeX4XSH4atFIjI7uiICwthie8A+M2doVG4rX4IblskQ1&#10;UFJQzmT5rPo3QfnL35wQvel7gWGuLFgkq7Aei/HU8hRXi6/gq6P94bleIhHOaZwkwAodCL8l/TEr&#10;ZgqSd4WKU+b0poSyOOx/AcrrzsTioYCHe5DRcmWpNEukfBzyc+j3HQKg3hghDRjfiL4KzDMSRuHw&#10;0zUKyhyc9HIo12DeMW94S5TqEdkJvrECd4Fy/MU5AmUOFrouYGYk9xSnn2zEHIHyyIju0liS6Czl&#10;Q5HAKaU9hka3gFtiK3intYN7pABHNCZqiNKaSysl//cUkJ8iSz3MY5VE/+NDB2FixBD4R7VUYPZM&#10;7aLAPDi1M4Yv7w4HOS6GpMj3Ma3gIcvMTHLAyewYKcJzKc2T+v13SxpqGsp+qZ/COaaDgrLbwp5I&#10;uT5PAVlB2QphqUZD1s87pAEze903EmUOwqhoJwQuHwxHKWP/SAFxquyLjV3hu7UHArf1gM/GzvDI&#10;aAPHpOYKyu5S5nGz++GnKHes37MZjwo5I5cBZt5DzQ77N4XyvcJz2Hg4GV9HecH3l/6yn3vi81Qp&#10;a3pXcJ50l1Wd4SoKXNkRY9Z1w6R1A/Hlmk/hnz4IHomfYEiqnEMCbbd1zTEw4X8hMOxjgXKQROXM&#10;p2mvYyaUTWuiGe5dD2ix+twGJ8QLXbIIT/DSqhxcrdmDKZEecI/uBL+kHuJUpRVNSaRjyArMpA5W&#10;dbTK+tkGqJS3RA6Up7TQKbfYT5R4ywflntEWDgmyzMqW8BGNiPqnROgt4JfyMUaEtsO3IWOw+8oq&#10;AfJWLL8XjJHreisn7xXbCSNTe2LML4Ow+VwEqhQUSxRzWUDtWxu6pf81qRFIleWSciEelN3FvP1T&#10;4CNg8khsKZFva4m4emPOzpHye5W42TI1578CgppeqgIn7p/FkoxQ+P7WD4GLBsA3qRmcwv8PnOL/&#10;B+M2dcbyh4txwrJBkFSoxH2hbnNhyE++WvNxreaQQPk7uIij9U7uBI+YdgLmNlhzaimeW05Lu4Ot&#10;kBJZQfZxrTFK+ODJ3fBf3Q0jYlsgIKEvPAUmM5LG4XjOZoEyGwP5UlWaxMa2jBtoquSvGMU1uVh4&#10;6GsERIqTl22NjGuP0UuGI+X0QkmdnaaqQ1a2XYJHT5/gwKGD0tBYjvhtqfhpmweCYj/GoNj/gdty&#10;Aefizpiy0gEZe8KRvG0JVq5Px8bta3H3yT1kFWZLKuzGlzRrc3HtwQXs3r8B6atiEbHrR/ycNhaD&#10;o5vDKbkdXFLbYURSSwSv+AbpBxZi08bVWL9+BbYd34pb2TelTEbPg4ZymQD/QfFpfJXqAP9lfSSC&#10;lyg3XsoR44DEqwuluvnYEal0Vp/UO8dW8EIOb187WrIVX510gtNqAVuKgDxNost5PeC+9BMs2DAD&#10;6afCse/WBpzJ3I8z2Xux7/Z6pP6+BLMyvsCYZQ4YHTIC46JdEBAyFAGJjoi/HSxNoedKlmypczb4&#10;jCqUxnCyuq+bZXRIFDAntMMEicSvFJySPfVM7ZOSyoL6cpVYHsqqT5Fx6xdMTBqEYVHN4JnWQY6t&#10;zhixrD0mxHphWsZorNqVjr1nduDW3ZN4knkFTx7fxLWrp7Hp2HokbI7FN+s94RQs52b6h0peS7rg&#10;560+PJJku9yYaU01E8qmNdFeAWU6BSuUq6QlfstyEN8l+ovD7/hOoOyaKq35FIkM0nlLxocKyIyo&#10;fJLFAQqUIzb8ivNZ+3Gsbg0WHZosy3SEc2I7BWXXiLYIXT8V53M2SSHoRhqgrK/haaj9q3pdKOtp&#10;HsHbjQTKWcjD/qtH8Mu6sRi1dLBE1x9Ig0MaFWnN4Zb8Iaas9cSqJyHIlCU5SzcfvazWZ2OJjLXm&#10;432GMsUnaT3PysSV/Fs4++wS4i5Pw6QVQzAk/gO4C5R9Qntg3t7RuPDsAG4VnsTzvMfIL81GXmk+&#10;iqs4+5YBZW63sDobWfn38ejZDRx5vhox+35RsKKcBcruyztgxeEluJS3E7m5TwU0d3E3/66UiHvA&#10;CuUy2RHl1a+EMu9AV1DmpWipe+aBYL7Ph5xcj4H31t4YlsHnPneR47QHvsjwwJLfv8fB5xulAXsM&#10;WZbbyLPcR76It7tdrT4kUW8qFmz7RoE5MHQ4gsIc4Bs3HHMOT8WV8gsKytxVsqlXQvla4Rl1TZv7&#10;pLxGWmk8Z+X4KKi5g7tZp/F1xgj4LOkmZWolUO0Ax3BprKZ/ithTC7EraxWelz+SWsmWPZwnyped&#10;XILamiI8q3mMu8W3MGvvGHjKMUwgu6V+AM/gTvVQLrYeF6Y1zUwom9ZEM+iroax7Ka1fa2ajqo73&#10;zJbiseUU5q2eBPeILvCP7y1g1TD+k+5ojtBWo7Tty4MPTxe5J3RW0jB2SRInRwmgPDJawy3xQziL&#10;A/eV7/ySu6rBMyMTBmL3vRRcr9mP1U8WY1zKEIyIFCCLc/SP7gefiI9x7O4m5FiuSyHEo9YKyVge&#10;KaBRrD9C9nX1KigHEMq7guR3O1CWkJePSci15GHX7Qz8kDAObovbwj+ymzQ6OsIhvDmGzW+LH3f5&#10;48CTjbhnuSClYEqMso10dD6uVx8RKM+Ac1Rb+EgdeUZ3gLvUxZpTywTK51AjUOb+4yQivNWpTPK7&#10;7/TOtwDlKZJfgXJ0GwT+AcoCtDqG9MZc3kyJdZArv6x+NA+TVwyTqLYZXNNbw3Nxdyw8OAGPK69I&#10;Lp/KssbxqA9DTuthPEyCA8eIBLZKyvBQjsflJ5fCQSA1PK6NAEuOFYkIt55NUDODqUqq45A15oaI&#10;LZF3ElGWyfdyEJRZHgiUz+CrFEeBct8GKMcOR9K1+WraU3Ym8/CRDcsLoV6A4+WbMHvzl3BY0BGO&#10;CzvD8adu8F80EPHbFuBi9gHZEqe85KCFUtRKGrpro1oaV8V1D3Hk6kbMDp8E34iOGJPQE27xHTF6&#10;TT9svBUn++uicYDynjIeL6KNGsqJsi1Z1juuO75YOwR3Ci6qkdUcXV9jKZM2l1BcGl4Pys9iw9F4&#10;uC/rDM/QLnIsSkNNjqmgqEFYeGCyeoZ0nuWx5JOzuvG4KEJlTQ6qKyWfdazlYvmmECGnpyMg9jOJ&#10;smU/JRPKXTFrm7/aA5RpTTcTyqY10Qy391IoM0KopYMuRaaAIXrPLHhEdIVvbE85Uf/NUE42oOyS&#10;8E+4J32EgNRucI5oLVDuj9+OTJTI/RBO5G7AbGnRuy/tAaeYjnBL6IrRiQPxs8DwYeUZlEg0xEJU&#10;lkmkyZmlpIC6eBpq/6peCeXwj+uhXCjOnfePKqDWGFDOruWAKjZ2zmH1mUh8ntxPgdk1pjV8+aCN&#10;ZdIIie2DxVt+xtGsbbIk58YWx1kpifwFoFwn2ySUq2trxekbMzQz5s+4+wvGJw+AozS6XNJawXVB&#10;Z8zdMwb3Ss4LTB+gsk4QXMP5xY39xElH+XQnXo8vl9SragpQVV2AB5aTSDo8H0OiWyowG5Fka6w7&#10;HikR5A0FqJqqckmzUNYkkPk8MIkICTtJ+FVQLqktkMUEylxeeGdAOR8b7sdiXJQLPk8dhvFpwzF6&#10;2XB8vyJIGoGbJTq+LulmSk1z6spSFBU9RYVE97VSegKZYM6svoL07aEIiu2GMYm94BwtEX5CJ8Qe&#10;mSvH9FHjvCt7NZTvFV1Gdt192UPGTHO1VXJcSZkvZx7EbwlTMTL+YyXX+LZqYOZPm0djR16iurWM&#10;4nFLKLPBwPxZ1FSrbPaw6VKAqIs/IVCg7JbyTzlfP4DP0u6YvT1QfjeaGaY13Uwom9Y0s45cahjY&#10;ZIWyfmN4RFSKA6RzzRVHt/F8HAIiP1HPv7UHWkO8XcpW9pZpr0bfGuqk5GyViwCNck9pBo+U5vCM&#10;a4kAiYCCYvvB4be2mJTsh905K3DHsgNJl36Af1wfBRX/hAFwCe2JaWnjsO1xhrjFTMm1RPlVtago&#10;EYfF8hCKaqooKbMVav+qXgXlQIHy3N2j5HcDytbNSj7E+VkIGj7Dmfej5uJJ5R2knYrEF2EBcF/c&#10;C6Pjh2JkUm94hHfEqKi+EuF8jpO52yXyvyFrEC0czW38cfKQ4E3fC5Q7CJS7wzOqC9wjOqkZvZ5b&#10;LsvWOWSIt/Gw65rjevOx69z2N4by/MOT4Rc1EL7RHLnbTj1lKfnMAgVlSvW9Kglnqun2y/GsNgcZ&#10;t2bhi+RBAtCWcEtvB6/g3li4/ys8KrsmdfW8/vArrRQkVvPRGZxKg81GXuM1SEUI3ak7iYT9CzCM&#10;04um94TX8u7qiVyrD0epelJZl4TYCc15zPj4Rs63JR+skfIjPCg6K1B2EihzkgwN5aEC5d9kPWP/&#10;KEiWMB/ZKJR14s/9DN8lsnxoV7iGdIbv4n4I3jsZd6qOSQPglppMplKOPc4pbcxOlqX0tOaS/PZA&#10;0riFI/fXYsLKTrKPW8Eh/h/wSG2Oxfsn4PfKDMk3G20CS7biaqqw8X4Svk4ZCef4HnCM7Q7fqH74&#10;apULnubfQGHVY8kcCySNljpOuVmEPfcyMG6hEzwTuom6YkR4G3gn98BKOb7UDG9SJzXlfCwH74dm&#10;4Yz1dcWXyHuO/Y44+zP8IgZan8LWDIGhffDrjlEK47wgYlrTzYSyaU2zV0GZ/k/O2epanoIGlE8+&#10;3yIR3VCBj7TAbQD7ot4elN2SmsEnUSKx9I4SlfWW7fYQ5/UDrlmO4ERNOmZu9oHT4g4ITOiHwKRB&#10;8In9BMsOzJHf+RQoYqBQPJAARc++JKqrYX/kO4ByRJ96KPOOVy5u5IFQJmAk8rPw7ulnCsyXq48j&#10;av9CBMUMUmD2iekKP4mKvBZ3gW9Id0Tvnot7ltMKyrnIkaTebyjXESzyqo1xGSPlFXdm46u0IRiR&#10;0ALuGe3hs6QPgg9OxsPSa5IyBy4Zhx+riyKUKVsoU/csp5B0MBjDY3iMdYV7WlcF5XXHYuVYvWkk&#10;ItknkCmOfeczveRFJfEqKDMy1lCuK+J0Idl4XnYTC/d+BT+BcoA0Br0iemBSkgvSr8zHI9k3uQK9&#10;EkmXUC6zPJdtZsqmGqBcYLmtwH2j9BC+XNMFfvHN4ZTwAbyXt8KcrSOxKztKCi3nG8H8Cig/ybsu&#10;0TxHyRtQZV6LK7Kw+mw4AucMhUNEWwVlj8RumLRtOA4+XI882b6qFzkOiy18bKlUBh/IUVMsh6TU&#10;dp1FUuH472KEnvoR3qH94SJQ9k5rgaDwTzBne5CCshkpv56ZUDataWb1fnS3FLGs0Ew/TNH30Sta&#10;vRjnHH5UfRHfrQhEYMgQuPKxiUrWAV31wNXd2bp7W+tFSDumdDaU2sGqVkouEjVQHomipOYIjO8m&#10;jr8TApYMwKwNY7H74RrctZxD5NXxGJnaVT3YPiDuYwQuc8DMjV/h9yfHxAU+l1zzgRNiVidUr0px&#10;K2paQvuwbapeF8oW1qXKgzhRgbLqNqzNQ2FFMSrqKlVcdTnzDsJ2z8foYG/4hXdBUGxPeEe1hPPS&#10;D6QxNATxV37C6drjuC/QIWKoy3UHsHDLdHVLlJeCcnc1IcnqE7xGeV2WocPmdBd8aH6lAvq281ve&#10;GMq/Hf1K9kt/eMe2gn9CGwQtFZidmS9lZURaLtExG3Msq/yTpHhFOEf+X3X7V3yZNBhOiW0FpB3h&#10;ufBjLNgzCfcLr8mWn6OGLCIIZW1K3qJStl/JQWq1gmcBVZ0A617tWaQeCsXwqI4YIceHY1xHuCR0&#10;xoZjSQLH27w8asBXUuGVbQ1nfifVINB8LFA+b4XyJzZQHiJQniuLcI/kGedAKTvQH+NO9gnMWOuB&#10;gGW9MWxNC3yS8g84ScMiaHs/TNrsgq82OmPaSn9MSvPCpAQffJsRhO/Xj5F1RmPyei98vdEHk7a6&#10;YcJGJ4xL6gP/iM5wS2gPdzl/pqb7YOODCCm0AJn1JscEteFBAqakBsAlvjucYrvCP+oTTF7pgszM&#10;m3L8sJucy5ZKsfLxtPgWIo79LOfKYInA28FDGiqB6QLT30fjVu55AWoW5ABQoS6rQZ0f1lsB9flh&#10;PJi0BhFnZsEvbLDkrTl8M1pjZOgn+GUzBy6yTk17HTOhbFrTzOr1Xg1l4/QttDwAH5gwa8N4BC0b&#10;9m+Hslt8M3gmt8TIhO5wWSqOf/GnSDw7B9frTkhUeRSTNg6AW2QrAUNPgUo3eCz4DHFnForj5+SM&#10;mRJFECDWMlgdDnhd+R1BeeQroFxezgk6+EzdWhRVcs60GqUjObswZ80MjE3sA7+ILioKHZPaWdLu&#10;jYDIvog9E4HHaurO9xvKOoKr5uWD8up6KK++M1dBmccAoewxvzcW7ZuC5xX3ZC2BoPX407eRE8pU&#10;/fFp1Z2a08g4Gg6nuC5wiOksr5JWSndsOZGKbEbK1n3OXPwBynIIvBrKebJejnH8SP4J5SuPDsry&#10;wxSUB6T/U0HZZXlHAXM7DA6WY17qfny8M3yWDsCoUAeMi3RBYOhQ+IUMgm/sAHhG9oNjhET1cb0F&#10;yBIpC5Q95NxxiGqFcVHDse5uqGzMqLdXQfn58xuynBFV10mkSyg/yL2KxXunY2yEo9RvJ9Vz4JXQ&#10;CwvOTkBWDes3ux7KpXXsOxFTUJZCWo9PppRnKUHMhbkIjBomx3ILgXIbBIT0xcwNxkAvE8qvZyaU&#10;TWuaWZ2WNo53Nca8Wo2/VVjAwTL8wK7FItGRrM3wmzMc7sni/EUjYtpJlNLBeGC9ONrhsZwYQiCc&#10;0soqfeuUhrUBZQcBspL1wQSOac2VXAXIlFdie3gKkHyW9YTH4m6Ys+4LXKzZLUC6gFWnI+GsHinX&#10;XpxbH/gKsJZtnIdLRb+LO6uVBkQ5e62VrL304uDkA8VuQVFjyL6u1EXiCjUzOO6X3sHcfZPhHfop&#10;3BM4Y1MrA8p7Rv8plNUY1rpiNfslIcRvyiWfj6sf4WbBdfyw3Aufh30G38jWGJ3YGV7ikF3C2+Pz&#10;1d5YevEXcZxPZJ9k4XjNBvy680s4xLYVMLWHT9zHcFrWGetPEU73BGjGo/aMRzTWiOvOxbYLm+Gz&#10;ogvcUtupa/I+0b3wQ/LnOPRsnSxXKDmj55ZMKRlGIFdLvZZa8pVmHRyHoJTB8Jd96h3fUjXUEs/M&#10;Q04thwmxk9MKF2syfIZSVm0hNtxbhEmJwySqlUgutRM85/fBoj1f40np7RegrOd0YbUZVWdcaNH7&#10;8UHdeaQeWIYRkRIhx0mjTBok1IajScix3Kpfkf08hoxucJ2tV0GZQObwNJTJ2iqdJzh2ZROmpDsI&#10;lHsJlD/A4BUfwSmtnTp+vWI+hk98X4wKd5Cocjg+D/VQGhvuqjQyeriSX9wgpaB53vhy2ViBrDvc&#10;lwzH9IRvsPHaWlQXycaYdx4YtTVY/zAWk9N8pb46yf7tgADZV5NXDUfm89uorJRGgxSmuopHWB7y&#10;ah/j1x1fYXTkCLgvl0ZXQlt1G1TM7R/knGDvkZQnS+pPqlnXS/15wZaPHISEMh+OGS0NYP+wIXI8&#10;N4N3SksECpRnS6RMb9BwUcK0ppgJZdOaZgoQxluaXSjLSVpnffq68Zi+5zhTtAdTogLhmthNoNwD&#10;zvES5YqzcJdoV0XAvFYoTupNoewW2wYeAmX/8I8xIXkIMs4vwV3LMZzO34k5y6fALaGlRNMtFZC/&#10;TB+B1SeT8MByVZxTrSCh+q8BZYtEypIM/S+/oZPks2yfVD/GtgdhmLXGH15hArz4TvBL7ImhwS3g&#10;EvEppm4fi0M3duBZ7R2csWzD/H1fY3h0awUVP4l8HUM6Yf3JFIHyXakJXo+to+tWyhPYbD2/WRpR&#10;neGS3Aa+Mb3hHd0TP6aMx+Hn62WZBijXScbqSEYx20i5zFKAnw+MQ0DSQAVkj5jmCAqRSPncb8i1&#10;8IYaaxcsJVVF/dWgzBvZaqQk0hKxpvMERy9vxDfLnRSUh65qjs8yPoTvBqm7c16Iuv4Dwq9+h4Rz&#10;87HixjKknF6qlHR2sVLsxblKkVdmKaX9Ho9VZ1MQcykEYWcWYu2llThTcgJ1HHnNDL8CyllZd1BT&#10;Y3RfV1VyKGEunpTcwuxtX2Bk2FA4JXfA8Pg2CMoYKFD+sQHKOZK+rKbrpf68MKH8bzMTyqY1zbS3&#10;s5oeSKMHfvGfUrX8J86RXZocOHW3+hIitwTDMaYb3BJ7wy2pmziLznBKkOg4qb1EX63hkSbvU1sa&#10;SrHCub4b24CyU7I4GSq1lZKzgJhyk2Uo96ieEn30RpC0+ufumoLT5Vtx3/I7Vp5diKD5A8H7Lx2i&#10;W2JM2DAs3TcNVx+flfyJtyFDmGWrU6evoYxOenE+1n5Re6B9Hb05lI3pL6ur6wTMkibzrXwjwVeJ&#10;fMttbD+bimkpbhizbAB8onqo6+cOER3hkdATs1ZPwt5nq7G/Lgmzj43B4PhmGJYsjZSkPnBY1hHr&#10;T6RIUHQPteJwJVlJV6Jl2W6+YH/HOUbKss8SW8MrsoeKlGemTcSRzA2SI469FTiyvgQMNTXGQdK4&#10;+/rnQ2NlW5/CLeYjuER9iJHLhiD5wnxJn/e5Esp0+VJWlktUIjnIqSnGpruLMTlhOFwlivNM6QCv&#10;+R8jeM9kPBWgECwqs7K8bkzpw7T+uCSsRA9rzyHtQAgcBMqucV2lzgnmbtgoUFYDvaw7nke0IeMI&#10;Z5aoVw30YjnrR1+LyqVBeur6Hvy4LgD+IZ9gVEI/uEnjZ1qqJ7Y+5KC6i3hcfRbZhfdQZZFy8L5h&#10;JakHUQ0bYCKOuqcK5PjJq6nCbcnHTcsDST1XkCn1xmpjRwOP05o6gXK0QNkHzonS+GUjNboHJq8e&#10;gqe5EilbCGXZJzWcbSwPjwrvIHj3DAQtc5BlO8Ahtj1GZvRH+I1p0oC7Jfvgueq6Zvq8ksOjsP46&#10;gbVVyOO1WN5En/kFAbymnPChQLk5Rob0xq+bA3T1mfYaZkLZtKaZ9nZW+wOU6YwIET7kVf5xTCaf&#10;YENHv+vaegFiVwPM4ghdE7vCIY7RcHt4LSeYBcJvCGVPRnCxfcRpeiP9RggeWk7i9+KNmLt6HALn&#10;fQqvVIGKRNPfpvti490IFNQyEiisv/XorwJlAllBmb9JsoQyVSz1/Lj6PFZeWYDJ8U4KyKOSPoFf&#10;Wj8MDxVnu8gR4fvnIP7ez/huj7cC8rCklhK59pZouivW/U4o36mHMqPl8jpeKc3C7ovb4LdaGlNW&#10;KDNa/jl9Ig5bocx9rTIjYqRMMFfxkoD8ylHtBVVZ0hAYD//kAS9AOeXiAsENa+SvD2XWAfEk/6l0&#10;OPr6xrNTWLDnS/gs7oOg+L5wXNgWE6NHYP3tEGlE3USJ5a5soUCyz2u9si0b6bmpjZEDxlV3KlNq&#10;jCKQ66HMPDYByny4CDPIB45wtHh25RPEnZqPUaGOcEnqpMDsm9JHXVO+W3xB9oFAmRyXajah/O7M&#10;hLJpTTOr09KmnxPLRx+oxx9UiUeUf6r7Tl6rxYXwcXDF4tZv5F+CT/pADI/sBue4LvBI6aUiZTdx&#10;sj4rBLiJDd3Qril8SLqoEZTdGFVTKS2taqHkntBVySVkIALinPHbnpk4VrUXDyzHkXxuHsaFfYwJ&#10;kX3hEt0NXkkfI2LHL7hQslcyKl6FwONIFHlLblLlKudGySjt7O2B9nX0plBmLVfJFzUWdrjTE1OS&#10;cQ4gq61GSRUfYlGNB5XXkbonBuPjHDCGj9VL7gK3qNbwlHoYn+aAz3cMQODGjzF8ZXMMSvsnXGPk&#10;99iu2PB7qoKyhfuY5WXq1ZKueOQj1/YiaF0v2S9tVZTsF/sxfkydgH2PVklOefOSNG4IP7WW7HtZ&#10;r0zyU1nLm4qK1DXl2cc/R4AcAx4Jso9jP0JQmETKF+fL0cGbthjqWcukyszgrAa51aXYfGcJvo4f&#10;IVCWBkFKe3jP7yVQ/grPSm5I2lnGJkV6PxkoljqXuqBUvYse1p5B+oElcIxsJ1DmgCk5DkWbjsYj&#10;z3Kjnub6mjpjfP7JRqxQfvnkIXxsZgUPJpJTViP0npc+RNTvs+E+7xOMjO4H1+AuGL14KEL3fIdb&#10;OSdl0aeS6RpUlwnMeRxSjEwp/ZntFVF1uTQVqvh4kFwlDo/jucV2gKo+XmaRSHodoZzuUz95iF+0&#10;NFRXOUqD4rZAnPdBc6QAn9xUgeLaAmy4kohxwe7wTu4FN2msuMV3wXcHPHEid7scD9elPSPHXJUs&#10;L3XMQ6MxlI1SlyP67CwEhnH/fgCfFNm/IT0Eyr5cRMm0ppsJZdOaZjwj1VlpWGMoWzhzlDhFPYMU&#10;oySernQcmRJl/HB0DFz4yLuojvBO7yMtcwO23ivawYGPqHtDKDsEf4JJa4Ow9kEablku4lTlJvy8&#10;bix853fAlzH94RDRCRM3O2LLtSQ8spyTjIqT42xZVidKblLvK5Q5EpjulGhWsJFPvI/HUl2J2ipe&#10;/eUVUM48nolrBWcRfmwGRoUPgkPIR/CRCCgwThxm6McYGtcSzqnt4bi6JYZkSNQa3UlBedPJNHHC&#10;t1FnnclM/ldQ5mWIM/eOYcymPvBIk0gqtrcC87TYIGy+nqh+J5Srq+mluZZkmbNy1fHmImv3dW0u&#10;fjgYBL/UAeL8WyowE8qJ5+fJ0VEkf9wJVvetyvzXgzLvbGYjlKtQhHKRJQcrrofCZ9FnCIjqC7/w&#10;jxWUZ6QGYPfpVSiw3JNMy0bZZW3djqoKm+pgEajaSllOykcg50u58y1ZUusSwhLaXO8VUH5Uwjm9&#10;c1AuDSUDyuUoqSvE/ifrMCncXxqsPeVY7A6n6A74fONgbLmegnt8lKexS00ov0MzoWxa08zqbLQZ&#10;w4AYtTF+q0JdJZ2f/CtXnk25tvJaPieH0/vnYXl+KAJXDcOQcHGs6RK5CmCdE9rCazmf7vRhA5R1&#10;N7aGMuEt8khsY4jTaYrck1sbivtYySfSE4tPLMBZyylctJxHwrk5GB/rgMBlbSVi7ATfpEFYeHYa&#10;rhUdV7drKSdcId6fDlCcmtFZXSf5JTjL5K9WqZaOng7fDmhfR28K5RLJHQMiXrfk4/fUkFg6ZQGn&#10;EqtdFuCVTfroU0VbEbzlWwTEcarRlgLD3nCJ6YyBiR9gSGozDF3zkUjqPbYTnKLaY8upDAPKFXS6&#10;koDKMtMqwI1n5zF2cz94ZoiTlyiZt0RNDPFE+qllyK15KssUooYj0KwenFDW15T5UIjbT69i0jY3&#10;9RhBzyQpb2JzBIYORtzZOVICDhTTrltUD+U6gXKZQHmpQNkBbgmtBMptBco9sXjPFwLla7J0prFJ&#10;SvYRpW/W09NJ6luFHtWeEigHC5TbCpQ7Sj46KW0+GidQvib1J4mIiCvjzzi+VWWKXvVACgN0isZq&#10;ed60xlm49+dtwNS0MVLnrTAiQxoE8Rxg1gu/bv0auzKXI9vyUPZZFiosZUrVNZISu//rpEkgKpfv&#10;KHBSnhqJvivO4eLDnbhybz+yy67U50/N1y7nm4Jymi+cEnrAIa4bfCMH4quVHrhTfFOOmBwpB8fV&#10;y36VBl2FvL9TfRbLNsyGZ0wP+CZ8DKeYdnJ+dcGSfTOwJ1vyV/1Eki+ygbL1hKiHMo/pUsScnYmR&#10;vMUv4R8C5Q8Fyt0wd4uXLGI0Jk1ruplQNq1p9iooV8iPcq7WlMqpK28J5bIaIsh4mOAxy0ZM3OqB&#10;waHt4J1mQJnXlT353NjEZm8M5a9WTcDKx2nSur+F/cV7MH2lnwB5IL4Q5zRStvnlRi+kPVssTvC2&#10;AWV6GUKZkYbA7H2HMoHMrPIOXgocHEQwCwCVZPkK8dt51XycAvDccgH7nq7ATzsHwzP8I4FvV4mG&#10;esFxZWsMS2uOwav+iRHrm6tehmGhrbHt9HIDyrzPittVWTagfDf3qkC5r4Kyr0DZLbQrRi1wQtzB&#10;3/Cs7L7kK1/KKOvJSgQyu681lB/m3MbBU7sxZs0wOEV2U0Cm/EM+Q8zpX/5roFxay1LIgiyG7Kj8&#10;6lx5Wy4NxMMCuFn4TBojw9LawFn2w1BpmI6NdEXIwZk49/io1PsD2ZbueTKORD0Dm/4epdkoe34P&#10;By+sQPy6X7Fi0zJcFjCjhDtetvkKKF/PvyJ7iXli00Hi+jpe86+RiPs+Np1PhZvsm4DkfnCO6yD5&#10;a4mpqf5IOrcQNzIvS/ImlN+l/W2grE/Wf1WmvdzsgchWudV3cfjiVnwd6wPPWf3gm9pTaUjCB3Bd&#10;3jDQyyOxrVUdlHT3tUdMfyWHtP+BY/r/wGH5BxiR/gG8Ql3gE+6G+J3puF3xGM8kUl51LBgTJTIM&#10;CO8g0XgnuCV3xbZt25CdnV2fV8JDm76N502scXkbq1ocWKX4zRxxwJcLT2DOEQ81mYlTzAfwzRDY&#10;LP4Yiw5MEtxyPHK+HHPi91RrQP6JT7OIY3uZFJV5rDK6qmAkLWCyVOPsuVMIDVsKB3GSHlF94JrW&#10;Fo4pLSVy+78YJvXomthe3W60/FyCNGiuKF+r2l7MgPLCEr2V5WLOjokYFT0UrsG94CeO3ifqMwTG&#10;D0P4hWBct5zHJctV3BEHf0/KR920nMXB8m0IO/UDJiQ5oW+q7LPNsl+Xd8aA8H9idNggJJ6djccl&#10;18Xp6/0ifKnl9XP2BTwXWN3Fhkvh+D4+AJ4p7eEUKxF/eA/M2ReEc0V7kSsNMI5a4CMRdPe1rgr9&#10;WZ+/ZywHsOjMTHjHdodLWAf4RrTFuOTuSD01Gw8thyQNpiRllXWo+iq1SF2KcgXK18pPYuxyJziF&#10;9sKg+DYYJsfl56lDEXPpB4k8+VhEKQdbTrzOa21cPK3NxtknFwWMUobQwXAK6Qf/hBHwjB8Ip4iP&#10;MWmrL5KeLMKh2tWSxx24bzkpOiWNqit4UncB93JP4+K9fYh8PhEzTjnCO6a3pNEJwZtn43zpUQVE&#10;qkCOGUbn2+4k48twL/gmSsMjrp3k8X9h4sHOeJiVicJKA49VFt72xgZADUot2XhWeBuL06djynwf&#10;1egZGyb7N6kzvOXcmXZsEDLKpkvetuCyZTceWC7jqeW66A4eW27KPj8mOoplFz+Hf5I01uJ7Ko2d&#10;44b5GdN1W8e01zATyk2UaS83eyCyVbHlMS7eP4w5a75A4PxBErV1g7c4xaGJ/4RzmjU6fgmU3aI/&#10;gUfspwrKzisE5GuaYWjK/4ijc8YXy8fi6IMzEjcV4GLeVixa8RX8JDr2WcZIuwuC1vXH+fPnUVxM&#10;bylOokZAJnmi8fVdQFmBVZQv9XCz4hwWnvSHd1x7iZz+CZ/U1ghY9omCcgFyJHbMVUAurxIqStZq&#10;Khn5/RHEtqqnAI9XAbN+n5ObiRMnj2HyRk/4Jw7EcA60EjC7b2ghUfM/MTyqJQaHN8PKC0kCg6sN&#10;UJbV6ypZL2XyWoC4i79i6kpfuC/tIxH+J/CJ/Ewi8E8xYXkQFh6fjQNVh3G49hgOVhzGxudbEH9p&#10;Gebsmo7xiY5wW9gbfWRfDVjxIVxS22NITAuMjx6OVdeDBSfPFZTreO+rGGcsq5KKIpQ5mcnmq1H4&#10;ITEQ7kkSZfJhI9F9sODIeFytPKKgzPHdVFOgvPD0T/AVYBDMo+I7Y0JaL6SdloaB5cgrocx7uG9U&#10;nlJQdo3oA6f0LhiR2hFjkgYj6cYvUmfPZD/kGFDmQC3rLuHevF18H4uO/YBxKZ5wWNJXtj8EAenD&#10;4RrzCUaE9ZTXfpixbTQWHJ2KlDPByLgYgnXHY5C2dyki0+dgbugUeK6ShunKdrLuxwhM6o+wnfNx&#10;In+/oJg4LlBApnY/zMC0+JEITOsKL4nkhyT9fxi7uz0e5+SguLpaZauyrhaVtXwyF9Esa1c9xd4r&#10;y7Ek4zsELO6LkUs+gV9KF3gndoLHitYYs60HFu7/GiFHv0Pc74uReGoZEk9EIv54OCLPzFKaunUY&#10;HJe1QEBMN4yU+p0wzxMh635mFSiZ1nT720BZ3OIb/Zn2crMLIhtVCWieFt9A0rEF+DLMA67RcsLH&#10;dcWI5GZwTOXgLoGyqAHK7LI2gEwNVw+H7wXnlA/hkd4cI8UpOkU0w6hwX4QfXyzRzkNpxT9E2qW5&#10;EoUNhNdScWAh7TEqdhB+2z8R+fn5KjqmqqoUdpTZRsxvYvbKbKvqcoGdOOw8yePV/BNYcGgU/CK6&#10;wy1MGg8xXTBumQtC9/4kkOKwJ0a6zBvJIsee5NEeiG1VKxGmMcSJXe687YVhLqNlcbwSoieeXYQp&#10;KQEYurAVnEM7wne51H9KW7gs6wxnTh5yJl3gdKvBiYr3ri1nPZXKmyIcK41H2GGJliO7wju4LQIj&#10;2yMoppNAshuCYntgdNwATEwdhmkrPTB1hTvGx/aH75JuCFjaHuNkGY/VPTE4oQ08onvAJVzKG+yA&#10;lWdDhGG5Ut48VFVKOVlU2WKllLtUcMZZyLZejcf06EB4R3SBR2gHjAwZgEW7v8LlvKPgoxvLZclS&#10;PotZZ9wqVpuqOtaN6IJEdAsPzIJvyMfwD+2LsRG9MCG6L1IPz8UzywlJxXhiMO/oo+rTskKZPRy3&#10;i85jXKwrPBZ9Cq/kPnCI6Az/pQOQdmWBLMpoP9/oShYoq7vYJB3eg50j31+q2oTk32dKY+QzeC2Q&#10;OpTy+MdIXcS0kXRaYmiYNE5jWqrolvKX88M/WtJf1gmewbKMRPfOkZ3hs3gARkeNQOTmYJx+flCO&#10;FI5+L0N+bZbURRF2XE3HjMixGCP1HyCRuGtsC0zc3A9P8rJRzPufJVuVEilXVPPijNEnwSYQn1a1&#10;/8I6aQAFYdS8IfAJ6akm4nHnQMAoibrD28AnSvZ5ZF/Zfj+MihiAIGmU+cdyLvku8JNzclj4/4uA&#10;lObwjv+nNLx74rcNIyVvzyRfz2SrpjXVTCg38c+0l5s9ENmKUC6Rk3PnvVT8lDYOjhHt4SInu5NE&#10;xw5yIr8KysPk5HdL6y1glmhL5JPUXkH5u1VTcLh0j8RVmTiefxw/rx8Jv0V9MCauJ/zCOgoonLD6&#10;0VJrLsXhSpSsJ7hQ+bIB9JtY4/I2Vi2vNYqTL8JT3C45h0VHxiIgqgc8IzsiIKE7AhYMRfD275ST&#10;1VCu4yhXWZeyB2JbEcIKxnXV6n11dQUqKkrVZ274suUgUi8txecrB8FdwOomkSehzNHUvE685lSq&#10;NGquMYtKKkIvs0JZoPfUshc7ny3FzE1OCBSoey9rjcCoDgiUyMiPsFjWSxpCPeArkTTv4/UJFkct&#10;UJ6+4jOEHx2Nab+7w2V5FzWYyDuuVz2U+aBKgtkWyuUS0RHKBXK8bL4Ug0lLPRDAh20IBEeFDsSS&#10;fV/jVulpFEoDh9dbCaX6jFtlrTZ5a0D5puUcQo7NQ4AAmVAeF9EbX8T1x8qTwci3XHollDk73eOq&#10;65iY5AGfJYMEQp8KTLsgIGQgVt8OkS3YQJmr2EBZgdlyEufL10ldTMG4qIFwEtB6SD36SUQ7alVv&#10;+KR3gndKB3jESkMpshW8pLEWII218fEfyzb7SdTaG24x3aV+B+KrFC+sPp6Ee9W83mv0FPDZ2dSu&#10;68sxM36iHP/9MTJKovKUdpi07VM8yslEkRwTPPI5Lr2iphzVFo7YL1Hi7VlPyi9j05Uo/LbmK4yN&#10;HyBQ7wPP2C5KvtEd4CfiI0YDw/hAl0+UfKOlDNI4I5Q9kz/AhDXyOakZxkjEHbx1rOwdzgfAedtN&#10;a6r9fQZ6yQn6RjLtpWYPRLbiFIS8Yedc4S4s2/IjXMTBOod3FNC2hWMygWxMGtIYyi7J7ZQ+FXAP&#10;Xy1RRHw7iRhaYtTCvvgyfChSfo8CH8J+USKh2GtLxTF0l4ijI75IGSQOpBcWL/8BD6vPW3MpftKm&#10;q5pwrqigF31zs1dmW0nhlZPn4/nu5J/Hwm1T4L9gIDznSbQRPBijZvpgyap5KKnizUCSR1mlqlzy&#10;xscXWSrkoxEF/5kUARqpuloioxqDDiXIwu3CC1JfwZgS6Qv3+T3gsbAXfOcNhPusvth2fB2eVtyF&#10;hUTi8V5nkU2zJSGEqS1EkUTRTy1nsed2FJZt+hJTovtj7OJuGLmoo5SjPb5NdMDn4qSD5kkkNb8/&#10;piwbjvkrR2PLxQW4WbEesyW69ZIo1/e3zxC4aAi+mO2DtYdiUcUBUjWyDWv9cPPlFZw2g7dK5WHb&#10;pTRMXSbRm9SV3+y+GPPLCIRt+BH38y6Ls+dgN2NYlKoCG+l6N6YAqcKduquI3hmC0XNHIPCXwRg3&#10;dyCmLHXAqv3hAkwOGjOGVLFzQnVQWGXcLCyRZF0eHmbfwjdhYzD6Vzc1X7X7b59g7HxnrDkTidpa&#10;TqAiy7LKRLxUwXzwCdhFxL3lHkqkDq/l7sX6o+GYs3oMJke7wjdcGpqLOsEjvgvc4zrDNbGDNJg6&#10;wiWxHRxjW2NEVEsMl+N9bKg3vk4ai6Ub5mLD+QzcL7whxxInHpEmXEWu2sNVlkLsPbsOs8O+weh5&#10;jvCfNQTeCz7BxFgXPMx9jIIqTkRiNFOqpQFXLS1FNRhO6qe4Jku+L1YDv84/PoSMY6FYuPpbTI71&#10;RdCi4QiI7AW/8B7wXyIgDpaGzaJPESDyXdYdfqFyzoV9BJfwZghKknKEtsCYRQMRvPkLyRVHb2fK&#10;NkxrqplQbqpMe6nZAsieOAE+5we+Y/kdGb+HwCehl5zIHeGeIc6nCVAemNYCg5e3hldCO4mQm2N0&#10;8CdYvHUCjouTI5R3lq7Dz7u/gUNkWwXlsbGfYELSZ1h7LBbF8ru9iJhQrqykU3pzs1dmW1UVyfaF&#10;r4TyXYFy7LFf8OOKUfh+1RjMXPs5FqTNQvr+OAUGDeVa3mZm9fKNIdxYCk5qmi+SxBC/J5Rravkk&#10;n8fItTzCqYKtiD/0G75f54/v1/rhpxVj8U2CL45e24ucuseo5TSpPN45s5cVyhYBDkcoE8xZ0vg5&#10;l78ay89Ox8KNPvgubYis/ynGh0p9h/bHtBhXLFw/Hit+n43DjxIk+t4m6/2O2EtzMX3DKMxIH42Z&#10;q8YjOOUH7Dq/EmWVBRK1NXQ/8zG9HMivoXzkwSaEb5qNX1ePxcy0QMxOnIj0g8F4UHBVaiVXNTwq&#10;OILOur6WrncN5bt117D6VCrmpH+BmUnj8GtqEBavmYid53h/9hVV7y+DclF1Nh7n3sHidTPx24rv&#10;8P2aMfh2xUgsWD0V26+nSGOvUJaTchi7S+0C7g4+a7hASlJmuSP5eCRgvolHlSdwNGc51lxegjl7&#10;R2F8qjTKVvaDf1oveKd3hd+K7ghY1QMj1/TC2A2f4MvtgxF5eAE23EnDldJTeGbhvN98/neBFFWi&#10;5JpC2VwJSiqzcezqdsStDcYvaVLOlPH4cc1ozN8xCc+LslBYbTxljKqVVkMVu7Nr+Uws9jZw7m42&#10;IZ4JmB/geuVRHH+2BasvRyBi/yzM3O6DH7Z44oc1Afh+tT9+WhWEnyXt7ze6Y8YGN3y9pT8mb/oE&#10;3+8YhinrP8VcqZ/4w5xD+4ECs2lNNxPKTZWNs/vX9N9ttgCyp6o6OoRSZFquY/eN1fg8YwhcQ7vB&#10;I72Dmr7RLdmQh0QIlHsSnxsrUOZ1T9GAVR+gb/r/ICDqY/iE9cAPi8fiwMVVkt4N3Ko6hXkXv8TI&#10;tYMxOLUlBqW0QIBEZb9un4gH969L7sTd8l5eq+nua9q7uqasJncQVSNfEJGLq0UncS7rMC7nn8PF&#10;3DO48uA6Lj+4pg4VFWXVHzYcOVRmN01bqduQ6uqU9LVz/V6V3UoZPmTgedk9XM0/rnQ97xQuZx7H&#10;k6y7sjnZVpXUh5q/XGBfwZu4S4TPAkhhE4HJpg31tOwWLjw4hgNX1mP3uVXYcCQDe89vxrm7Z3Ev&#10;765EZQWyLf5VoLiqUEByF5fyTuLiM9lu1kncfXoJuWUPJU+SGMUyi2op2TynnuG44vtll3DuySHc&#10;yj6OG5lHcFW2+Sj3kixsnWVD15N1ff1ZakL9GTfkMBeChpJHuPJItv/kd9x8fgS3Mo8ip5xPxsoT&#10;TBlDwtiRQkmVKun61/V35dEZ3Mu9hjNP9+N85iHczjuHrJo7sgx7NVh/8rbhUJMylMvakk9r/pg9&#10;XpVgl3ZWVR4u5V/GkftHsePedqy7shZpF1Kx/FIG1txchS0PN+FQwQFcsJzD48pnsufYzVyhVG2R&#10;6JuNmTrWA1sBRn0UV2Ti8fObuPbsgtTXJdwsuIJ7JTdQIudfmeSGRyBvharjCGxpsNXyXFCD7Jgz&#10;OT4k3bIaxva8Vs1m0XM8kTq6VHQJ56UxeTHzstLVzOu4lnUDl3LO4ULWGZwrOYYTeQdwpkBecw7j&#10;RvYtXHl+TVebaa9hJpSbKutB+6/rv9vsgcJWxqPQSyXiuovjT7Zj0jpnuIV1g3taezgmtnollAeu&#10;/hC9kv+3gnJgdB/8Fvs17ghU8iW9g/c3InD1Z3CO7wHHFe3URA2EcuKFX8XpMNKpUIDSVl5OB9Zg&#10;zN+bWuPyNpaCskR0ErMqCPB2nzyJXPnAh2wLJ+AQXIsz5KFSVixO1vpgDwWEOolW7aRpK9vysVeA&#10;3fL8nqZe6YSrOM9UlqSYiwLLQ6m7h+LmnytVSqSnoMyhxxVGA6KunEAyIkV2KzOCLRFiGgjIkb3J&#10;maXuSDluI7PmnrjxZ/Idp81kFMcZrgiAalRYGNNxNPUj2e4TtR7nc+blDEuNwF8kXyiprIqIHkKZ&#10;Txtj/kol4uIzisvkM8Uc1FokX8wri25dX70XNYYyx1YXSr0Xy/Y5E1iVpFUh5S+TtPn5VVCureRl&#10;hDpkVTyU1Apk//F+98eSi0xJ+aksY4Uy7/NmBVlNX/G18DupPz0hFvFaLMqRPOXJUfDAch+3Lbdw&#10;w3IN96RO74tuS4PzDiNr+Y1TkRpjrPkAjyLU8LnIakMiztJVWSCv0oCSZSg+DIbijHpqNL8sR+m5&#10;0mvrOLaiWg4LFlayLi3BWtnnhDJn+6qUNakStX62pJAn/+fwyJF3jP9L5Y93qOfIX6bs24d4KnXC&#10;fZwt9cLGSGZ1tgKymlfGtCbbO4OyrQP5T+gPkH1NcXRrrXUQDREj37wgfvdS2cmTrf7qZq9MtlKe&#10;Us7QPHGu9you4rdDX8B1SQ/1OD7eJ8tbXqgGKBtyTm2j5Li2GQam/F/1IIORoUNw+NJOOfGz1YMn&#10;wnb8iCFxzeGY0hpOK9pjSEpLfJcyHkfzthmRiwQU9vJkqzc1e2naihM7oLJIaoHTYtDBFoizo+Pk&#10;MJuqhoiCDoyyem92/FOvMlso872OnOuNSSiu1CkZ8Radb5mSjuTVHOaUHO9UjfxGSSaVrHNx1N9/&#10;yglADXEwnxzp5KuI48vUGDMrN3T3MKejpCwCako+vCB2+VIcF0yxW5XSsKlfT4XUIr2ucRrKyoaI&#10;Y0p3X9cIdKhaVeNGrVN8OAPVsK9kdSXrZ2vJ1DZEnF6E0o1MY4oZqR92b1CMOnk93vpXP12n5I29&#10;7PKVknUCPJVshfzHifA4Qy0bPuXkLOvOuixn4VQPhBA1DEST/yiOGaA4kpCyVnyNHEyU/GKVsZ80&#10;lHlsULq+mT8lpi3S9WD9aE3DWFYtz/zZ5NG4Om0cqepo1emxzKIXjsVGpvKh6/tP9Heyvw2Uea2M&#10;qpMj2kKHx2OE+7qpkiPMuH5HwBpi65KQ1qB+qezkyVZ/dbNXJlvps5fR2aPqK1jy+9fwXNYbHikd&#10;mwTlYSv+icHp/0BgyGD8vGGcehYsnxK0804KvosfiRFJLQXKbTA8rQ2cVnbAku0zcb7igOFJxIfb&#10;y5Ot3tTspWkrFUVVMho1oMwpLzhvGPFA7FkfZtTg/azeV0NDO9E/058Zu6/V9fQ/gXKVVX+EsvH5&#10;1VA2IrD6bEsZXoCy9QcrGuWPI4AZxRuSDy9IO/23DWVeQ1VSNW4DZXlPNewrWV3J+lnWfVtQVjJO&#10;A9URwl1MIFuTVrL+3PBGxGQ1lDWL699YG0+NoVwrQKbkF6sMKOv6qD9udL4a5U/Xg/WjNQ35Tpb5&#10;V6DMurQ9Xm3VUPd/rr+T/X2gLIeiYFmOH9VJ9dp/L546tjJO0lfKTp5s9Vc3e2WylTpBRZznN7Pu&#10;PmIuzEZg5GfwSOoEt/gO8trWUD2U2yrpRzW6xTVD0IqO8J43DPuz10uEfE/i5ExMX+0J/xBOe9gC&#10;bsnN4BTVCZ+vG4JtFzfiseV+/W6ylydbvanZS9NWahR1eaH4UbqsapRw5i05rpi9Ul7H1U5MH1ZW&#10;Z1fv++S3V6mqStytSEXcVuOmlYm/VpLlKO1kdXdqPWWrZeMUnz4lqn/Yf6P1LShSqkW+VQbs6sur&#10;E24MTyu0VH8uZc0886zEtPkVF1WbskJPp6fXbyxuk9uWpesbzyI+LIWq3xd6O42k16/PgP6hfhvW&#10;DDWWdT1i2EDxiz5Gb7fSkiWfWE95qK7Llu+KUFmVg9qKQllfjokSKWOpNDbKJD3WM2HGSUg4fqxU&#10;JFl6QfV5kA8vyJpfLmMjw/+xPoz8Na6P+vQarVcvfcQwbFehu+SV0s+Btu7P+kaMbixUcVkWqME0&#10;jG2tPj9/or+T/W2grE8S2z9Cmgcq/4z3L/mT8ICqoyw88LS7NLzNHyDcWHbyZKu/utkrk62kCtTJ&#10;TSjnWh5j+d0lGJfgAPeEjnATvQrKXhIJeya2xOz1U3HbclpBece1rRgXOwhei7rDM60lXJI+gmNE&#10;R8w44IsrhefFBWarKJm7yF6ebPWmZi9NWykoVxSpY4cZIpDpqjSrWDdK+gtmSVT/Ud6/TLRagVZF&#10;hcRllXJEM8q29XvcGGXdjj569WbroadDXSucjJnN5T2zTXFh/iR7kqqVKNZQIyjXw0Fy/zIoW7ej&#10;4WD9KLVjqB7Ker0/k7UiXgnlhkVfUMMHawZ0huq3Yc1QY1nXexWUS6o4DWc+KmuyBMo5smKJVHO+&#10;rEugEWySGKXrmccteyeKRQS0ZEnJdttK8p8SK41qlF/rerrn4A9QNrL/h+X/IJ2xN4Ryw3YNaWv8&#10;fWP9nexvA2V23XAMpiE9hpEyhmLo7p0/EyOcxqqTk8lQw8H4p7KTJ1v91c1emWylnIxQoFQihSLk&#10;YMvzeExK9YJrrAA5oUs9jLXcktsoaShPDO8K37ktcKLkAK5ZzuG05axE2iPxxabPMCKsJfz59KHo&#10;DzB22TAknpgjW+EglUoUV3K86b//pLeXpq1U5CnOjFuiCitqUFQpDlI+VKnZ/uV3Jcmtuh4sq4gY&#10;JFEvBEN2xBHL9YmLFE9E3LT6jlNvcnIRvhXRTVKalQ0OWD5RVuNuo+ohqsI3Rsm5SrUKzJQRienN&#10;NWyBoZ5ItwJ0BhRpOFjJ6D42kCZ1xTzrZZQkL5ROuH4DxgIauuyopRoawgaUNWTri2eVrl9ZSUnD&#10;XM36QdVXrLGC0XRnXqzr6PJYf9dNAR5t/NOQ5ioUo2PWQ12dgFiR1rpnxX9UFAuk2e2sIcZBZeya&#10;1plUO1I2YtNYkP+VrJuvl/5eNm5If1Ffby9aQ2PC+PvjcSsLifRlBz2ZCp9YpcSxEiJd7w3l53PN&#10;2KrgveS8da1a3fWg7wzQ4nf8rfF2G+vvZH8bKGsgGyMQX18NZ6F92QWxrezkyVZ/dbNXJlspHyxV&#10;VSxApvYUZOCb5X5wjm4PzyQ+PejlUB4b0hHzNjqrhx88stzE0uPL4LHYE/7pPeAW2wG+ic3gHv0P&#10;fJvii+0P4hSQFZSr5KRvSv7e0OylaSsFllpe6wOycnJx6MQZbNqxBzt27sX2HbtxaOdOpcM7dyjt&#10;2b1PafO+Y0p79xx4qQ4dPIonj59LRpiZF1XJC5fWa43aR4v7V9LOvP4HDUGrNR3Kxp/e7B+gzCSp&#10;+gWMlHl121AToVxvxgINEWDToKyT5S6hVJp8r/LOZf89UK5RT/XiIy75Sihb4SZQPn5oN/Zu34J9&#10;O7Zi95bNOCjHwZ2rV6X6pP4IZM6BXl8xRoZ11vmNrfT39W8aq5G9Kyhr+0P6Vmv8fWP9nexvA+WG&#10;6eg4uEY/cIwD+xlRFaGgLu+lqqwqlnOjRIKZUvCGe0bIhK12b3+AcGPZyZOt/upmr0y2UoGBVBUf&#10;tM7bNA6VrsW3K0fCKbI9fJJ7vATKLZV+jhiCqzlJOFP5O44WHoRDpDN80vwxIOL/wmsVp3tsBt/I&#10;fyJi7Y+4nr+f7kO1AwploxxaZS9PtnpTs5emrbRz46jby1dvISwmCVOm/4Rp06Zh+vTpmDpxzAua&#10;+OUUpaDJPyp9Je9fpgXzg3Hi99NGkCubU7dis1giBWUFAj720RhApWGr2VLv9C0EQAO8jXiWvwt5&#10;KO5Eke4GtTKnvvdVs6w+Ab2EXtBqeuAWJ6wwZPzVs4dpUNaErUWpT1ZH5vqWJz2qmxcF1IUBnV9r&#10;d64ut86G7q3nrlGSbxXEdc3oglhX4H3T/NPLW6uh/nfdFNDD3ur3u7WC63j8y2sV2yjyWslXZlPS&#10;CF+ajMlTfsLUabMxcer3mDbzVyzfvg3PKzhxJvCcE6erE4gyGju6k1xnQ4tVRjW8s/6iK455p6ym&#10;GzUNFyoMNW7k6ONA947rcmtxllRK55LnH6UbXdr0wEOK77XZniv29Heyvw2UCWHCt9CSj9zqbGSW&#10;PcOTokd4mH8f9/Pu4trjKy/Vvfs38ODhLTx5eg9Z2Y+RX5CJktJ8VFQWKVjbBbGt7OTJVn91s1cm&#10;W6kzVXxDAbJlL+TiaPkGTF8VBIeIdvBN6flKKMdvHosSy17ctdzA1OTJ8EjyxmdLhmBEUnP4rumk&#10;oOwf9SFSdy3Ek5ozyrUWi3c3xjq/B1BW3ZHyIm8J5eDQaIz94mt8+eWX+Oabb/DjN1++oG++naE0&#10;4btflaZNm/FSzZk9D+fOXjQcrqic81Zb35tQ/s9DWVd2LYNHea3m7uD3sonZM5dgyjezMO3bORg7&#10;aZoCc/rWLdY9BmRxVHU97v66UGY3dVFREXJycpT4Xk1sI2Z7rtjT38neGpTtVaSt9Ah+PcjTOLQo&#10;o4OYXSPqoeJ0CvLuhQVL5eDi0dlwTKoDQY4ZaW2ViiSCBWdKyhPo3keR5YG83kGB5TaeWy7ioeU0&#10;DtelYUdJNDIez0P4pW/x27Hx+Gl3AL7Z5IYv1zjAI0KitZcoSMAxNr03vlr1Gb7f5oLgw58j8fL3&#10;2HRvGXY/j8WZgg24XrMbmZYLsu0bApC7ko/b8nofZZaH9cdvdZW4DN6QyDLwnLEWV4nf8XYUnjws&#10;nKhWCq0Guuj7Ea3XBo0bEGy72NlNyxPM+FMnHqXPzX+z2dvntlLlE+WDk1cU4UBRKn5Y5w/PtI5w&#10;TmiNATEfwnt9N7in98Rnka3hFtkbHtF9EBA5AFNWeuDw0yTcs+xB8o3v5bse8ErvAN8VnTEssjlc&#10;EwTsS/tiYuII7Ly4CnlS5+wRYS+Irlp7ebLVuzB1DVPs9u27CF0WjkmTpmDaVImSv/lWouXvBc7T&#10;8PXXU/HjDzPV919PmYqZP4mznibLTJ36Un3//fc4deqUsQExPqbStlyNy9tY77vZy/Pb1JuavTRt&#10;RWs84lh/Dg4OVvuQjbOvv/5a9vc09fxvHUk29bahl+lVZm8dW9lGtY1nxLO3fGNxucePH2Pnzp0I&#10;Dw9HaGioKuOjR49UOvbWeZt6U7OX5uvodey9gbJuofFeu7pqgVCZ/MpHx5XJSrxNQDft2ehSTTH5&#10;Tn5uSMWYvjC77ibuF5/D2ee7sOtyBpL3L8Sy9d9j4qrhGJM2CP7x/eAd3RteUb2UCFz38O71n/9M&#10;3tEd5bU9vMLlVRQQ1hOjBBoTo4fgq7jhWLj+S0TumoE1x0Ox51oqzj7aibslJwTMd1FueYTiynKU&#10;895P7h+Kxzjzr5uUJAdfWTnqXK1SEXh5nTG/7X8LlPm8YEL5oIZyagcFZYc0PjS+JYbGtodTUhd4&#10;x30Ct6je+DLdBctOTMe1qi34PTsDs3Z4w3VRW7gkthagt4djTCt4p3dBYNin+Ha1Nw7f3ip1/lhq&#10;hBMrGlBmNdvLk63ehb0MylMmf4PJk8Qhy+cfvv8Jkyd/ja++mozvZ/woTvq7P0C4sX777bcXoKwj&#10;EFpTHOf7bvby/Db1pmYvTVvR/spQ1mYLZ5qeO97eOrbio1O3b9+OX375RfUOTZw4ETNnzlTlZMRs&#10;b523qTc1e2m+jl7H3h2UBRi20vDQvxtpiKQRVlsly8u+VkEzj1sR52HlJIGV6iohZ47NFqebiVyB&#10;XrZEpOdL9uDg47VIv7gYS/d8hx/WB+GrFDcERX8Gn2V94R7bAa7R7eEcKQ49qh3cYtrDI64jPEXq&#10;Nf7l8lkuMM5oD8+U9nBLbAPXmHZwjpLXMElX5LZEQBLWC+NihmBKuhtmbxqPqOM/YeOdKBzMXYEn&#10;tXckr0+lPZGvxKtFJXX5qK4pF3ZKQdlNx1YLq0JVR520SKvkawJYTgTdmuGJzJNUvnuxVo2OKGt1&#10;NaRT/8W/12z3tT0pMsq+5SAvTgZxpCgdP60JgFdyJ7jGtYXH8s4YGPkRHGO7wG9lf7hH9JV6/Rjz&#10;903C3uI0XK7bgITfv4dvTBc4BLeEc3IruKZK/UuU7JnSEWMiB2P+ri9wOeuYHBfPZFM10ggqU12U&#10;rDZ7ebLVuzDtk+1Beaq8zv7lVyQlpWDtmvVITUlHcnIali9fiYz0FUhLS3uptmzZIunetlsWE8qv&#10;1puavTRtRfurQ5n5sH2wC7/XT1lrvHxj3bt3T0XI48ePV+VjWceMGYOwsDA8fPjQ7jpvU29q9tJ8&#10;Hb2OvTdQrqyUaFl5TyYm4vGq+3zl2CyzcIL7IgVkgjm77j5uZJ/B/hsbsPFUCpZs+h6/ZEgLLMoV&#10;/osGwWPhx/BZ3Bd+YZ8gMHIA/FN7wD+lO/xSusE3uRt8krrCK6GzAjIBTTi/TK5JAoHk1mqWKY9k&#10;iZgTOyv5xvUwFN4bPgJl3yV94b34Y/gFf4qxEcPxTbIPflo1GltOr8HRO3txr/A6OMm7fv6pvm/V&#10;uMglhabqpE5YN1Jwrf8WKJciV0H5cGEaflwtkXKS1K1A2SWtA4bGtYR3Rl/4ZPTDiOCuGJvugJX3&#10;QnDOsh3rbyzC9FRXOIe0gU90Z7iltoV7mgHk4ZHNMTZqCKJOfI8H5ZfqoVxRV260dZqSv3dgVh9s&#10;H8qiiPAoXL1yXaKKImRl8bqbHCnPs0VZePr06UvFa3RlZcaDK2h0oLYQaFzexnrfzV6e36be1Oyl&#10;aSua7f6g6c9/BSjrnhfmybb7Wr+3t46tCGV2WTNC/vnnn/HTTz/h888/x7Jly/DgwQO767xNvanZ&#10;S/N19Dr2zqBcI9EhVT9UXg+k4L6m2AsirzxMKXEvgqxaceGctL0Mzy1X8MhyDhct+7A/bw0ybi7B&#10;ogPTMGmVOwJiB8I1sruSS1xnuCd2g1taF4mkOsMxpR2GJ7aGc3xzuCRy1qeWcE9pBXeJtPjeLcmQ&#10;a+LLNTTlQwxP/Qgj0porOaS2xIjUFhgu6w6TdBnpuVNpXeEsoHEUkDtIdO4k+XFJkCh6aT9MznBH&#10;+JGfsP1pEq5WHsETy0UUWZ4oiFQpSBehvKYUZVUlcrAzujGqqKpSaoTnJ2WtIF1PPCUo/TN3vzoE&#10;9Jv6kTP/XrO3z22l9rFklD0cvPZ/OCcVP2b4wSeuC7yiO8FNGkhuUk+eCQLksK7wix6EmCtzcLxq&#10;PXbmJGPGBldpYHWHW1w7+KV3xfDkZnBJbw2/5d0xJKwZPg8fhoxLC5BTc0/qkfeEGg5EbVde7OXJ&#10;Vu/CtE+2B+WJE79EREQUsrMbbh/5V8zW8WtnTmtc3sZ6381ent+m3tTspWkr2l8ZypQ2jlewBbO9&#10;ZRsrLy8PK1asUOUjmBkxf/XVV+q7wsJCu+u8Tb2p2UvzdfQ69v5AmZJoinPCMmjUl5D5WO4C+eF8&#10;zV7sfrYSsSfnYea6CZiQ4IrAsCHwWPYxXJf2VEB2ixIw82HhAmXX1E5wTekEp9T2CswEr0dqa3in&#10;t5NIrL1EZO2M98vbi2PvYBfEtnJc3gJOK1rCeUUrkUB+eRs4Z8irRGtOErU5JrWFM7u2U2X7AmZ3&#10;ichdJJJ2iusEh5gO8Aj+WIF5bIQjpi8PRNTuX7HjVjruFp9HgeWRtRfAmISB14ilypSRpxWcrZ7n&#10;J8XzWGR9IeeU9M9cTa2q37wvULZmtBSZAs0c7HuWgO9SvOAd2xneMZ3hkST7LL4ThoZIfYV3w9yD&#10;k3HUsg6Hy9dg4b5vMDKqN7xDusAnRRo4ogHR/yMNoxYIXNUTznFtMCHKAZvuRahGTplsQ22TZq2c&#10;xvlprHdh2ifbvaY8ZSqio2JRIFEys1PO8RRi1ZyCswlGx01HqR25Nn6m7JXZVu+72cvz29Sbmr00&#10;bUX7K0NZW25uruputn3SWlMm/2AZLl++jPT0dFXehQsXIiUlBZcu8TGcf/39+yq9jr0zKFcLiCk9&#10;xJ7/lOh7RHVVdait5APdCsRxFyNTnOt9yy0cqziA7VmbMPf4eEzb7oWA1P5wCu+CEeHt4CwRlmuS&#10;OPTUrnDN6KgAPCS5BQbFf4SBif/EkJRmcFjZEi5r+fg/XoNsLRF0G3ltJRBtAYeE5uqVv71KQxI/&#10;xFCrhiV/hGEpzSVybiHRskTMaS1lu80lmm6BofJ5uKRP8f1g5iexOfzWdoWnwN85ti2GhbeAV0RP&#10;fL3eBfEn52LboyRcKToukfM1aYhItKyaIka3NE9b3VB5mbhco1PeKo3tf6/Z2+e20q2GEvDRfU+x&#10;534spsd5wE8aUwHRPeAV1xNu0d3gHtkH3+4IxKasGOyvWIHIUz9hfLwjvGK7wC1SGk/SAGLX9aDE&#10;D2QfNIO37HuPxI6YGu+Jg5npcijlSfpZxrHFbVqPM3t5stW7MO2T7UH5u+nfIz4uEWVlFWq5khLD&#10;6VVY4fwq47U9Okd7jp+wtldmW73vZi/Pb1NvavbStBXN3r6h/VWgfOvWLezYsQPHjx+X45P3dhl5&#10;a0r+aLwenZWVhRs3buDatWvqsktTB4q9qd7U7KX5Onode2+gbBEoE8y8l5i6bbmOvQ92YMGeXzEh&#10;fjQ8onvBNaKbArJbdHd4JfeCT2pvuCV3hmOcRMPJ7eCS3hFuqzrCY43Aeo18J1HtkLRmGJTyIZwk&#10;UnYRULoJmAlZJ4ExRVB7SuTM15fJfZVE2ysF7stbwym9FRwExIbkfXprAXNrATG7uQ0Nl3UcMiSC&#10;lkic+jTs/2JEYgv4SBTtLdG0R1h3uId2w7hwJ3yd5IP1p5NxOmu/ICVToFKAsrpyJT7eVl0Xlf36&#10;MvH0bnTKW/V+Qbm47jGKah9h551ITI1xha/s08DonnCJ7AJPAfOX69yR8mghjls2IuHqPIyLHYGA&#10;0AHwT+qhoOwQ30L2l8B5VRup4+ZwjpFGVlw7/JAagBOFa+WQKpBtPP/LQZkjrcPDI1HOuw7EKvmc&#10;YDH92V6eG0sb4UxnZwsBe8vb6n03e3l+m3pTs5emrWi2+4OmP/8VoFxaWopNmzZh3rx52Lhxo+rC&#10;pumBX/bWsZVtd7c+PrXZW/5t603NXpqvo9exJkPZ3oZeR1afrO7nV7MO8XhUx2St7Ngy5Nc8Ehhn&#10;4qHlDA4/XYcFh7/E2KShcI3tDLf4rnBP6GJVZ0OJnZRck8RBi1wIZZF+1J+TQJFyZFQsck6WKPUN&#10;5JHY/gXph/C7yjap+u2nsBubD1J4UcNXfKDkkC7Ru8g1ua2Sd2xPpaCw4fh+zWhsvbocT6VBUgI+&#10;Vvw5CtVIbU4YyVvwa1FcU4nCqnJUSD3qalTPD5A3SrL/lWRZQ8atU/b2ybuUnnVA2srIKruJFad+&#10;ww+JPgiK6gO/0B5wDeuKqVs8sCozBEcsq5F4cw4CYgfA8bcOGJvwmYqGKT3tpgOv64s8+DAL0cL1&#10;k3G2aLOUuFBKm2scbJR1rIK9PNnqXdrNm7cRsjRU3QY1/dsZ6n5kQjk5KRVFhUYEYvXH8ioOTVpm&#10;9vJsK9suajpAHR1rYyRt+7mx0bna/k7HSWnTTpXLMC1bwDBq0usyHVsHrBsHOi0uZ/u7Xl6na8/4&#10;u16f7zWs+MrBbTovOnqj2b7nun+WNk0DguDRsNHG/PF327rhdm3ri6+Nf+c2+Uoxz0ybppfTn2m/&#10;/srJYabVg/nbb79Vtw/pcnEdpkOzrXd+r/PO9/yNss0LTa9jW3c0vbytMb3G+523LK1ZswYzZszA&#10;lClT1Eh/nX/+bpu+rmdeJ9bW+JhobMwTl2mcF36vv7PNtzaWk+na1oG95bSxXHpZGtfldmn6tXEa&#10;ej/z1bZebK1x2Zhnfsf1+F5v03Z92/2vt63tnUFZP51OCKGgXFMh36s88lvOyZOHe7mXkXI0GD8k&#10;jIN/VH+JovoJgAnk/34oj41yUmD+NupzJB4IwZWsczBuHypBfh2HulUpcfdRPAzKxFnrh6X/FaBc&#10;WlQsOcmUcjzF+gtLMGHxUDjNa4vAiN6Yc3gMtpVE4ZBlJZacnYaghEHwj/kUo+MGwDOkhwLyy6Ac&#10;vHEKzpdslRJzdL4NlOkjpI7s5clW79LsQfmLLyYhLi6hfqCXjpRf12zLw1ftILTxM50Axe/pKGyB&#10;xc/aEWrjd1y2sfOhs27sUBqva5sXbY2X0UZnaLu8vXVt39Ns02qcF5o9R8rveE2UzpLi+8bOnHVi&#10;68BtrXEe9GfmhXVkrw50WtwWP9s6ZY5AfhWUtfE75pXbsc2z/qx/Y1382b5kXmzTZsNG3ytMs02X&#10;o6bXrl2LxYsXq4FZzOfWrVvV8o2N6+v6bpw3ms4bt81l+blx/vi9lj37s/2i02tsOp3GxwGXtbf8&#10;y4x51fXKOrM93pgW9y0bdX/WAOTy9srVuA7eGZQ1NFgN3EV6Huocy308rruG3U9SEb7/R4yM7YMR&#10;vwlMI5vDJ7UjPDMErokf1TvlP4rA7CCA/jMJPEUuSV3eSF5xnV9UfCclfR+zhgMfRUjpfGmNyPjQ&#10;kACZckxtqeSaTLC3h3NYZ7hFdoVfSH+MjRmK4G3TsffpCjy2XECe5SZKBTa83l5u/eNEiKW1coBW&#10;Sd1y/1jrVxGa7xWQeU2aMfZ/HsrSJkdFDZ/LlYXHpVcRses7jFkwCNNWuyLtxi84blmFzYVhmH/q&#10;CwSlfwbXyM7wjO0uDZZOcAlvU1+PGsq6/rzjONFIF4RsmoZLJTukxFYoW+uBD97hq7082epd2p9F&#10;ygrKWQaUKwTKzFaN9TZBnrgvE43l0A5QG3/jd3QkjctJJ8JRsc+fP8eVK1dw/vx5nDlzRr1/8uSJ&#10;cjB0gNr56LS00fno37SD0/nhehwQxLTu37+vBvTw1peCggL1G9OhGudJf+YyvP54584dXL16FbwH&#10;m7K9DtnYsXJ2qLt37yoRJlyP1y61sbzMw+nTp7Fr1y4Fm9WrV2P9+vVqpinmUY8EpjXOm65HW2NZ&#10;Gzt35i87O1tt/+DBgyqyTExMVAOb+Erg7tu3r76eIyMjmwRl1rVt/XM7nCWL13iZf26HZeKIZka2&#10;e/bswcWLF9V+sI1cmd/G+7FxWWm8zY7XkGfPnq2AzPuKmbfly5fXp8s6p1iv/Mx9zX1GY5p6P9My&#10;MzPl2L9Zv394jZrbsDV9jOmya+NnyjafzDfTZHrXr1/HhQsXcPbsWZU3bofHCuFJsy0vj4PGn7Ux&#10;fV0/PP50fvWxzDS1Me1nz56pa+Tcz+zWZ93zeOL+ZT50+XS+G9dz42OH9k6hzMHWFeJkWB0EMmdc&#10;Opd5CBtOpmJiuDPGhYyQ6LiHRMm8XtwRfmmd4MHn5CY3E4esIdxY/x1QHr6kLXwTemN8ggMCwgZg&#10;5MJhmLliPHbezMATATOhTBVYCpBXmyf1x2exyEEqdanATPDwOLbqfYQy/0rxDBcfHUHi4V+QfHQO&#10;duRF4LQAeVtJJKZv88LQxe3hFtUDI1P7wTWiExxDWsIvgYO5Xg7lpRun2oUyH/3KV3t5stW7NHtQ&#10;5vSaiQnJyM9rcJ40dl1T/4rZKxsdGUFw9OhR5VwJBN4/SsfLWcEWLVqkrnGGhIQgKSlJOXuCmjDV&#10;DqQxHAhvW1jReRIWdE46LabL7dGxMQ+2zpdi2rZ5ZST2+++/IyEhQaWxdOlSldf9+/er2aFoXJ95&#10;4bbZXb179241GQVH9nKiCm6XTpJpE5Kc8Yyf+T3vkyVovvjiCwXCH374Qc02RXAS5MwTja+6EcDt&#10;cHs6n3r7ell+5nbOnTuHVatWYcGCBfjuu+8UyAjdyZMnY8KECWpKVIq/s3zsEn4VlJkHXccsD8F3&#10;6NAhNZp51qxZqjxcj2XiNiZNmqRmzGK9xcXFqbohCLXpNG3rXNcljccIAc97iplv5pHiw1N4rHB/&#10;UrzGzM/U/Pnz1fZY90zb9hjRM3otWbJEicuxh4D54vGjy6qN+aKYH0LTti54bLDBw+vuycnJiI6O&#10;rt/vzMecOXNU3mJjY9V1cB7rbDjo3gmmZQtDboP55fcUt8HjnfXLtHm86PKxkcIR6CzPyZMn1fHC&#10;84b7gPXPMQGsI3b1z507F+vWrVPQZnraWM80bksfW7b2zqBcU10qr3x8IkfHZuOu5TQOPt6ABYcn&#10;Y0zicDhFCUDF+XpndIGnwNglXhxvTAu4xbeGd0oHOKe0UXLRSm6rpLuP3ZLEmbNLWUBtyOje9rDK&#10;LanjG0l3V9fLCvvG3dp/Jt1drfOv4aK72d3TOsAxoRVcYyTdOIF6WCd4R3bD9xs9EH9pBu6WX0S+&#10;RQ4sAU6ORaKYWt4oxtnApKUnTk5DSIsYpPT0pfb2ybsUHxlQKvs/z/IYz2ol+qndg8vVu7CjIAoR&#10;Z6bBL7EPApL7wTOxOxwjpRHDOa3j2sArpSU8klvUN3rq97/UHeUb001p4apJOF+wVbZSIA2WHFUv&#10;qm6sjUB7ebLVuzR7UJ469Vs10OvmzTvipMrUrVEcgZ2XW6De86R+megobB0NT3w6Rdvy0dEyeqKz&#10;opOhk+U9o5z2kO/pVOhQ6FgIKzpjOhs6UAKVt7RoR8tXDVLb7WpjVBsREaHuR2X6fKVTY5TauL75&#10;ubFzouOlAyS8xo4dqyaaYH4Y2dpGfTQ6Nzp2ApfLjB49WpWH26XDZBTHKIbOldDj91yO4LItN79j&#10;2VneI0eOqDS1MY+6zPoz33PbNOafMGeESiAQxkyPoP3xxx8V9AlePZBLg5MNAebhVVBmQ4bG79hI&#10;YlmYZ4rbYj3xVQOB29N54LZ43ZoA4T7U6TLSs40S+T3F+j1w4ICCG9dlnpkvvT1+1nXF7/lK6XIw&#10;L7ZApvH45PZ5vDFNvrIBweOqcaOOpvNI0+95TLDsrGN2p7OcOl+67vjKz7qu+Zl1wcYPIcueIW0s&#10;u96fjY9hQpeNSu4Lfewx/ZiYGBUVc/+wUcHfeWxzW9yf3C4bQ6x7HmfMCxsh3Lbeh7YNlsb1RHt3&#10;15QreYDzCSr5eFZ6G1uupSB4w/cYFT8Uzot6wFM9vq87XBLbwTlBQJvYRk1n6ZHYVum/HcpeGZ0w&#10;PLYFXKLbwT+9J0bG94br0vbwD+uFb1Y6IH1/NC7nHldQpspQXA/lWtUNIW9s9L5BuUz2fGE1n9SV&#10;pXSxcgcyzizCT1v8MC7hMwwNbmuAOaOv1IFEyNEcqd4JPult4BD1j1dCeVbyWJzMXP+XhTJHYf/0&#10;08/ipFZiw/pNAphVWL9uozigddi0cYtqcb9MBBi72Gh0MLo1TqMzYNcsoUVA0LnQUdF50LHRcdGB&#10;UHSUdDB0JnQs/I0Oie/pXBip2l5PbOzMaKxPdk0SykyP22AajKr0/NxcRq/L99rx6n3BPO/du1dF&#10;gHT2XJ/5YwSqYWnruAkYOnjmW+eXr3SarB+mw/WDgoKUk2W5uAzrQkfMrBs61XHjxqm8sitU55HQ&#10;+LPjhHVNWBA63D6BwzrUYGA+uE06b5aF2+QydOIEGOuHyzJP/M0elLWxi1bDgGnp/cVXvQ+5PabF&#10;ZfjK5fjKbRAqbDBpY7ls9yG7bNmA4bHBdLgO86jzreFDMX0eR6xbLqPLwM+2kCWECEAef7Z5obhv&#10;uH3bMhJUjSHNhgJhqEeqMx3mj/ngK+uT+5DfM13mlb8xv6xffs+G6MqVK1WXtO329Lli+x2hzJ4C&#10;lpHpsMeAZeX2GT2zkaPrnNvnftfHEfOnGww6D2yosUHKbTU+jmzPVdo7gzLwTODxCLcLD2DrySj8&#10;uMEX42I+g5MAixqS2gKfJTfHoMQWGJ7aVpxxL/gt7w2/+D7wiOyO4enyvWhEekslfUuSoxrMRbAZ&#10;A6o4gQflkszBXxwExikyCVVOkfmvy0EAQOmBYxqmzla5pBjSjxx010oy5BXXVck9QRoLIpcUArqt&#10;6oKlhid/JK8t4L1CQLxGomT+FvUR3GNaIyijG74NH4PEvcG4kn0cxRIpc6IRzqFdy4dckMI8ryie&#10;xyJd7+8LlDl+PL+2FM8t93DmyREEb5uKcSEO8Ivog8DoTzBq+QC4RXfFsIhWUl+d4beSc41L4yXx&#10;f+CQ8H/gFc9LBp2lbtsquUrdUn7R3ZWmR/jiyMMVCsjlyJYyS1QjKqmrltK/+vh9l2YPytOnz8CX&#10;X0zCrJ9nq6dE8YEU334r0Piaz1ueoZzDy8SuUAKPzozOXJeJzpDXitn1S0erI2CuQ2fBzxTfUxoK&#10;dDJ0LnQ0hAm/Y4RDx8SBPrYRh27tc9sUt82u0qioKLUtbpfr05GdOHFC/c7ldHRsGy3wPZ00f2e0&#10;xkhdg4sOkE6V3ZBMQ0ceNL5nVy7ByrxzeQ3mXyQa5SvTYbTOxgK7Pdk9z6iYEGHZuLzeDh17amqq&#10;alywPm3zaAsx3ZXKLlsNfgKAedDgYZq8RMB9wG2yXtjVyrIxX+wJ4HKs7z+Dss7D5s2b1X5iOQkZ&#10;On1uj+vohhZ/42emxzJpaBJczAv3n21vA+uaYGA0y2uhzBfzxO1weabP9Zmm7XHC71leHh+sP77y&#10;eGG+CDVbY9osu26McF2WPSMj44WR8jR9DNF4jOiudIKN63AbzAvrWO9rXX+6DrkN5o2fdQODxzl/&#10;I1R5GUWbbmRyuxSN+f//23sPNyuKLez3D7nPvc/3neNRkuScREWJM0zOZBQRzOmYRUUFycPkHMmC&#10;mAUVUTEQREUEAQUk5zDAxP3e9eu9a2jHEThJEfYaXrp37+qqVWGvt1ZVdbVbcU4a3I/uxMdn9zti&#10;iJpOkqtXdCQ99HF1Sb1QZvn5+V57air+toX8gaR8QHv3fakFq17VU3NGKWV6Tw2f3VfxpWxN2VXD&#10;5rdTZGVbRZa1N1I2T8gMcFxBV6Xl9dXwgn5XPSkPK22paMtXTInlMd/IuMC8wIpOGl5snnp2a014&#10;OVEPzRmt0nfTtfPM1x4pn+Pxn2rvLadXPCnzttv9VUf14fdv6pXiZzXm1cG6JzNed5cOVdz0rorL&#10;6modkB5KNEKOL+ys6IIWispvYe3jOqUuaHlJUr5/VoI+3FlmHvkhI+YLpFz1FyHlJ554ShPvvseO&#10;T5shNc/EvuMIKV/OqxsxhMxlOnF5gjAcOQKMBAaWezCMDO9CZhh75uiYg2MxEgTq4saoOK8SYwfJ&#10;EdYZXpeW37iwIIZ08RBJB2CsWJTkxN3nSBiBHBxJsBiL9EkTI0dceFuOzN2ReIgDEsVgYowBBtWR&#10;B3nGKDIszcIdFuBAFBjJzz77zBsOpmxIy+UXMkMHl4YTOgCOMOl8MMzpN8LogBEmDuZzSRPvlGF0&#10;5pxZDMUiIIY00Yk6uBQpM0WB4C1CCBCEyyfzqXi3a9as8UZE6JzhgeLVoQt5Iv+QGWVB54COWtNO&#10;EQv+iN8tgONFJ37PlHjIEx0Z2gxpuLAsMlu2bJlHZJC+v+NCXUK8jGQQD3kkTvJMHKRPePJJnv1l&#10;zegPIya0OcqF+7mX8nV1xQgOaVMGtF90YESA34QLS5rUp2sTdMz4bfgFPV1ZQNTky9Ur+SYePlOm&#10;dHwYEsf7RUc6DtSRK0PKyJUb4bkPffjOpeHKv6lcPil7Q6XADLwhuGzHem/2HeAnBdxLvquMME6b&#10;J8fztmftuKx2hiavH62kMvOGsozQ8tsrxjxkhqsTSo04Q8PQztjGGcEF0SaI0IKoaxaLe2lQUXul&#10;FvbX1PUPentnHwn8aMRzRseqfjGXyEo/RMzVJ8/pbDWv9ufZ5vM6FbBesasgR960e4OrR2rSq033&#10;cnj3coxaCwRCN9Zb7QK3gMz+C4LOLm0MnOYlknQajumXwBZvG9EPG3I1c9tEjVzUR8Ny2xrhWofE&#10;A/VNHl39B4f5G9tBCInWsQHRRT08RJR19hBf0tLDA8VDVLjhMUuVHdHs75yp5eWPp7uDj6FcDH+E&#10;OCOLgcZzcmTDj5fhMbwTjAzGEyOAEXJewKVAeOYLEbfiFMOCB4dB9hsHjAyeNcaToTwMCUYTsmFo&#10;mCFMiAOvFmJ1c2bOmEIKEAnz0wheszPCGDYEAsKD4D5nGDGsdByaGl6/uHgwWCwCwvh56XobrDzg&#10;Des3fZabqE6cOOUN+7MzGp2ce+9hPvz5UEfnKS8uyNgZRKcDQGeMK2UC8ZMedUAnBs8c8kb8jzGh&#10;J3FBAtQZJOm8dO7FEyZNjLULT2eDdLmPNClvjgyVUy+UE2k3R8rOgOPJ0k4AbYjPdIBYhewEPQFk&#10;4YaMyYtLAz3pKCDo4uoC/ah/2g1H2oDzFrmfezlCpHxPO8Pjpu1w5D7OuY6+xE2+yQff4xVTTpQR&#10;OtGhgMyJy78Iy39Op4i5beoFL5SyQQ9+O4x20AGBDLmHNEmb9siqaDo+dCy4h3bw9FPPWroMLT9p&#10;beJp5eUWeGs2kJoa1y7sPyuOk9bGli9b4XWaaXu0X+JBZ+qb3w4dLFdHrn4YmQLUB+EpL+5FXzoF&#10;dMLcO6RdR7Sp/NdI+Uwd7/S1XqRZ5WPVx42IT9n5aaPmQ9rw01rdvzJaqRW9jJDN08zr4JFzfIl5&#10;jMzPhkn5khhohBxZgbd4i0aXD1buB1P17dmPjXDOeKg5aYbYR7rMJtealwhBQczed/9LUoYHaJfB&#10;RmD/TnjEDCHvqP5aj62J9wg5IvtGq/+2SrC6j/NGMmgLnP9npHx/0WDlr3vE2lvosTHT4a9Eyhg+&#10;5jIhLgwWxhkDwA+az4S9GBiWdfO1GDkEzwmyxxBiIBhiJC68COZAMZQu7/4ywJhiZPCEIVGMMKRP&#10;PBA8OmNY8QYcGfzZpMz2pIsWLrGwj+jxfzJc+Ijdy1DuM2b43/Y6Hs5wIq4unNARgcBIizIij+iM&#10;ESUviBsu5170JE68JcqWcnFGmCFNyJLy85evy5u7n7LiSN1dipQRCAfvjXB44HjF6O037o7wnTAy&#10;QXiXJ84hFdoG4idl0iMuR6YQG6MAtE3KAr3Qj1EVypLwLg/c57+X7/x1fClSdnl19yOMYjDUTLqE&#10;50hnhA4PnjH6uQ4oRMi9AD1Im3MIkJGQadOme+8r59FDRqE4TnnxZX34IZ4rHaVQPaGGnZ48cdrS&#10;CJHyw8GOAOVH3ZJ/0iYdp6vLK2kidE5oO9yD7vxGKUc8dPfIGPc3J5dNyhg3wIAocMYYXUDQpFuP&#10;yLwjcEL7dCjwk97eNl8vVDysmIJOZpDNQ8prr5SKHkpb0NOMbSfzmDG6EE9TUnYIkXMTkrrWEFFi&#10;ZVPZVUmFfRSV0VkTsmOV/flk/VS1QWeM+Gqs1FlEF2RFYJTJzl911NuF+mpKxtasQrDGbHDDvo3k&#10;7F4c4npfjfcHQdQesANwQejz4Qb7wVjHbFdgqwo+zVBsYUePkCNzjFxLuyq5optiCtt7nnK8l8f/&#10;jJTvyR+grM8f0NE63itm+f6LkTKGip708uXLPRLkiAHGE8MIcLwYWICFJ4g4DwzSdOTuhi/95O2X&#10;3ysD4oF4IR/nwQPIBzCMjTjj5AjhjyZlDCvf3WdhWDBHeAgaY3z8+K9Xa/uNKeLOITDSc14v6TJ8&#10;6+YfncF1xp9HYhiSJG8YXMqZ+sS7hiydOOPbNM8uXTxA1w4uRsp4hJQ3w/Q8ZuMX0qDsCevPG3VH&#10;J8yRWnOkjHCfgxOG+CE/R6Lu/qbD05cjlyJlhPy6eCFbvnNeOr8NwnPOb4MOkRO/zogrNyf8Hj5Z&#10;85meePwp0//Ctra0jzlz0j0CbozCjpx7Iy/LXjddGal6zKsXfq+QquukIa5T4MTpQl2wUJDfiht1&#10;oY6pazei5S97v/xXSflMDWb4mGeMDwV+1hsbF+ifeRM08vkozzOOKzIjWmzeXnl3+9xV0QXtDe1+&#10;x1N2CJMySFrcU0Mhq5zuSi3pp3FzI3RXZrTK32eOeb3VCHuLn9L5ajvW8l5d6wHbVTMf3p+rLxod&#10;4Alm4Mj4v0LKtM/Q55M6qkN1+/T6Dws1ce5Y64h1t7pnB7ZORspd7NjRCNpIOre1N1ryn5Ly3Tn9&#10;NffjiTpw7oBHyjhFfyVSBgw1Y0SdR8bREcCl4DcOfGYzBWfkMQwYQYacIToMpAvHfRhCjAj6gaak&#10;xWeGubkfAnIGGt3R+UoYvoaUFy9aamXK/PFTpiOdkfvMCM4MhbmQnj9viCtvygySZZMMRhjQmSPz&#10;r5SVi4Py4DNDuxhcwnGENJjfZdjUlQNCWKRpnl17gPgvh5SJE8+PYWUX/++Vo6tjht4ZwkVHR6p0&#10;0JjPRlxZoCPnLk2EjgUdRHSjrbp6pJP4ex2NpsL34HJI2cWJMPTOo3uurbl2QOeQzqfTm2HrpvVJ&#10;PP64OD99qkqlJeXeEDbtA7KdMGGSnnn6OW3aFHxTlROyxGOITIc89tgTevSR4FQS+jJCwbA1Qrx4&#10;6Ihr06780IvfBXnlPnSn7FirAVkTrmn9OrlsUmarCv5cITca4xDON5zR2Xo2t/jFCHmnVuwt1GML&#10;xio2vZcSM/sqoaSLN4cYYYZ4WF5b77En5pPxkhLNuF7KKDdHVNcSUud3UURuS0WZt8lLLZKzeypy&#10;ejtNyB2mGR8+rB11X1q5/2AUdMyo+YB5yRgu++FavQeqaTBBuD+rSQ/ByYgLgMqBhfbQWN/YLRAi&#10;Z1f1HvHRpkKoaqiyeGt0xHRYs2eVHph/l6JfGeR5x6wjcN4ybYFO2W+nL/49Uh6febOmr7xTe07t&#10;9kgZm4VeELLXmQzl4/fwR4j7ETZHypMmTfKG6hxB/LuCsYbQGIqld45RwzAwJ8cjO24+C3FkgTjd&#10;EM4xdK5snNHDI8fLYo6ZOCEsjAwk5ML8WaR85sxZ79Gx4MI4FuU84p2/Om2GNyTpz2tzwvfozPOv&#10;lBV5o/wgMHTGADudOUc/OiSUBfmjLjHceJb+1bxNy9WJv1wvh5Sb05+y9rcXdHJC2ogjQ0fKxI/3&#10;yYIjxOlAWoB0XD7pIDJ8TV07T8+Rsqtnd/+l5FKkTNouLo6sZ8CrpEzc8Dn3cd2FQ1eX/6bl429f&#10;rhy//vob63RN8aY3nnzyaY0byxqOp1VUWBIctkbsNm5t6imjA2VHB8eNgvjzTnnz2aXF1AX14XSn&#10;7N1vgJEqFw7x64r8V0m53ozfYYasNy3UI5WjNWrOUCOPfkrNu8UMbxdvCBNjHFPQwQxpJyPqTt4Q&#10;5rA85ozDpHxxtFVyRUclmrc5LKuNYud0Vlpeb92ZFaHRcweq9ONZ+vbURx4pg5paq48Ga7DUvdVP&#10;wLxewDPNwJFyaGfsS5MyHUJA2zc0vp3Kget2PFN32uKt0UHrnBWvzlXctKFKmxsXrPu8duYZBztk&#10;CaWdvdGShJKOXufsPyXlcel99fLbo7Xz6E6PlLFJ6GW+4F+ClDFQLKrCeDljjsHhCPjBXwzMYSHc&#10;wzkGDULBEGAAOTL0Sfzk128ULib+8mGOD9JibhrdMTiQNAYeHZA/i5SPHjmuN998u/GtW0HD+4wR&#10;3kwz2L/NK0bcpYVwDgnhneH1ki51whHPhvDO8HOEeFmARFjqEKPLiARl7MrA5dHVobvflalL/3I9&#10;Zb8OTYU2Q90TliOeJkPcPFbmNk25GCk78dcN5OM6YuhG/tCT4Wunh9PxUnIpUiZNFxdeJmm40QrS&#10;Bgxhky8n3OP0+L1yQVy8p09XKSszx9J/Qk8+8bTpco831fHMM89Znbn82H+W/ZMnT/9qoRflRpsn&#10;D3jKlJuLl3NXjq7syBP1QJun3P4npMzSLm95l90PGgk5NMx5znyjU9qvVXvne9tDRqabsc3u6r22&#10;cHBxayWXM49oKO/iecaJ5h3Fm0GOLmhr3vOF7SYvGOem8BPUtYeEgtYaOb+TUq08I3Ou915hOGJR&#10;N42o7GMk3U7jiyKUsfEJbT67xgjxB6uPYwa2m6R+7IdmR0BjCCLYAN16LveZHqMfVuVB0An3hoSt&#10;FRh4HAtUWTrgjA7bp/06Htjt7Tz23tGFenj+WA1J767hFYO8oWtGSxJ5baUhqYx2wDB2B+uUMT3h&#10;6vnfI+XRs3vrhRXDte3gNqPhs6q139hfiZT5wUIIGC/n8fwrejmjjGBMIQxnTImbx5GYd2a4mnj9&#10;xpj70M1vaJy48sHoYSzRGyJyw7YQP0Tk4vuzSJlVtJAy25WyMIdnvVmJ/fLLU4OBQuLyiZ7AXw6Q&#10;MotzHNFCGgxnsygOfV29UBbMaWJsHcFwpLxZkd6UsFwny113ZerSpqNzOaSMvtQV8fjLj3qhI4Z3&#10;RrkzX8wwK6RGG2MBIXGjI/GjN2SN+POP+OOFfJqSMrr569sf/mJyKVJGXNthSJh0SQ/9XUeC9RBu&#10;uNiVJXq4emkqlB9l78VramLP3n77XY9o6bzRcWNomuFsds/jjWz1oQVfp05VafnyFd73tCnaL4vM&#10;GG1yj6c5HZzeiL/uyTM6k1/qlzhoT6z0R29Xhk3r4L9GysfqduvzzSv18vIHddfsWG/uM6Wor0fK&#10;Q3jG1wxv0CPq4M0jR+XbZzPIiWWdPKK+QEDOODfFr0nqWkN8QSvF5bU0EmutpFIjqHKexW6r2Fw7&#10;5poHPbuv7qmIVdlnc/TNaTzm4+axnrRWYi5jvf2Im5KyVRugPQB+/+DySZlVzie83cUAnYAD53/S&#10;SfOQjwV2KX3tC0qdMVjROTcprXyg9xgU3jJzygxjM4XB8LWXtxLy6Or53yPlUbN6afLyVP2w/wej&#10;4SrvdZa009oAj4b9NUgZQ4oH5n7YTjAsXLsYEGcsmP91GyYQL0YNcoOUiQshz04fJxgH4vKXhzt3&#10;1/HA0RvjjO7EyxCnMyzOQP3RpIwXxCprwkDKeELMKeMFBcMESbBpunx25cB+3e4RMIgZ0sCoQsqI&#10;6/RQFuSPPLkFSBhehvJdWNLyk4VL3y8uXZ6zvRxS9t/Pd3ymvTCCwf7OLAykMwbh+eNDR86bkrJf&#10;J+JzcAIpu4Vebvia+yFSfzvyC5/9cHFeDinTuUC4jz3XCUc9oC9p4/E7uRgRcz/ijkhtbb3VX415&#10;qeu9R+buvnuS1zbGj59gx8neYq/aGlaRB/NPe2I6hKkQVmvTDtm+lU1CmnYM/OK+Qyg/fi/klXLj&#10;SP1AytxLGaKjK0snl03KVN3pcyz2sowbztef1rk6XsXHc8iH9OFPCzXvjWc1KvtWJc3upeiS9oou&#10;7aCBlTdo8AIjk18RrB+/JaAwfotEI2MQV2rkbHCvLhxWxmsM2ygmr5OGZbfXnTkRmvbhg/py7zs6&#10;HNhqHamj5sXup8ass2geZE2Vka01aNoroGJpExyBtTPvlZpUsu/31mB1DE4FftSJwDbtC6zTjsAn&#10;2lC1QmsOzdfKXUX68vhSfd3wulYfL9XUdXdpeHFf3ZZ7vSJKzRMObeJyAcFXbl7Io2sP/x4pM6f8&#10;5KJ4/bBvi3UQgsPX2BtI+a+y0ItFQvyo/YbR/fCb09kPBMOHMMSHl0TcEAzeLAaO1cX+Xj3pNGdY&#10;nPBd0+8ZasXAECfx40WxGpZ4CYsuGHo8STcsC3mRV8gH0nJGyE8yTi+uEQdGl7lL7vdI5RKkXFV1&#10;TkuXLPO8Y7wgwI5oPKt8uYKnTL1QF+hM2pQjw9dOZ3eEwAmD5wPRkD/O2QYTIT+ObBDy5MqHcief&#10;rmydp+wMN+n7Vzi7+nVly/3owTPQhOP5akiD+yA6vEo6ZaxRYPtVFkfxHW2AI987Um5av/62B6n4&#10;55Q5oiP14nRC0MkRanNCXV6KlF39O1KjQ0ZY8kE5ozNz+Ahp+9MjD648XZkhnAOnK8T8+edfWh6C&#10;6w2efvo5jRkzzjpe07y3s/G9E4av2eKWdue1J6sf9GVO2T237srKxc8RcJ0joxc8vkVe3e/AkbIL&#10;i/jLHPmXSJnq43bA/DHPqZ7RAW0/9LUy3npOT+bdqZT0PkpN76sYI+RhZlwHVFyvIQvDpPyf4lKk&#10;nFLWS3EFXTRizm26uyBa85Y9r/c2z9eeE5vNbzyg6tqTqms44xGyB+sRNlgjrLfOf02VNeiz0tmT&#10;tao9Zw2FCrZDXU3wOUTEI+Tqndp86CN9vGWJFq6fo5wPJuuVZffo6fKxeiQvRc+Uj9GLb4zXFMOE&#10;JYOUkNNNgwpbKarC6vl/TMp3zOunp5ckep7yX3FOGfynpIxghHiUBbKEzDBsxA258LwmBpL4nfHi&#10;nGvOoPnj8gvfYWQwjBgXjDT6Y2Dxarjf6c0RUsZLcPmbNGmSZ6BYqOPy5PSgjTkv1AnXGAomH14c&#10;fzIpu/w53ckf21H6h3YJ6x41Qpw35/LmygehnN1nHl0jrUuRshMIiXlJdMWrpoPEfZzjrbMqnMe1&#10;3KYiECtxXoqU+ezSRGhHdLjImxvS535Imby5+/36cU7duXbm5HJJmfi4l+FrwlK+tB3aMp06OiMu&#10;DSd+7xQhXcIRxuXPqfjuu+9bfoJzym6jmeeff1EnzFNm5NAJm4csXbrMa0eMvJD3K46UA5SB3Vvd&#10;cE6nzzNsecjDV6feVOmXMzQ6t7+SjZCjczoouaSb4io6KqK4jQaVtFBkBQu5fm1kLxjfJuTsjHVT&#10;I95ovK9NJBTf6CG2tLWHqDIjO4PbbjS+vLPiytiSs7si53RQysx+enhBskrWT9Xqowu0++wG83K3&#10;Gz3t81Cj4x7qrFtVrVN2ZCPMc3atysMpHdEJq9+TOmifjmr13iIt/26WZn08SY8vTtTYspuUnNNV&#10;MeltFTmztRJmm54z2ythbnulZXfxthiNL7xREeXXK2o+w+5N6vO/TMpj5vTR5NfTtO3g1iAp22/x&#10;WiJl58FhCJg3hjAgCdLA2JMOht49OuXCI6ThDMnFhIVDGEbihJTRGSJg0ZBfZ+JhcwUMkhvmJiwe&#10;oZ+UnUAEjsCIB90gHjbgcHn4s0kZvTDyLp9MFbBdJbq5jgNkh2fqrzPE3eOOrs7cZzd8fTFSdiQE&#10;weONM8zOo1sjR4700sdL5/lopgfQzZUnutBpIs5LkTL68NnpDfm4uV304n5AHtGHevK3I3+enLi4&#10;LkXK/nioe9IlDB0OwqE3eWz6fLLTv7l0XdoI88W8ApXXo7LQi0ehJk2815tXfvaZyao+H0zfm7Iz&#10;OXUquKOX23+e+rniSPn8GVPa7j1XV6WztbwM4ZD21WxT4WdT9c+isUqe21tJc3opvoA3+9hxfidF&#10;ltzokXKEkUZTIxsm5X8NlyLlIXlc76jhxTcpMbenEl7t7RHz/flJmrx0gpZ/mq+1P67QtsNf6Kfj&#10;63XgzHadNg+axVonqw/pTN1xHT93SD/s+U6ff/uJtuzfZN8f1d5zO7T623f1wvwxerwgWeOyblHa&#10;zJ6KTTcCzuyklNwuSs3vpgllt2hMfm+lZnXxSDmptL2HyIobNKTsH7+tz/8yKTOnPPXdsd7qa95F&#10;da2RsiNbjB/3sGjMGQKMKo/5MJzpXtJOGL8hdELafOd0IG5HCHhIEADGCWPJkCkeDEbGrzP3OFJG&#10;B4AhZjibuU/nOfq9MoTPfMeRuVLmVUnjSiBl8uTvOFBPeJEQo/MkuY+9oP0LgQjr6ojPHLlGHvmM&#10;uGH+i5Gy8wbZDYp6dMTG0e0gRpk7oc64D2JAJ+IkLMeLDV+TpqtLR8p0rNycMvdTL9znzwNCmq6t&#10;IMRDGyPcpUjZn1fuYRtQhq4JS7qE5Zy6cEJabhjbPW/vF+IC7vqO7T9Zm5zuLd5i6Pqu8Xd77SQ9&#10;PcP7HoG8IWaea16x4k1L83HPm3Y6XFGk3HDCbrTyrjVTXW+UzHzlOzvKNX7hEMVmdFOsecbDStsp&#10;ghc2lJuXZJ5bbElHxfMSgYIuFzYBcZuCNBrcpqTsjDYbTfjQaLyvTTS+sjD0IosLaO8hMu9GxVi4&#10;xPKuSqzoamXcWcPy22lozo0akt1GIzJ6676KIXpuxWhNWzVReZ9N1sLNs7Vsc64WbJynrFUvacaK&#10;pzTltUeUs+ZlrTy8QJ+ff0sF30zV3QUJSs7trsTsrorMv9HDUDoElW0UM990WNBeicWh11vmWp1n&#10;d1BMAfPIba09tNDg4v89KeMpZ3x6r/ae/sW8/FP247I2a22+puHMNUHKzhg6UsPoQhQYBIwwR4wc&#10;xtuRMfcQ1g01AtLjOnE6IU43HE08kAdkie4QCoueuNfdw5EV4HjGGHSMEQYNT4f0HcGQDum5+0jH&#10;5ZdzSA/duf/PJmXE34lBT4aI3dalhOVIHeLJOgLnHowz4iceyst9vhxPGSFNhvT5nnQpW4w8K8bd&#10;lp7ES7m69DnnRRDcczmkjBAHwuYXkDL3uLY0adIkb3jc1SE6uvDER7qAdMm70/1SpIwQ1pUxnQ+G&#10;9V3ZAjoG7HfNfL4TR8qurBDOXdrohj4s8sLznfzcC5af4EJAdn/jfNXKD0N32r11do9FBSm/seKt&#10;xiFu0r/iSNkcDo+UIWTwddUqzX7rKcVlmpFMN9KtxDNuq4GFLTTIEF1kBrask5KKzZgXdQuT8n+I&#10;S5FyUmVXxVq4yLy2HmKM8HgDV2xxZ0UVGGnO6KykWV01fNZNGpN+q+5KH6YJ86J09+wE3TUzXmmT&#10;h+ih7DEq+mKGPj3+ht7aV6aX3n7YPOMojUofonjzgCHl2JIOird6jZpv5FzR2ki3lZFuSw3NaKkY&#10;Szcpr5PiczooCs/diDmizL4ruSFUp378d0n5zox+Kv3mSR2t49G8kx4hg/N1p64JUkacIeYzRMn8&#10;IoYeYwCJYlghUXao8hsxwjc1DE64ztyif14So0686M+OTxAo4fxx4C0y/4wXiTHFGHMf3rYjKYS0&#10;XR6d/ghpQiZXCin7yxmh/NiIhZdJEJZ8Qljcy8YtxOXElbX/fsR9ZlUxaV2KlOkY8UgO4QDpYeRZ&#10;K+A2LEG4z98WID5XdxybI2W/bq4eIVL0cLpxH8TECmRHTAj3+u9vTi6HlP16E97t8007Y4SGe9GD&#10;4Xg6Ib8ndAj8bZHzdV9t0EtT2GP8Me9lJbyYAkJm/+uffrqwbeZfylM2u+ahzkzegRM7lf3lZE3I&#10;jdWQQjPORg63L7het8+/XgPLbtCA0usVk99RCcVdNSL3Fg3P6WdEHHqxhCPnRoMbJuXLQVRpew8x&#10;xR098HpDkFDQxUNKeTfFW7kNLmylQfktNKDseg2d30pDl7ZSxLLWSlls3qt5tzFFwY5RdGYHDZzR&#10;QsNmdFJq7k166PUU5W59TqsaSvTG2Rw9+dloRWZ31oCsG5Wy8CYNLjCv2zpag8w7HmyEfNviFrp1&#10;4Q3qX25Hq/OIAqvL8i5KK+2txIJuiqX+i6xTUI7uRrKN9erw3yXlibm3aemOl7yhaz8pV1Ufv2ZI&#10;GWPkBA+CV95BKpCxM4QYNeYjWQWNcfEbbyecky6GkZceQKQYE8jVzZ+iL9tuQv5OR4yqi4d4eQUk&#10;w9sufe4n7aYvmXdGjHjwcBhi51lYDBpkdyWQssujqxv0pLx5ZIgwlC35gyiZz2eIFxL1158rH+IA&#10;jnQvZ/U14XlNJPPYhHPTCKSFfni1fqH8SRvCY8SBOC9Gyu6IuDwyJMwqaKYq8MoZ6aAu0ZfXHjZt&#10;bwj30qGiDiElp/vlkDJCnl050fboRHr1b3qDcePGeelTPqThOiPOM+Zel3euUQd0QmfOmO0NW0PI&#10;eMi8nIJ55eXL39D5c4zYBPMcyrrFG3wkimear9g5ZY+Uz1ll67g2bPlED5SkKPHlfmZwOyi6rKP6&#10;V1ynQYtaKGqxeWoL2xhBmME0pGXfpNSsvmFS/g9xKVJ2zwHHVphXbRhS2dI6SNfrtvn/0ICF12tY&#10;aQsNzP2bhuW1VEplZ6UW91RcbmdNWDBUL302Qe+dL9SawAIV7ZmiESW3q9+0Foor7Kmk+X102zze&#10;99zJA6Q8wDzkm60TdrPFfVtFC91uaQ1h+Ly0o5IKeyg2u5OicxnS7uqNoPwRpHxf4SC9+csMb5EX&#10;w9eOlM+cP3ZNkDLh/IaVc7wJhkYxpJAF5EE6GEaMHYYNw4fBxMASD0YNLxey5REqSJR7uQ9dMah8&#10;ZiicuUrEGVVnjBCOGGFIg3zyjDIGlTgwxBhUpy/3YUD5zLA337sFPpCBR1R/Mik7AmJUAHGdGb6j&#10;LBlOdnOgbDLBkRdHOMLkfu7lyL3ADdfzLDRpXYqUKTNeiODKER1JhwVelB+ASF0dIJQndUichOXY&#10;HCm7fCEuXXQkHGVAHVKXbERCR4lXKro6JJzLF89MM3rC+5YhH/9ah4uRMro7cfdA9OSNUR7CMipB&#10;WybfHHnRBs/eowdh0QXd+Q1BnFu2bPFGLejA3HUX9fOc5/WyWQiYMX2Wfv45uO1s40KvUNH9aqHX&#10;Q38iKQcD1psxY57HYH6xVZGH04G9YkfjjVXvacriB5VU0FfxOT01ON8MdokzqO2VXNDBQ0p+Ow9J&#10;ha09JBS1CyH04v/QwqWEYvvOQ6sgzMAG0eJXcAua3CNAw0pvbIK2IbRrgvYehhe09JAWQmphEMlF&#10;LTwkFgfh0oszEvMjsrSnh2FlPUIwIjRElRlZGmIrjJTK2xhaeIir+IcR0vV2/Tr7/HfFl9tnUGrX&#10;Sv5hxHq9kYsdCyy8IbW8o1Ktc5Nc3FlJRlrJhV09pBjJpRoJDcxtYd5qK0UZQcVa2ETzShOMlBKL&#10;u3jkHJdjBJVnHnNeT8tnb43M76vhub2VktFDCXO7aWx6rIbPiFDKK7drxIwhergkVRlrntQ7B3K0&#10;MbBMbx6do2kf32ll0k0xGe0UbenEmEfN8HSk5esCWf57SM63dmFIyW/vIbkgiKQQUozwU0rY5c0I&#10;2zod0SWdPUTx4pLybhq85G8asvTvil7YStELWlherTNoXvyIGTdr9Oz+ylj2vLae+lS8lKMqcNgM&#10;BD9sa+z2r/ZssOd9MfwRgtHiB8h8GWSJZ+UeZ+GczTYgRMI4Y+nI4FLiwvvvRZj3xKPFqJIGBhHv&#10;1c31YuggD4aKFy5c6BkxnmuFaDCGjigw5OhKHBgYjKXzztCRdP3GhWvMreLZYYiJg7ggBdJnHpTH&#10;hzCcvAiCIVi8Y4ZGGXbHAHIPBhUSQG+euSZdytGl4QQDiNGH/LkXfUmPz0hzde4HglcF6bkODGWG&#10;ruzt7cIglK+7DwNNxwZjS3qQM4SB7uSVvECK5BcwesAQNGXOZzoBznCTT8qYvDI64cjRCXmkfEgD&#10;giQcBM1CL8qSToUjfu5ltTzERX1R3xzJE50HyprnkCE0iA3yRfz5JC46Z5QhaVIW3Ev5klfKimkN&#10;PHGObH5DG6bOyAeL+hDahSNlVy7oA5ifdvWJoLc/37x8glEH0iVN9OdI2+WctPgtMddMR4B2TPmi&#10;G+VCGRGOIzpRNyx65B7q1f9bcfWKUNbohq7ozP0s6qPeXKfBtXfuo8z9ZYfQ2aAdUa/klXRpJ3R2&#10;KVvXhhB3Dpol5SAcKQOeSj6kszqgFVsL9Wj+WCXm9/aIOcIIFm/5WiHlyNLuHpqS8rDSloo0vYeV&#10;XKfI4usUVfI3D8NK/q+GFf8fj5TjK65XonmWHsotr3ZPvOU5rqilYpmDtQ5OXF47xRtpJeR1CsK8&#10;2Xgj3ORF3ZS0sKsSK7sYuZu3zPuV89sq0ogpIrONEXgPDym5PRSf2Vkxs81rntNJqZk9NTq/nybk&#10;JOnewhF6/vX7VP7tbH16apHWVa/Qe4dyVb55ip54PUHj8m5R1DzzSHM7WTqdFGvlNqSklUfMzRHt&#10;v4JLkXJMjnVoDOz0xf7okYUdNMw86UgWrJV20aDFf1O/kv9HN+f8vxpc/HellnTViPIempQfpQeK&#10;4/Ta53naU/d1kJSt81hTQ88/SMp2MdS2fx9/hDgDgKHDePFjx9BhLPjRsmLa/eCbI57LEQya38hh&#10;qFnJyiItDAyGBaOKkcFIowNwhhYyw4g4Awj4Hv3wAIkDA+yfM8U4UYYc/UYO7wXjTzoQqiN0Z5Qx&#10;tHQYICUW9UA06IE3RrqERQ/SRy/Ikk4Dxo60/N4daWGQMYIYXsI7zwRpWt/NgQVEjFZAQNQJ6WH0&#10;8WycAUb8ecTDwxuF1CBAV3akTx7R3ZUh+Qfo5fJFGhhrwgKu8z1ERz1Sn270BLjHm1x85BVPmw1E&#10;IBGmLCB0yINhXvQhfe6hPAlPmgxF0ylAZzoObntQPyHymbJmbtfp69oEOjqdiZvPdL44Eg4i5/Es&#10;J3ReIE7ql+9dfNSnG/pGyCP5duXN74G3YtGZQWd0J9/UD2Xs2pMD8bpy4cg1yoB0AeH57dFhgHj9&#10;Qpou/4wyUZ6uHkmPNuy22aS9uHbAuTsCFwe60+klDoBOtHWmjlwYN0Lg7gW/Gb62KEMIkrLDucAe&#10;fX9wjaa986DGzByiuIJuSi7tbQTVztscIqaknYdEI2TgjG1i0Y0e3HCrG9aON4MbRIcgjNCD4P26&#10;fti9hgtDmc7QO+88NPxpcQQRGhZtHCYNDn/HF+JRXkCceaEgtqibh5hGdPcQ3RSl5r35EMPLNAyx&#10;RhoguaK7krxXUnZTohEG86lxBfZ9vpFjXkcNyP+bBhZepyHFN3grkoeVWgcDFLdRZFEb73GmOPOU&#10;40vtXosjvtj0Mj2j84yUcswzntVLiTODSJrVW6mz+2nEvFs1NnOA7sgepJRXb9KoubcZ+UbqnoJY&#10;PVSSpGeWjNWsDx5W/leTteJInt47VaKPaxZojeGtI1nK+dp6tMsTdUferUrNMr3nmqea21GjKnor&#10;bZGVg5XzwHzz0Av/c1KOsfIAsVYXHqzOPIQWsMVbhyq+zOq3IohYQ0zZjdbho8NlnvqCG62tWYfJ&#10;6nzkwu4aV9hfKek9dOf0SD2Um6pv9q/RicAua6lV1oE8ecG48Ns2+Bt9c/gjxKVD7x+DiTF2Boof&#10;LI+6OEPhiNU/rHc5QhoYC3+eiAsDiUGBjDFsGCcMBUYL4wXQwxlZ9ALOqHGENCELvB6EdFynwZU3&#10;hs3fkWAeFA8Gr5t4iJ+0iRsjSb5JF534jGGHJDDWkAak6L7HKBKXW2nsLxvO8fQhekiDdMgTnRGE&#10;8BcDgudIxwg90JX7IQKGoBvbkwn5dqSB8BlihtgwupQxQAdHUq5MHalxTr64zpF8uvAcGR52Qtqu&#10;PdB2GH0gHGVC+RGec+qTskN3PGjKkvKgY0J40qAOqQvuIV2ALpAUaTiiQVyeWQNAudCBJD3SIR7i&#10;IC/kwXmyLj70oDODUL4QFJ0myhRduAcwBdK0vdJ+/HXLd3RkGeomXuIgXXQh364cXDkD0iAc4DpA&#10;f0YamGP2d+ic+NsC8+K0J9qqS4tOKZ0DOqR+AnfCvejtrjPfDSnTnoiD9ksHio1fXDkT3uXf4Tek&#10;3GjFQsTcEGAz9RozeDv03vr53nOvqa/0V7yRclIxnuO1QcpRRpogmpdoGBpJuTiIaMtzDHs7F1qa&#10;Bo+MDRBzgqUXu9CIxoglpvJGRVe0UXR5W0Ub6cRY+UXj0Real2+Isng8GJF7MK8V3JE/SOMLh2hi&#10;qXmG8+P1z6VpevbNMXrx3bv00sqJyvzySRV/O0XLfp6nlUeK9OnphVpXs1zfBt7RD4FV+qh6vkfK&#10;C3fN1uy1j+iRRYkal32bEXsfjcrsa950H43I6amUIvNAy3qaN8+q7Rs9Qo40YvQT7L+DS5FyhJF/&#10;ZIGhqKV1VCzN4taKsOMQ+zy4sIWGFP5DESU3KK2yq5FyD6XM66mE2V31/IK7tez7LB1s2GZ0vM8j&#10;5RpdeMSigd/2FULKThhWxCNzP1ZnZCBljAHidPIbyYsJRsJPFIj/GmTPy9Xp/TN0h4F26TpDhkHl&#10;GnoBZ8ghJozR559/3jh/jH5+Y9qUIB0xY/x4fpZhZ7w5Z0gxki59zvGO8XIZzmVxEUYYrxAPhTBu&#10;CBz93XPACOljBOkoQNgQEmFJhyOdH4wj4S4G4iBNCA9PmbSIA0JjpMFvgMk3+eM+xH2HDhA4Iwlu&#10;GJd4KEdHVuSFeMm7IycMP+dc53sInSFbPGRHUI6UOUJ2eLiUF/Ey+sGRMiQO4qPc6NTgOUPwpOfS&#10;JKxLi7olLrzRpm3I1SF1TpoQGoRMHMCVM2lxdHVEvmnLTEs4wVPGe6ddubQJC1FTPy4thHL16+F+&#10;A3R82KiGfLkREeIjvxxd/ojXtS13jSkEypQ6dnGTDnG7fLv6RJiaYRGf+524+BmCRw+/NI3PCb9l&#10;poHQ08VBp43fkb9TwH1+XJyUA3WqN0Kuq6/W1nOrVLDyeY3OulVpc9hG0wjDjOoQ5hwrjGhC5JJg&#10;hBRERw/O6DryuwAIEWCo/cb6AtEFYXEYEguN4H8FI38PfGdpQX4eWPx0YQGUQ0RpBw+RpncQnTwM&#10;K+niIaq4q4foYiNhEFpQFFPU00N82d+CKA0iofQfHhKLW3qIz2+tpKK2Si3uEkRBd6UWdtfI4j4a&#10;U3aTUjJvVtK8voqf3UuxM3sodobFaR5v8pyblZZ+q4an99fIjNuNKIfo7sJoPVSZqieXjdMLb0/S&#10;KyvvV8maqVrwxSyt2Jyrj3ZV6qtjK7T5/Er9GFijnYFP9UvgS+0OfKGfAp9ph13bEvhA6868oVX7&#10;yrVie46eXztGD7wdrZGlfZWU103DC3uYbr2UkmdlP6+tkvOtM5FlHSxeC8miMTo4kKZ57wkV1olp&#10;hmj/FUSUdguizOrCEOnVRQfzgoPTDhGFLY2QWR3OYsC2Siyxjp3VkzfXbBhXbB2I3L4aMfdmpczs&#10;o+Ev3qYHspP1xrpSHbUOI7uOVZuHbObLiNkMprVgUFNt//OvScNvij9K+NHyKA3Eg+cK2WHsQHOP&#10;eqCbnxB+TwhH3P688JkfvyNMPkMcLMYhfYwbRgNDgeeDoQMYasgM3XhOlTlHiNXF448TccPJ/rQx&#10;snhHzmDhhTJvzBAmxEv8DF0z74f3gCcGeeDFuIU0zNWiA+WErhh1dgSDrJy4dNGH+PGwWYxDWObG&#10;3e5ThLkYuB8jig7MjXI/dYInR3n580t4yhJQN03LHf1YzAchog95dnXsPydv/vrnnHTRnyFOCNiR&#10;MeKIi+PmzZu9YWp0pRwZEaDuKFc6JxAQOlAHEAxD0HQEqWe8WsodouK5cYbtXTquvjj60+Mzox4s&#10;QGO+Fo+VuGgrxMWRKQjyS3uh4+nipHzoFDLETz26ciC/zIUTjjCuLt3R3UseEK5zjr6urtGFR8rw&#10;SNGBUQDXkeQ7OnGMYDB/7O/MUZ+A+iN/pOMXhtTpiNBpcLrSDumg+R8/c3qim/9IvPwumL7hPkB7&#10;hOjprLiydUI8Do2k7CK3aEMIkbIRcm3deX38c4WmLbjXPKt+GpPd37xEI7mCthpaZh5NeeurnpTj&#10;Sv+vh0ZSLjFSNri56MTCG5Vsnnyq5SEx37xmI7rI2W00bHZbxaSb5zvdvPAZPZQwp7fSsm7RncUR&#10;emBxop56c6yef/8uZax/WjmbJqv0h2la+kuGVp0o05cNr2uzebkQ797Aeu0PbNTBwCYdDnyrQ4Fv&#10;dCDwtZHxVx4Zf3poid79qVgLvp6lvE9e0Jz3H9eUpZP0SGGaJsyN0nAj49Qi6wTkdzdS7q7kvK5K&#10;zLbyNj2HzW6lFMrMe+NU2+Cctve+Y6sXK6thPHPeDNH+K7gUKSdUdlB8RXsrW/Oqi61jYF56TH4b&#10;xbCq25Cc0VOxszoreUZv3ZU/RFOXP6CFm+bo+2Of6lhgpzePDCnXyAjDzmjN4EohZX6kpMOPFqMN&#10;+bKwCLJjOIxzeuDOOLgfN+I/v5gQjvtdflx6zd0PsZIuhhsDDxlCBBgivD0WYLEIyBnEyxHi9HsA&#10;5NlPZuiBYcQrIz08BtLESGFo3dypE4wfHRgMOuXECxggbOJFCOvOEcJBrNwHERHeGWJXz78HJ9xL&#10;XdB5oSMBEPLRXDk6oZzIu9+4Ey/X0QG9qXPiJ27O0ZX4OaKvC0NZuHlWf5qUjz+/1B9Dy0xNsHiI&#10;YVE6EOhPnP7OC/Ex9E15swAP0uTFJf75XIT0yAPpcE4e/HmCTLiPDhNERz3SUSJd6oi8+TsSiGsT&#10;lANtinySX8K7kReE9IjfdQKcoAP6OPCZ+iAO0qW9ogflQP4A+tHOSNORrxPKpbnODuLSIH3qgvZH&#10;OaM39cJv1IV34fzi2rsLg47cQxzcT56bzqG736zDJUkZL7mm9pwqN03Rw4Uxip/XSSMKepuBbe1t&#10;GhG5oI0Gl7f0HnsBbpjaDRtfeJSnUxMEH+25ACMyYGTfHC4MX//OMPbvDl8HEVX+Dw/RZdd7iC29&#10;wUNcaUsPicWtgjBPDSQXmvdoSLGOB0jK6xhErpGVITmnm4eU7J4eYmd2M0+4t0Zm36ZRObdrVNZA&#10;jc4epPEFUZpUFq+8t19R8coZWvhppt76ukRrti/Vhv3vacvxj7X99GfaW7dR+xu+0ZHA995bmE4H&#10;fmwEb2Y6bKS8N7DWPOB39dnRSi3bNlt5a5/S1Hfv1nPLx+iZFSP12OIkTSwbojsKbtPo/Fs0Kq+f&#10;0nKMiDN7aED6PxRj+Umt7KLk8k6KzmulYTktlFzWXuOW9lRaRWelVXZWinnFyWWdvHceJ7D5iHWw&#10;huX+56R8gYSDC+9ce4nFGzdEZxkyLZ3Z1lGb1VUp0/tp+OxbNXZOhO5MH6Y7XonWA+nDNbXiUS34&#10;LFObD64Vb7+q0SkP1Q1nrcXWqD7QoOo6M6ChVny+lhUSl2+U/1fiJ6fLEX6o7p5/RT8MRVMjhGAk&#10;MI6QBPg9fdz9wG9w0KepAYIE/em4e/3CPVwjrMsH4TBM6OHud4afMJxjNEHTNP315U/PlZeLj6Mz&#10;jFx39/0enJF2RtKdu+uE4XNTfZoK91LO/nLgXr9ufCYc+nHdpefEXy5uFAJxOvjF5dufnhN/GSBN&#10;w/n1Ai5uzv1lwGc6E/60ucb97hw9iYvyQn/uJ7wLwznXCOuEa/44OScOd29T4Rpl6+rECXFyn0vL&#10;iYvPXwbc6/+MNNXB5R1pqgdpuWuEI36/uI6Qv0P0e+Lq05Wlw6VJ2bzkmpqzyvvscU3MGKTo2e2V&#10;ltfDI2SIOWZxu2uUlLt6cKQ8rniA7l8Sq+dXjtfcdY+pZOtULT+YrY9rFmlD4G1tP/e5fqpZp33m&#10;4R4KbNHRwNYQfjDC3WJkvMWO3+tA/TfaeeYLbdr7nj78dr5e+zhL5e/M0LTlk/Tykgl6bsEYPVGS&#10;pgfy43RP9jCNzxyoOzIGaFT6zRo97xaNyOxnuMm8cfPIs/toeG5fjcy/yXtvdax5vNHmfcbi1Zd1&#10;MALuqETWAuS3UnyR5dHqKbGko3mpbRWV19bCdTBi7uotYPMT7L+DS5FyQr6lU9hdY4tu0z0LI62T&#10;cYdmfvywita/ovmbZ2v1L4u18dR7+vH8F9pR85WVF97xAY+Qj9UaOQfMi7BPtNxz9sOrt+bMebXZ&#10;AMyAv9E3h/+1uB86ablzjs4AAz5zRPixOuPjrl1MXJyIi88JcTU1Hk6cUeB+4AyOE/+9nDsi8Quf&#10;/WVIfOjuv9aUHPzpYGgJ69fZf46Bc/njuruXe36vjPw6ci9hL4amcRIfcbj4Eb4jLr7z38eRToY/&#10;Twif3fd+/dxnlyfEpYf4y8p5mX49KA/CuHicHu47OkBOaF+IC+vCcfTXA/G7c8I6Xfz5deK+99/j&#10;9PQL97nr/rxyr4sfIQ7y4w+DcJ04EHdE/Hnh3IVzOrprwInTxR8Pnx15+q/7hTyiF2GJj3MXL8em&#10;+Xbl7doD4JqLh8+kRf79+UVnh2bnlBsa6KkSOYrW65e9u/TCOyM1JqOvGU8juRwelWmh+MUdNLS8&#10;lYYYKceZ98X8I1tqJhZ1V3wJQ9OdNdSM/aCCNka4rRVb0sYI8EYllLX1wDnXgt/daOTLeRtFF7U2&#10;BM+5zvD3kPwbNNRbCGQenoWPLm2rGA9GKoa4CkufR4VKgXldRuRRRtbDCtsroqCd0szjA8ML7Gh5&#10;GJEXxKjcLh5GZnYxz7arxmZ216h5XTRidmcPY+f10Pjs3kqYNlwpM0dpdMZ4TSp6QM++PlnZ6/L0&#10;1oG39UXdl1of+MrDpsA682a/0U9GsnvMw91txPuzke3OwBp9H1ipdbXL9NHxMr2x28j2u6nK+uQJ&#10;zXjvfj1ZOUKPFCfr/pwY3ZsVpfuyoj1MmhepCXOGaHRub43O6aUROT00PLu7UnK6KCXXiMzyA+IL&#10;rQwM0VY2UVZ+kSVWTsz3ey+tsM4Gi9KsHIbltlJUfrAuWPHsvdyCR7JKWQFOeQenGxo7N96iuP98&#10;Trmx09PY+QkuAEzOtw6OYULRUCXM6KHHi8dr9YHXdNQId3fNdu2t2qezOqcT2mf0e8CbOz6jwzrb&#10;cELnAiettZrB9TqQNOwLCLZcMwYh+Bt9cwjLlS3N1ZkfYQnL1SK/S8oMWWPWWH29a/dOTXl3tBFW&#10;PyMA84BzO2hQsXmaC9t5hBxR2VrDini21Ig1x0gx12BEEVfcRTGVnRVb2cUjgTgz+jz2klDRzoP3&#10;CEyImOM8grD7Q6QcVfhrJC/sFIIZcTsmzrf4K8wDx+Myz/n2zOs1OLel6QFRm7eHZ2idhJhS88rt&#10;c3R6C8VmtFZilnm+pr9HykYGI42QR+R01qisICmPyzYSzuut+0r666nXojXjw9HK/nKS3j/xsdbW&#10;bTDC3W4ku0+7Ar9oW2CHvg5s8kh5pxHwt3a+5vSHWvbzIuWvy9Ar70zWoxX36u6cMRqfFWke7RCN&#10;TR+kcemDdee8IbrDjmNnmZc7vb/unGPX7Xzs9Ns0dsbtunPWQN01Z7DuNkKGlIdn9jAP2Ag5q7tH&#10;yqm53ZSW1828eSsPw7AcI9scI+MCysDKjFGMCivbBVbGVk/D7LsYI+VEPGSrk+QK806t/GOMvKOK&#10;rwBSLo7Q/J+mWSfmax2wDs0xI2BeHxkkZF4VakTszRuf0HlDrV2pMXqu5+kA+4Rd9iNMyleXNFdn&#10;foQlLFeL/IqUg407SMr19Qyh1Htzyjt3btML743U6Ky+SirqonjzNHlMJarCPNiSlt4xtgAi7qB4&#10;897izIuLzjMiNESY4Y0w0ow3DzfevDg2Ckk0Ek40DzjBCDjePOL4wjZKMS83xQgjybzcxJL2ZrhD&#10;MI83qaSjorLbe+9qjjXCj7P04wtMj4Ku3qNZ8fmWZl5XJRR0V2JhT/vcXdHZXTQss5N3jMvtrsfK&#10;J+ih4jt0b+4o3Z2ZpolZabo/b7QeKxlvXuok5Xzyiso3puvtn8r1xcm3tKVhjRHveiOI73Qo8IN5&#10;uav0XeB9bQy8obWBJXrvVJ7m/zxV89Y/pKmr79SozJ4amdFDI+cZwWd00Vgj+DvzuhvBd7Mji5ys&#10;rKzTMdTyHckOYEaMCYuMVBf1UJKBlexRPGpV3Mk8144alt/BQ7R597xUYmQW89V9rBPRR6Py+mh4&#10;Xi8j5h5KtE5FfHYnpZaZ91zazRumjuexLSvzYdZJGlrYSkMKWik5p6dSrbPBBiPxds+wbOtI5UDE&#10;NyplgZWTETKIoWNERyk0rOymIZoj2n8FKdZegNusJck6DiDF2ghIndVHM9bcpw0nP/BI+bRHxcd0&#10;usYo+CzvfK4ynDGCPW9gKI8hpAYFjHnra+w8xMI0YXCBlAMemhrxpgjLlS3N1ZkfYQnL1SK/ImXG&#10;u4NDgXjI+Bf13srrHUbKz7yZouHpPY30Ontgp6fIsjbeW6EgZY+QjTxSi8z4F/cywu1qRN3JSOFG&#10;I4U2SvCI2A/zlICRBzt7xeSbJ5fXyoi8taJz7ZjLZ3a5MoIowKsy0jWPjfc1Q8px+V3sc1e73kPJ&#10;JUbERs6JRjiQckJBD0NPpZXfrLuWD9WD7yXogcKxerxyoqa+9YQK183Su78s0Ka61dprpHvQSPcn&#10;I+A95ukeCGzWvsC32h74QuvOvKuVe+br9a0FmvvV43ph1d26b36ceaz9lTjL0mE19UzTY0YXjcnu&#10;5ZHy8LlGMLM7GNp6SJt9owdIebB1SAYaSQ7Ib6kBeS01ML+Vt03pYCufIflGokW88amzR8zDrDwh&#10;5RgjRDYTmVg+0DBId1cM1ITyARpXerNGFvRRonVG4rKso2LEFs+z0aG5dffceHBVvOmR38c8a8J3&#10;8/amhpSjc2/0RiiS5xuJ/8mkPDbrNiVMs85T7ni9++N8HddRj5jPWQeRlsiO1mcN5xogaKZWgqTM&#10;v0DdBRbGPoMwKV9d0lyd+RGWsFwt8itSZuIZQvY8kBAps9Br956f9NQbaUqebV5WXhczqj3EFpYs&#10;4BqU29KMeXvzjjspwYgyNc9Ima0e8WYNseYVJlR2MoPc+dcwLzfFSDWl0Dw8YF6ue1wnkXf35uAF&#10;mheZ29Ou9dQdmUM0dt5AjZp9u4bP7K8Rs27T6LkDdWdmpCbkROu+omQ9WjlSk1+fqBkfPKbcr6Zo&#10;0bZ5eu9QhT49s0xbjHR3GtnuDWw14v3RCPh7u/al1la9o1VHluqdA/O1dGeBCja+qmmr/qnHl9yh&#10;iYWJGpMRqeGzB2lMWWsNL7heiVl/U4IhNecfGlHQQqMKWmqkkeyYgtZB5LfRmLw2Gpt3o+4oaKcJ&#10;RrATS62zktNPabm3GJHeprHFEGuU7luUoEeXjdQTb4zV029O0Avv36dXV/9Tsz59SnM+m6x5X76o&#10;vI3TVbx5jt75rkLvflepdzZX6O3vyvX6piItWZeryi/SVfbZbGWtelHz3pusGW8+oSlLHtQTZeN1&#10;f85wjZ8bp7EzojTS8gCGZ9yqUdlWhsU3Ka2wj2IK2ysyhzn6ICmzgxZwpN5Izs0Q7b+CxMK2Hhgd&#10;AbGlrTy4F5WkFnXz3sWcNusm3VcarcXrM7Qr8JWqAr944FGn80bG1fZ/dSC46MIzxiFubmThRq4O&#10;eKgP/TU14k0RlitbmqszP8ISlqtFfkvKIcvGXDJWjuPhw/v18od3Ki29j2KNfHkTEEQcbYTrSDnF&#10;iBpAygkZnRWR3loRc1ubB9hSUSVmjHPNk84x8s4GZqizOHLNyNyQmGuecI55ndldFZ/NkKwZ6Zwg&#10;OUPMw2feotFzbtddOZF6qDxZz70+XjM/ekS5655XyTev6N2DJfroxAJ9Vfumvg98pB2Bteb9fmFE&#10;/Ll5vZ8ZAa/TN3Vrtfb0Sr23d6kWbM5T9qdGwO8+pRdef0R3ZiV4L20YOXuohs8aohGzh2jU3KEa&#10;lW6YO8S8uessb9cZMd+gkebpjTavd2RhS6XlXK+kjL8rJeMfSsu6XiNzWmm0efljzQt1pHxPeVc9&#10;8e5IPfvBOL3y2STN2fiI8rZMVsWuV7XsYLbeOlGoLwJvan3gXX1run8fWKOtnt5fWR42anfgGx0P&#10;7NCJwM5G8PmodS4YWj8Y2KL95vHvtrDfN6zRFyfe1Nu7ylT5dbqyP5miOSuf0TPLx+vB8uEakztQ&#10;yXP6KTbTytrKF1KONj3/bFIeNq+NRpRa5yt7oBKn9tDE6QnKWzVF3x36REcC242Mz3nEXKdaD5Cy&#10;116DfccwKV/l0lyd+RGWsFwt8htSdlbNzSmDqqqTyvv2aY0vHGwesZGnebPRGOuyTorINSNbZp5g&#10;fg+NrbhZ9y8eqgeXRmr84ls0qry3EiqMeMvbazhvLcrrax5jH6Vk9zZwfpOG877lvFuUOK+vkjPN&#10;m8zub97nIN1RGqWJ8+N03+JkPfhamorem6r5H8/RW18X6bOfl2nz8dXaVbPOG24+7D1aFCSoffZ5&#10;V83X2nrqS637xQj420Va+lmheZ736aWVd+jRxbEan99fqenmmc8xT906EMOtAxCX3lbx84w0ctqa&#10;524eW2knpZaY7vmtFZV1g1Iy+wYx7yYlp9txbn8NnzdAY7PiND4vSRML7tAjlffo+ddf0OyP5qjg&#10;qzIt3LJMb+/+UB8cXKsDB37UsaO7VHX6gGqqj6mhtsosTbUVNQxicKRCXwhQ/A6sum9COsY3QTSR&#10;IBVZp8r+IKOaBvMt685rzaEVWrGtVBnmgT+9dILuLBtqHn5/JZVYOZTSyWrrwZGy+xxbwpC6daCa&#10;Idp/BW4b02HeY1EdFFFhnTbD0MrrPcRUtlJUeQsNtzY1qrKrRmd017jsXpr3wT364lSx9p3eq+N1&#10;x6xoajzUB+pVXVet+horFFcmHqxQDN40jFcCdR6aM+R+hOXKlubqzI+whOVqkd8l5TozeG4Im3nl&#10;Jb/M1APzYxWfawTGIqpCHkXqqMi8tkqq6KbI2eYZVt6ql9eMUe6WR5W9/UHN2DReT3wRqwdXD9a9&#10;S4bpnsWRmrQoQhMXDtXEBRGatDDSrsXYd7F6/qO79NInkzTjq0eUtflZlf08Xa8dztI7Z0q0qrrS&#10;PMFNRrqbzUtkM40d5in+aNe+1Y5zX+r7E2v06c4VemdThSo/ylDOiqmavfA5TSl8RI/OGq+JL6Qq&#10;daZ527N7aUR6b43K6KuRmb2MVM0LTzdPfW4H83qNnHI6KjqjlaLntVScebsp1vEYUdFJI+d30eiC&#10;/rqrbLAeXJKoJ98apZc+uF/p655W6Q/ztGRPoVYdf0ufnF2lDfUbtdm81q2Bn8xb36M9OqK9Oqra&#10;2mNWnmzPxnyoIWBMW2fHWitjnpHzyNeMC1+zjslPyDx2iN0BVj3MMDTUG/nWB5/Hwyjx7Bvn/AVJ&#10;2agoUOsR8rnas1Z22zxsD6zVp1XLVfDjZD357milVfZWVI55y38yKccvvFFDiq9TTHYr6wwxx9xT&#10;abM7657M2/X8klR9vX2Dfj6yU2fqT3ukXGdt83ytec41Vn5hUr7qpbk68yMsYblapJGUm2vofnwa&#10;WKFX1j5mZNVHsebBJC/o5j1yNLj4H4osu0FRJdcrtrylxi7sqX+uilDupsf05qFZWnd2ib5teEM/&#10;HN6gLYfXa8uhddpy8CsPPxz6StsMPx5epz2nvtG+KvN6q3/Q8frtOh3Y6cMO/RD4VOsD7+vDmgV6&#10;/Vi+KvZMV8a3T2nyR2P10Otxmrh4gO4ov1kjirqY125ebkE7pRW0V3KeefI5LZWcPUBpuYM0ImeI&#10;eccDlDJroFJnD9b4jATdVzBCD2SO0iN5d+i5wvs1pexRzax8TlnLXlHpu/O06KN8fb3pS323eYO2&#10;7/hee/f9pGPHD6jq7HFV15xRXf1ZIwD2W74IminTPxI19eypfMYIKohTOqTtR7/Ta1+Walrlsxo3&#10;K0rjZkZpRGZvQy8l5bdWIpuKFP/dg3u/chRbqla2UcSiFoYbNGjxdRq0yFB+naKXtFJcWXsNzDHP&#10;d25HjSy+SXcVDtGozFv03OIUPVw8THfM66cRM1kQ101jsnppZEEPjfBWy7fxXlsZW9pO8RUdFD3f&#10;0qq8UZHmQYMHKxKVbZ2gr6tW6nDgB53TScuFdXQYPcAm04Gxzky1dWAYhHADDjzYd9LC2CWvbwPY&#10;2I/PfOf6PnQ/vS5pkNNDBO/D7wlhLwde7wo0SZEM+NGoiQvn7gtLWMJyLchlk/KOwFdacjhP974Z&#10;r+isHt7zwLzbN9oM5sDCvyui8DoPCeY5Dy/trIfmR2rK+6NV8PkzWvjdNH295zN9t/9L/Xjsa+2u&#10;2qKDtdt1NPCzeb67dDKwW4eqt+rg+R+0v+o77T6xUdsPrNV3P3+o9Vvf1hebV2jqp49p8qr79OiK&#10;Mbp3UYomVEZpbNFgbyg8bm5XpeX38HbYSshqq4RM0y2Hlb1tjZxv9BCXfouG5w/WxMokPbJ8jCa/&#10;fa+3qCrvy2kq/zZdH+9frrVH3tI3xz/W92fWakfVBu2q/kYH6rd5u0edrz7tEXBtXZVHwnX157xj&#10;jTFATe0Zs7vNELEfzZTpH4l6o2Eoqc4oqcYI7ZyOm1N+TLvrv9emo5+q8IupmrLsAY3J66f4GZ2s&#10;43WDUo2IUytuUHIpO6AF55jZjCSyrLWGLLg+SMyv3aDIZS00qOI69cv//6xdtNHI18zLLeitQdNa&#10;GfH219SP7taXVaV64+fpmvvxRP1zfozuyLtJI9K7K36eeeJz2iqltKtSWHmOt17cxtucZkhpSw2t&#10;sPTmt9bIuf11f3mCcj6cotX7luhw3V6PmBuMx85WmUcM28JhITauMoI+Yde4DPlCwn5i5pxBiSYU&#10;GSblsIQlLH+qXDYpn9JB7TYvdtGGbD2YMVoJU3todMZtGlnayzzRjt7zxcml7OjF5iHmVaV3NILs&#10;qrGFAzRpQZQeeiNZj78/Ui9+crdmbnxYWd8/qdxtzyh/27PK2/qsZn55v15de69e/vhuPff+WP1z&#10;eYrunR+lOwsHakxuf43PMhJOH6rhM25X0is3K2FKPyW8dLOSX+mvlKm3K/b5fkp8qb9GzBiqOzPi&#10;dH/hSD2x8G69+MbDevW9JzV/Xa5WfF+hj/e8qY1GvFvPrteuBuajfzbTvk9HGnaLXaOqjazYoKLO&#10;cgycZ3nB9/o1INyGAC9AaIaI/WimTP9IOGNfF6jxhrOrjJKYnT0T+vvROiBfHVyjBd9kaMprD2pc&#10;1m1KnNpdCTPbK21eVyVaRwzE5Xb2EFVo5GmdnYjC1oZWSq7oqgivI9RLdy0cqNHptyl2Sne9uPQe&#10;fXVmhZXxAR2ysv7+zFda/dNbqvgqQ9OWPaGJufFKtfpLmt1bKXP6KDG7q5JZfR960QhbgvJiisT8&#10;Toq2zlbyvJ56YEm0StZP1xdn3rA4d3r1F3yOucrqisHqWtXxKJUhyKiWfzd3z7V6q7t65vP9pBea&#10;VvDqmk7WaQ8N1gZAcDDcj+AU/+XCbvk1HNk3DeiuNw0flrCE5ZqQyyblA2b82Obwh9q1Kvx4uu7M&#10;MS91Rh/FZ3fwVlEnFLXzXrWXWobH00VJOeYFZXZR4tzeSkrvrWG8aCC9p5Kyb9Lwgls1qtAIvdBI&#10;NO8WpeXcrNH5/TUqz5B7q4Zn3azUdDPQs3oqjrcrTeui5KkWbrqFnzlAI2eZ0Z89VOMzo3V/Uaoe&#10;qxyjae89al7Ysyo0Y71wa5be/KVcH598XV8HPtK2wBfaFfhO+wMsCPs55KHv8XBa+z2QtzPW8fCT&#10;cq0Bz9KD5xmfU33D+csj4aZopkz/SDhSZlvKWtP/TEOVTpt7edS85aPe//s97Als1NoTK5S74Qk9&#10;ujDR29ozZW5npeT2UlqeEWexecHWEUuqtLr1tlYNPgfNpiXJlV2Vmt9bUXOsg/bqTXpi6Uit3Ftu&#10;xPmNdX5261hgn44HfvGwm53Qjr2jiu9mac5HT2pC8VCNyxvoEXKCtRv3tireqZ1gHvrIit5KZVGa&#10;kTIvrbhzTrSmvH6/3v/uNW07s8G84dNGySdVXX/e8keZB//qjIDPV5uv3EjKxnwQM4QMAvYdCJNy&#10;WMISlitALpuUzS4FR9Psv4P7d+u1j/P1cu6jumt2hMa+OkjxM7p5iJ7bxciYx5j6KjnfvNecforL&#10;7OttWpGQ11XxOV2MxDsrNrOzYjI6mUdtRzP6DEHHz+um5MzeRtI3GUHfqjEFt2mcecp3FA3SMzlj&#10;9VLJRM1d+oTy33lRFR+ma9kXBVr53ev6dMf72nlmu/ac36UDDcd1xJQ9anqe8MxpUPV684YajG4h&#10;SI6Qq0eydXYdrylglhB4htLy64yjQ4jUPGIzo1/fUG33GwHUnfMQ8Lzmi6CZMv0jUVfDwjBTP2Tk&#10;yVKt/XfOzllXxuscqkzPo1Z60PShwE/67siXWvploWYvfk4P5qTp3nlJGmf1PWLaACPdvkox4k2Z&#10;1VfD5/ZT0rS+GjNvgO6cGaVx0yP0ctmj+vDHpUbGwRdHnLe0AfSHX1pl5XjaUj4c2K8D9Xu08scl&#10;WvB5tl5edq/uy0rQqJn9NGKGtYO5fTQus58ic65XamUHjVvaR2lG/lEZ7TQso623+O6pd0bo9Z+y&#10;9NW55Ub4P3hv1arVLzrdsMO85f2W2hFrtpY4YGFdrR3rzFsGVocePM1AcKA74BHzGSsniPm0lU5T&#10;UmYp3eWDfx5C5X/ZcPeFJSxhuSbk8kkZy40TYWQGMfMI0pc73lHep8/p1Tfu18NL4zWpPELDC/uZ&#10;t2MeVcHNGl7cX8OLbldqgXm4ZWa8S+x6YU8lF/Swa700ouQmjS3vrzvnD9CE+UM0aXGkHn49QU+/&#10;N1Ivr7lbs9c9qKxvnlDe98/o010LteHg69p6ZrV2139pnvv3ng4MqwM2ZTzpgZ2RzxmtQDCmp5nE&#10;o2bVIGJHysANPzeSrRFywIx0/Xkj3POWWVb1slNUo1EMhoNgIeUGI2XviFfmeWbNELEfzZTpHwlT&#10;wvPEOOWcLJE9VwpnLW8nzWOElE9bKTJyAPYFtmhr1Rda9n2OSr54Va+8ZXVdnKZxWYM8Er4jd6Am&#10;FA7VxIIo3VMUq+cXTVLpV9O16ciHRuxbPUI+ZZ5xYzqW8GkrSma16QSc1nEPx6wTsCfwrdYeX6ql&#10;38/T3I8f1FOL0zQ+51alTO+m2+f8H0UYMScUt/dGZBLyuigmq4MS5rCCvpfuz0/UtLfv13vflZjn&#10;/LGqrDNQp32WohEyOGepn7eEqVc/KVs9egiTcljCEpYrQC6flCHkw3bOUlasq5nxBru468wmbT7w&#10;qVbvWqr3tlVo4TeZKvp8urLXvKzM1VMMryjr41e08IO5WrBqjua/P0cLVs7V0g9z9ManRVr51QJ9&#10;tHGJNu38WN/t+lQ/7t+gPce+15Gzu1TVcNCSOmncbttGAAAQhElEQVTG9ZTR6T47HrQ0j4UQNJaO&#10;bJ3taoSp7ME+gEZWcPaXvgXgM7BseYB73bkPPBZWWxsCz8c2QMQXAgQ3c7wIminTPxL2n4cGmJh/&#10;Via11jcBFBhvUiOIV3aG87XVOlfD6EJwyPu80TUk/fOpb7Rh12p9tGWZ3tu0UO9uqtR738zXuxsX&#10;eFi3fbUOVkOI+MKQG/db5MG+XLB8AWlZ0VVbOZ6vr7YQPOp02oId0unAXu2q2qjPfnxDFStna3bl&#10;E3p0UbzuLhyk5HndFT+b/cw7e5vVJJV2M6LuYp5zeyPpjrqrcIBe+uAOvb09Q99Vr9D+wGeGtdaW&#10;zliLZd6ZtNiAJJgzV4OuiOxSEO4Lp+8lhZubiyAIV451Vgig1nIK2DLUD3fdhXP3hSUsYbk25PJJ&#10;2U25YVjtWFN3QvWB03bKq/X2GV//YJ7rVh00D3Zv4BvtCKzz5nJ/tOPOwEbtr9mofaD6ax2o3aQj&#10;9T+YZ7bdzM9eM0Ys1Dlo5+BwCEftGjhuSTIQfdgDfi+AqLl+vs50qOEVfkYsxr7VZv9xhBwp8wiw&#10;9ypS9HaAnJ2xBXzmugv3a3uqQDXG9sIFdjlraAjCPcv9GxJuimbK9I+E/ad6Y15vsw2yEwJrnryF&#10;v3YOSdbUBjxnEhrhiWeI4Xz9Wesa7TPKZN59v9X3QZ0J7LH626UjgeCmLScCP9u1X6zejlif50jw&#10;1YqGekYTrIC9aVtHzAbSomPgPMkaj5BPGm0esOMhnWW+3+Lc771f+nNVbHtB6Wsf0KOvx2lc0a1K&#10;zO/mbfkanddBw3JY8d/b22kudU5PJc/qoXvTIzVt2QS9tSFDG/Yv1en6U+Y9n7G4w6QclrCE5cqV&#10;RlK+pDhbExLnodaZmQbO03Gf6800A8wtaHzkw7muzl45owcxOnIEzoN1Hq1L/9+FS8/BXXe2NCRG&#10;Yd4flMQfq3n5+3Vk/w7+bHG9KlegoYK4OJdcQONJsIIaLC7gVqe7z40V6uJz9estrvKBzsyvQO/A&#10;N9wfAoQO6KQdPvuzNvzygV7/olSvvvOYHikZo+F5tyl+Xh/F5nZXXB57s/fykJrVz9st7o68IZpQ&#10;FKE5X76osu1Z+ujMG/rWPOefvfddb7PuwwGLOTj9wR+UWG05cupbv8tbqE3nKwjTy9MzOA0SsDsA&#10;wy8Br71beVhnFXDuFo7RyQBnvM4LCw3pzPCe7c/1/bmP9On+Zfrq6Fv6bM9yfb53hfZaZ4Rw3HMq&#10;8FPjS9HZIMaJ19kKS1jCclVJmJTDpByEU9OVT1M0nvw5pHyydp95ukaenne+Q5vqV+ndvRXK3Py0&#10;XvrsHo1ZNFCppf0UndVNQ2a3V9T0Lkqc11vjcgdrYkmUhrxwk4ZnROuJ1+5X+udTtWRruT489LY2&#10;n91kBP2jtdzgHz4qPisjLowYoBr54K1pQZg+HqwMvFEAhvgBG8gEQTkzHw0x1zWcVE39CY9c2YVu&#10;1/n1+vbQh1q9c7GWb8hT4eqpmvf2s3qmaIJeqLhXzxVO0oul96n0/Vn66Icl2nlqnXcvZOx2bQtL&#10;WMJy9cplk7IbXqsxogW80xa4ZS/2XxAYMdCEXM/Zf0EEY8D4ATcj7II7bnbROPzmguMIZ/xDRv3C&#10;Iy4XvBQAzbrtJ/1w2zB6z7Z6cMOLDHNewF9ffl0eFxY2hUq+sdNkHy8GV89Nx3vddRfO1Y+D2FEM&#10;nAzB6RHqJHiPKgH72Nz9BEPVUDrndcoo9Kh+CnyrH86v0xu7y1S6KV0vrXpY91eO1KjcKCXNHaTY&#10;Gf0VNe1mjVjUXanzjaiLee1ne6UV9NDEJQP10gdjNW/9g1qw5RWLI11fHlukH2rf1S+Bz3Qg8JUR&#10;6bc6bV51lXnTQRwIwToJwAgTMHUDDpv3y5D7rnNf6Idjq/X1vnf01a4VenNHuhZ/N005n/9T096d&#10;oH++lqBJpYM1Mq+PkjO7K3Z2R+tEdFXiDNPRcFfmAD29OFVLt0w3XdZ4XjFw26r6JewxhyUsV4+E&#10;SdkiC5Oy4Uon5ZCa9bXWVs6z/O+w3c2qbZ5/3q393lDwen1a94aWHyhW3vevasqHD2vS/BFKy4pU&#10;TGFbxRa1Uzzv/S5or6ScLkrO66YxOf10R/6tGjenv+4vjNLLi+9SxruPquSDFzX/k2latnau3liX&#10;qZUbXwvi66UhLAlhkYfFq7O16KMszV81R6XvTFfOsuc1Z/4Tmlb0gF7Km6QHc2N0b2ak7px3u8bM&#10;vkVpc3t5gJBTDCPzemt04U0am3OL6XSzxs65VaNn3axXlt+l1YeKgm/EsvJujpjxoMMSlrBcHXLZ&#10;pMxzvsFnfUPD0c56NjXGv4PgfksXAL1foHhIOojqEKBF4P4a02mK34hL9NdW3enthkMvDJEGF2L9&#10;lu2b4q8tF+ZAfw/BcnCdl0sWc+MXoZPGz0FxHy/URk0ItR7cAibXqQvwSJqHIPE0jYB3pXjc465z&#10;aDCNG86KrU+ZOqk2qj6pQx4OGFH/eGaz1uz+QCu+fU2TXxupf1Yk6O7sgRo1s69Sp/fQiFm9NCaz&#10;r+7MvUXji27W+MKbNaagt/fWsKTMDkrO6qQRhd00rqy37i6NCSE6iLKoECI8DM/qa+TfR6mZPQ09&#10;lJLRLYjMrkHMM089g1eRdjZ0UWwhL/nooJiKdoqtbK9hoddmci25vItS8nnJSxvdVdpfWd88pNOn&#10;T4deGGPFYaTsH8YOk3JYwnL1SJiUQ2QUJuUrm5RZSe85hw4hCVhrqQ+cU1XdUVXVHzNqPmztiefV&#10;j3g4FNinXwI/a1fgQ62vWaSl26dp1of36PFFCZqYbwQ9r7dSZ3VT8pwuSp3b1Qi1i0fKI8yL5kUZ&#10;w/O7Ki2vi0ZkDQxhQBDZ/UO4xQOEnJYJKffwkJZlpJ/bS6ON5McU9tWo3D4ak99XI0t6aURxLyWU&#10;dvQIeFjorVwcI4pbKzKntXn07T1SjprbVqPz+mrKR6O0d+9enT3LfDXlYCXmI2KvvMISlrBcFXL5&#10;C72aclRThMQNB7vhbrY/BHbp12CMujmEhimb4sKCGkeubgi60W4HYfbpV8Cg88VvFAgp7hEAAe0j&#10;cPlpGvwvLi57TbMZokTLYpAmm6sScOFeR9lNYwp+dt+7+1wVhgaprU0E4a67cK5L4NqPq29WNANm&#10;kEGV/Z1qOOVt8uI9++YidKPxnJNQKOLaBusK1Ft8ocfX6ixQjcXxy/kdWvvjR8r9cKYmlz+s0ZlR&#10;GpEeodicmxSfd7N5sL3Mg+2tiIouGlTaQUNK24fQzsNQI9EgWnuIrGiliHLQQkPLbtDgsus0qOTv&#10;Glj8Nw0o+r+Kz+2qRCP5+JIuRsadLY7WGlzSSgMqW2jQArtvSRsNXWwwjzminG1LzVPObasE6xzc&#10;s2KotmzZohMnTlimguKGs8MSlrBcXRIm5TApe7jSSfmYeb/Hzfc9Z3/niclL2vSAiHEg2YjLv7g8&#10;FLHTEh3r62t0pva4ztbz2scjdstRHQxs157AFm0IfKDl+4v17NqJGlU5REOLumpIYRcNNo92aEUn&#10;RZR1DKGDh8jydh4iys3DNQwubWHHloqa30oxi9ooZnFrRS1sqUjeF11+nUfKEGxscSdFF3bQoOKW&#10;HgbOb+kRcr+iv3sEDcF7pFweJOVh89preGkfrV+/XkeOsDtZUHhEKkzKYQnL1SeXT8phCcv/UCCY&#10;PwRGzkG46Ysg6VfXHjOv+qTqAsd05uw+/bR7gz5as0wl5bM0c85T+mfZON2Xm6qxcyI0csZgjUy/&#10;XWOzWD19q0bk3qKkgu4e4nlTWnlnxc/vYJ62kXZZSw0uvl5pRZ2UnNdeMflG2nlGxKXXaxhe9QIj&#10;7fnXK26ZkfuCFhqYf51911LDKy2ugvaKz+yoOyr7ad26dTp8+HCotKxjU10dnksOS1iuQgmTcliu&#10;CGmWQP8X+B1SvrAaPPgKk4D55edrD+jkmZ905Pg2rdhRqMpv5mremmf00pv36bHFI3R3YbSSM/oo&#10;anpnb2g6NruzBmeZB5zRQoPyr1dkSStFVZrXvOBGjSzporTCToovaqO4AvOGjZSHllyv20v/pv7F&#10;/1e3Fv0fDSj9uwYX2n2lrZRc0knDslopIauj7nltoLZu3apTp9AtKHjK4WeWwxKWq0/CpByWK0Ka&#10;JdD/KtxMRehzIzkHF7rVNZxRXf1p1daf8DzmernHtoIkzfaip7VP+wM/6Mcz67Xu4PtatW2xFqxP&#10;V8HqV/TqWw/phaUT9XB5sibkRGpMRn+NmNNPKbN7KXlmT41K76uRc3srdV53Dc/soeTCbkot7qHE&#10;0i5KgIBz2yq5vJvSinsryQg+Jb234md20935EZq5+n7PS4aInfi95LDHHJawXD0SJuWwXBHyawL9&#10;X+DipHxhMjr4ligIOWBkzHB2bcNRj5QBb7wCJwI7vX2/9wQ2aEfgc31+8jV9fGSh3tybrQVbpytz&#10;3eOa8t54PbQwTncVDvTedjU2s5/SWJ1txJyQ18nIt4viizsqrqiDovLaKamsm/eK06h5HZQ0p6fG&#10;5ffX1JWT9PbBbJ0/f97TG8FD9hOxe1QqLGEJy19fwqQclitCLpDn/wgNlgZoJGeHBg8XVvS5JWiO&#10;pIPLuoNvCTunmvqzRtQ8HsgWsmx/E9xitlrH7NMx8bKO04F9OnTuR20/aB71tpVavXG5yj+aoby3&#10;X9S0xQ/pmaLxuj83WRMz4jRuXqRGzxmiUbOH6K6sWE2YG6+70xM1ueQ+Zb/7kj7a9pq3MQok7J5P&#10;hoT9pBwexg5LWK4eCZNyWK4IaZZI/5u4BCnX1J5VdQ04ZThtJHxaDQGWc7tnrYKk7eai3epwt/d3&#10;nU7a1RNG58G3eNfokIfzbMlpnvVe86h/PPeJvji0XO/vKNXi7+epfKMR9boXlf3FZGV89pyKNk5V&#10;6fpZWvBNhlbvfk1fn/xAu+u+Mc98V6N3DCGDMBGHJSxXp4RJOSxXhDRLpP9NOFL+HXK+IITnoS5I&#10;GG80BP9Hzt2zXA4hJztw3iIHXPPd7sibDULPGmmf1H4da9irg/U/a1/NDu05t11HAnt1tG6/h1oL&#10;BdiMlk1XyIPzlF2ewsQclrBcfRIm5bBcEdJInv8rODJ2aELKjuzsUwhBNuWNUHW8u9GRLDwIOPeT&#10;s/vsJ2/Ad+fZVR1P+qSqzZvmyJPXoEpHdEoHDYe856bP2Xe8aMORMvvdQcrNyQWdwxKWsFwtEibl&#10;sFwb4ufb5nAJcVzcGNx/L/CTtR+OqH8TgZMmF9xHF97dH5awhOWakDAph+XaEEd2v4dLyG841X8v&#10;cAHCpByWsITlP5AwKYclLJchwc0/gxuAArfJq+Pe3+VcJ36ivhw4Mg6TcljCck1JmJTDEpbLkDAp&#10;hyUsYfkjJEzKYblGxNFmU/wujTaR5pjTbUByAX669uM36blk/ao0BxcuLGEJyzUhYVIOyzUizTEe&#10;uFzW+y0hgzAphyUsYflvSpiUw3KNiHt2ycGNCzuCvQQbXuDhXwdvfK7KPoAmAYMvpGTAmx3AePlF&#10;tYcL6YfSCR2cBEJ/vAyTv7CEJSzXhoRJOSzXiIRJOSxhCcuVL2FSDktYwhKWsITlCpEwKYclLGEJ&#10;S1jCcoVImJTDEpawhCUsYblCJEzKYQlLWMISlrBcIRIm5bCEJSxhCUtYrgiR/n+AzzfJJubXWQAA&#10;AABJRU5ErkJgglBLAwQUAAYACAAAACEAa8EZWRYcAAA0TgAAFAAAAGRycy9tZWRpYS9pbWFnZTIu&#10;ZW1mnFsLtJxVdT7/f2aIDKaoEFsj4Q6FQMhj7v9+QAghbyDAJeGlEJKbm7kxyX3AzY0QSxWwgS7r&#10;UqqWrnZpNctodGlWtMpC0SpZJRGrwqK2aamkLqXo0lbQtmp91X7fPuefmTvJ/Jfegc39vzmvvffZ&#10;e5999j84SqkR1f68H3R7B957plL56UrVV1+zRilHRdcq9W5HKbejDz//UVHq01qp5Wj7cVeb+m5F&#10;3ftxrTCB+ocLlToGWrvqypUYsrzoUqyL4aq+ZtUA//4l+i3G3/kDq9Ys8Rthbf53n3/6m7NrQd2r&#10;j2/dWVu6tNa/vjm2ffJN9SwLg9qyZbXdkxPNwdHZNa/Of/z6rlr/2o1+ffvuml/fUa8FaSMN/bqf&#10;NPI4qo8S+35aYKA4jAWlfj3gl1mBhmp+3sgC0xfYjxpRiiF+I0uDAoVxI84D9jU4jhuZH9ZHCpwE&#10;jTTCFFgn8utJ3AjTzEyRFWioVuCkEXgBxnpTHtEry/AYNjJ8RehjnYafppzdy0IL4rSRhSGmMzAE&#10;zHOMMzAIGlkGtoNGmCQUyfcgcNyIimewEQuT7bas1XGv6DHICzzSpdeR2jDUbbZgVy31G0mW10Ov&#10;kaPvqGAPusoaEaZIcnyd1iOv4UUZRQjRF8inGtswSzhtu3MeZnU7URQ0Yixql4kxUUb+U4zN0wKP&#10;EEdZu3ckeuBMUVjPMDaPZZ0UQ9vQp9bbfcminceyb1exwg11CUtFtC0xhAlHorQcf0ZrmMKPgwJH&#10;fsOPElpDnGQtlDW8nCxZDAPLYa9TW/dKawjZE7AWY1WLkxALhNz7NLcG5tfDUGzQoqGa4MjYGHVM&#10;iTJrfhZHXkJTTrHyCCWEwQukPaUe+MV0MFpoJYFICcwyagTwg8RrhEELwRTzhuflBY6zRowVLHpz&#10;LSbTfoGjHIr0OW8eFQCLhhF5LnDYiOKkaMUfesneohVKwCIBxmdmZ4Fy2GtSIGHIYj/gTrd7E9t5&#10;whyrtAD2UPbDQOxAGtHBLfazRobOMQ2UwIfTYJGA224QjBrmBI1ZDP35CfpiEewolQudIPQEoTXi&#10;CAZPHNDrLW75XdukujFNiuaXoSkWzzURL6eIpgdwHjWSJKbRUbE5bA/2A6GCgOqBH/gppMGOYIqR&#10;WgbOEWASBM2Q6gJO0SCYppJjf6FXWJQPi/K9oJFgHjIPed9cg6oRbnLKSjPwvbwR+ybAkiOf3U30&#10;BUQMbX9hhGuL0o2LoJOaiN1IwgSiohmyGRTDU8I6ZEcEN8/4b8ZlDCIrFAlj4CpTEUJmRK8yKGzE&#10;tGlsMDQFx/LrWDXN7fNQDcL5BcoRFTnA4wJpe00BxSI+rBHq64JYNOaiFoJzhAqMS6xAnaIOMd4m&#10;GM/GzGeQ9RHLEQEMHClgDEuUSQ3ExvDwA1chJZIIHjVCLGcA9iBEiA2LtrDhQX1QA88wA8xxIh0J&#10;W+vBbWO/GyIOebRibGyOeN4FEzglrQxThTAPnJE4OgEyhmsogbzF9BE+D1GGNApsixE+kTPOAogI&#10;BQ5NVYycTKnE5ly2xW94iFdILjxs10STjRlCqmEN34KjJbF8hcbhGs9NHorYB0ZwHtVUMtEIE4QU&#10;B3chVuBJrG5BnrU0n4B9g1CSiVZjBKOf0re9DHmGD4WwN+xfKGmLcTQD0T2DBWbcGF+8N+aOZZhJ&#10;jukCDHGWnP5q2nBYwLsSkXzK/EO1N/FAz0LuZ4KJR2X9ILIQuUAQIBTCiyUxIGAkoLYthM6xhRwF&#10;jmSLyEqxXUMUwE+oKqCQEZDcx8xTDMB0vhxOBUxgfy0Ag+BzzOfI43wCcU40AjEhLhyRqRaMsMtQ&#10;PfVjUj7EFkRfihkXYIiKDOFPtg2xHEbLTAkAQTzH+QudScccHXNCswAgcwJ4lWRDSFNCM5LeRsic&#10;SzRqW7lIKnmJjGXA8AJZM8nFrannzj2gj4eBeFvh4wj2vt/2cQsLG2LnmAqfAqGJiFEGUBwyhBIl&#10;XnMvJDnIZQ5JoYhk+9AQwVGkAefl3pqF2LNQJg8lZrdgYO2R0DINb4WqLDAJ1dBUgWjnIfjzGLNT&#10;nOSQEKMKhGePLsFsC9seUb/04CEyE+YMxnFEbwDMUu5NmHFvAPOQm0+LGOGUkrcz02M2FfNUSGiG&#10;jBMFwKSpcQzTlmJnAwnCWQGw2R5jeQsyoeaohPJBCEzIRApGmEi/GPsY0nrBNJhKYE7gNGqBRIaK&#10;OIQwUyM1s3DqPRMWU9kpcWcs5mdmT4SrNGMESZAoILM0jhcEdGfCRGY0GkmZnYA7uVPwZsDLA/TD&#10;RIbieAwLzIBDE5MTiVVcnQm7AJEnZ1Zp2iCcbHjUfvbTQmweoakv16M8ZWTmmcK5Y55zoZw0ZIMR&#10;jS1IrX1qis5lAU9dIwkRsiAIhiFxxqAk5tFpOXSWCF/4vCmO1iKsCIm9eiQ25DUiHBN7+bW4VyQX&#10;KqBcQpwHk8PgUM4vgjdzrjzgGSJt1KOMCwWEOZ3Zk8AZ8dgOW07HaTpcEp15IsBycsnSEVMCbotp&#10;RdIYJm2HjZCFhXLayxkQUT8ZeI/hAADMDz3yGaGTJxIjT2PyiMMa+zlaQ3acpQzFhAC+zzZoxz6j&#10;d06eLYSGEzbRdxCbMJLzBVQ2AfrBFBM6gbTxQKAokNY+o7fkbRbGsjoGJYHhSRLJgkGeFRbyssVD&#10;DWsz7TQQmTjTKJwx2CILWgsYCNF5v+MocQKYnuXYAOEkEN9hE+w6EBPlZcaAlgYMDOV+x0Fei41O&#10;FkXHSBtSE3NFx7BH3osFjhQQzhMJpGsy5k6BqfhCq3MXNFe6FsRyTAZzqSuYAgRuVb4klMYPASNE&#10;gVYbT1kkInFOwMstbiYSbAlxHgHGNCgLkS3k9HtCmBTOH5/Wx4kQrcxxBBCDcdx1Er+41BkgVyie&#10;YwaKdvAcIUyaZ+bGtpsgeqdZLGV8mgJbejI67oKFjodruGRGiSSXPCNwyU15myAaKRCGBFIwMPGi&#10;C/K/PAtwE8u6EcOIqMdk9V0Q2U0u6pG+UxEvF6JJw14XtPwN88LMLAaJNVLx0Tb0mNR7DRmZQsG4&#10;CvKyZYDcBL1cvI9tAfvxhLOPkdzApJcgpr7mKm+yJ5odjs5QnMiTYgmDqwFDZCIzDsa2Is0KuUWd&#10;3DIxxEgvZIaS+rxjpSyvSAxm/s20lMFQbv0GYKQv1mcgNMX6AFKgTHICwwvjngFSQclw8Nq2QI4H&#10;ltX4HMugqKjvGBgnVLOFiSgNIDChD9qgrL7cYcRgwXEqp620eYgQ9NAYYQZcSSUEAcVyzLOfM9Lu&#10;AMOU3itmhuu6BJogFOvIpfrBsl4gm2iuKezBY0IiUsCsAoz5UQEB0lAuOrxxMArziE54tKfMLEUA&#10;RDyAhCUWMFI8xzYPtdAaFycMeKfpRIHUZ4yCfBoXL8WiZLtrU3aUMS5D4muSk5SXnIxuSuFycZOM&#10;eRJPD3Nbm9J5BAaS+w05RsU5c9bMCoYyaJBWmyZ0Gt7eWQYsIA/jdldWGsiTQdBzxqjGhWVJVr8K&#10;2LEg/StnQKLjpolwwPu4RXkmSSDLBmEBkBGkNDsLkcjibOagkKebVEXMhAbgPulhf1uNvkfrjZnx&#10;4QQpECaNpAxsMcs5OCUwMuY+Ci+dbA4J17ACj+fzKJnJYYmC8OynTFpYFctxUuXMAkxtlzBmG8tZ&#10;I4S5zxyIWaWBrFTLKTfCSZmP+5IaYj1e/SF8yOeMo/hs5MtNrhOKQBFLNpiSFRuDmDxTZwUucmti&#10;P5DrFG/cmMjk5Sz/YBGGEANE3VFC45S2lDuIWexTLMoU8UzuwJKMGcArUV5MZoBhmVVYg4ULSaSi&#10;1GxJLFULHh+GZ2Ieu1J88FjPlbNoCoaMorU29hAoiAKW62jJnCpjGmbzcdltRAyzVWInARE3sWN7&#10;pVrjwXEzKTTJ2SV1hlS+kjpDxIDL/Uk9RtkIriyXH0IAn1dFsmCfeRfh3lmIkzOgb0Ym+HRB484j&#10;0tnUZCQZFWSutSNcP/DSblic15GpGnbB1jKmcxc08nZAHlgAoRxqvFUC8KItz0Oc1PdkG9iEw4j1&#10;bnkNABAHbDGFcSwOew4lJTS8+HJNlMUiOpxPexYQsFYEv5PFcgkwotFObUsEZClaugY8ozNPbk4G&#10;prmswEMuKwDLAnK2GMjMRUrnmeT7XZCWJi8kmNQJkmgNJAbBG/kIl0wk45sCWc6RgMhjRMZ2wmId&#10;27kLMjHiOdCCDIIZQ4eUJiBZxiqwqDzgWQ8Yyw3YttHUzWujjM7ADcho9lxd8hdhNJBrqy93Q4Fe&#10;zNjCAsgIp2S0x1yeTBkxxIhWp2icW5DbWjHclh6QM9eyaMQiVjO55wbx2PZZ0M7k0E5xOct5ishR&#10;H3LSnK8LaKfSxiDGUT4CqAW4vGUSjA1srUZ+KdMUWGwcO/MUnQoRbig/lvSZZkihO+cWmPql8FaE&#10;LOGNKY6pc6LNyI5LJ/N8A3Di0zanqEUqJnxxwKxeIjhCU7uWKU3Gw008T1nLzD0bY1iO91h3jky4&#10;nzJWGqXMzLeb7TpoYsamZEN2S5JAk6wZmEZSzaUFyGs2SonUw6QrgFKoMRkJ02a6rsm/CVmUwczi&#10;Lcxx5KzhPORb7qVUIMt5nNS4a5pCDKmnsQ338YxtOZJEC1iWk+SrgDmsj6P4jkeOf4oTEQRyzUt5&#10;aZVCIw8KRJSYOXXGgqUBpmgq8hCmEnXJsNRtsjDgjCyWGCBL85WIbWMplKMS1udwzacZBJHkfchC&#10;5MoaiEZS81JN7tMGSqGexRyBoRi3rEbvZEXFF/WICxCIMCxy2TZIFtIF4rQD8L5rpJYacIrshqN4&#10;waEeOLvHGk4oJV6yz3fb8OyE7JsrRlw8hlKGM6IA4vTkS1O+WZeEk4rqMB5zGCIZCZhG8HXRaAc2&#10;Ry7vfzwkpDLqe/I2xiC+JIJx8tW9bfWlbyisFogniXmhVGBTpiXm7YKHRCoz870AtpS+DxSFcneS&#10;Mha5SDOOlVbLIc2ZeUAn/7wkYXSdNQN5E4NW2qfBvocLfkhL5tWxQKFcwrmKwXQM08rXJiwcGo5Y&#10;gzeI0iB2x7w3mVZkwbJjMd95UVJuJV+PWsEJuQdGbomDPg9HDrRvfDjQk2tfETJF7JhlE2mloPwZ&#10;g3k1A/bocoX9EPPE4Ws3+c2Dx2o68w3WeC2WTCuQvJ04k4uSvAXE3Iknb0/sNrOuZpCRgOlA0cqj&#10;WsIqDxA/kFzVuJh5b2jSHp4l5i2iCfRtBM3I6/oCM54Kzz7f30sKPQWztlxgHlo8cIVJ7oDd2dae&#10;06abY9vMT1H4xN+qsPxY/GZlYGJ8aGNzsn5r/8CqNfVNtf7Vd0+u3Tg5ONmss5k/WEHyX9/AH7Tg&#10;XzsDvypmuGHvHc16e1itf+MV9eHBkd18ukbSzFr/dQPFV+N3FE/XDVxT92v9K9YG9f5VzeHBPSOT&#10;tf4bV27ohOtu6AA3dDa1eWHtcSovA4PbMf/A4ERzbLIeC/f9G5q7x/dMDDV31yk9vlg5PjaJ9t11&#10;1mVFPDsfS5jFfBuxYEdT2tF07Z7R3fVbvTq7b4Di2r244skM7a71X71jG4aQ3w2byMAesAcNXNPc&#10;tmNwxfjdnA37xvpA1jlf1jHfSuzj5I7xsVXcoAWrLgk8P4bBwRaQ7SeLPP8iz7voYsw5vm26Ltj5&#10;bXuGmhP1BQMbrx2fGB0c2fGW5kRjeGJwtHnX+MSuiztYyE8SaeXg5ODI+HaqGbIVWiZYP7i1ObK7&#10;Tl11qvXuiSZ/gOJ7Na/1qScxf+Q0XLff5fwFhGkZK77zPP+k77Ic6KTvkpP65QFvpF3fMQ07qR+U&#10;3v0dw3H3d3x11/pucmJwx0hzwhgKdEfZ+jeMj0/WqS5o48qx4fE6d4/Pq+q3LvWaw0Hq46aSh0ka&#10;51u9ZhxnTTh1EmyLhgf9ZdP3EMPYPTk4MSkKzXGy1+bPX33dmppSr1ZKvRL0ChCgelXHz95Ot/jZ&#10;qlIPaNOvs/0Mi4vfvr1WmT6/B3qNfebv4ObY5wpodtccV3dgLKMuVYaX13f1e4Myv6UrPr+1H85p&#10;Pu/S36mSlFpq51ipzLqc9yJl+CI/nZ/5tg+/P8s+87eB3XzciQ4fdg0f9Y7xBR8cf6fzYfcW/I1O&#10;0X4annegfRy0HfQK0ONqK+gTTtmcj6sPKM654BTtWtqvUD9Q56rznXOFt179zncoHenc0vkC1adW&#10;q6tA95fKulq90ymTdbW6wT2gDrsbnMPuDaBbLHHOC04xhjq/E+3U4WXK6L7Yx2XK7B0/7HchaJ1q&#10;7x0+91KeYh9P2utDL8qfl7vXX4AifuCU7/UX9A9E/l56fEzvcw7oO5zL9Xjp/l6um6XzHNDbnMf0&#10;tc4X9A9L+TmK9rJ5jmGOE5jrikqzlJ8rKuOl/JyATMcg21HIP51+eu3jzfbvBChU/499tJ+Xu4/7&#10;0eHAND673zlQ6rO/RvsF7jDoTNBBx/w9U+y415wXuO8r3YsL3EvVz+GvR6zP9oprR+CzRzXpg+qL&#10;IM5J6u57Jp4/qderd+rF6gJLrwG9EvRxd7F62F0POgD6G9BPLW1xjrhN52xdbg9n63J7OIKI9rB7&#10;N+j50nkedk8r1fPD7jvcg+573Tn6ve7NoIP6fveLeoHouZd+jqL9qD7s7ndIB3rGjUXK2EdTnRw3&#10;Xq4t3VOZPv7fUzHxv5eu/gntL1Z2uEcrs0WuXv0uqfy12lo5Te0ElemM7QuqX3duqV7kvqP6x+5n&#10;qwfcE6CyuU9UD7v3VEi94+ydyuiD5/pM9bUTdIcu19dO9CjT1wa0r1S3g1boMplWqll6g9AVMl8v&#10;fW1QN+vb1Ba9E3Q36D7g+6aZ+z7M+5CQmbtXv4fA5/3glzL10uss0PUg+uttamZ6fQ40avXai5fn&#10;0OMbQstL9fENFeon1WL9ZdAjoEMqAi0XfXinGMM86hDm/aBQn/6k0MLSNT6tztOfU/P0EdAzoOfQ&#10;/zl1maxRP8UYyk/+e+nw1aCNoN8F3apmpkNmA7OsDj0zVj6dcr6IHr8WmqNfFJrV4qlznr5p5+nD&#10;HKRRzEHq6ynb65Sxj7lq5rJ56DBmeeL8xafgiX09Z0yfD5rl9OnXghY6b9SX4e96ENt68cc1qPvz&#10;1cztdzM6LLf89coDNzvL9dudctu934n0Pc4ifSdoO2gLMMeV2RXbu/dwNxrGp4lTu51x4WX9Kdop&#10;5+1oH3A2gdaA+vXtzjzwNU//Eeg9TgO0FrQOdCXoauGxl+zvcdZDjvWlsm9xbtU7nK16N2gv6F5n&#10;s37AuaXUbx90btYPos+70ffdzhahsnj2oLNTvxVyUfZe9kA7oD0sVDO3h0NOO555Zqx8Onk/5Izq&#10;vxJCvBHyymOOc77+PHT/hKVjlsr0fgz79ASoTCePov2Qk4GuLbUz8luWi1Bn/WrmPv7Cy7DZF6zN&#10;9pLlObT/vbNLf83ZVnr+/R3an4HdPOO8Qebbdop+vOv/M+zq27DF74FeBP2XczvoFtAG4AH9gnON&#10;/hbs/ylnNSgGXaSfxZ58H/QS6OdOXf+vM7+Ul986F+pfOL4QeSF19+PZ+p/OYv3vzkLMvRA8LcS6&#10;DVAIyoEvRdsy/T/OCq3cq0A3g5r6p9AHddZr3zxl9i1WM7f1na6po5TmRO4Dpfs2yHb3bUJl89zm&#10;TpT6CNu3uXfpnaA7QXuA73J3ypy9xrzR7dM7QG+Fzh7C3w+C3u6W29kfum/F3A/oXaBunV6ujE75&#10;/1WyfjQTnT6LLxdNo9Nn3UWl8fsptD/hxqA1oJv0U+6gfhb0b6CXgF/C9y+5qX4B/ThX9xlCHqbz&#10;x2etnnrxcBTtj7ibQGtA/fqoOw9rzdM/Av0G+Df4/jdo/xH6ca5edrpOGZ0OqJnb6VzdjsmZGSuf&#10;gl/msXP1qD5DaIl2hfrwTJpbandn6NPQw9XngS4EXay1XqwrpX6/RFexwlnod1bp3Av1azDnq/UF&#10;oHmguXoO6PWl5+Jc8LxYaAn6knrH7gFLN6qZx+6HOnTLuYpPwRProw+Bh+uFcO8QmqO3CHn6HUKX&#10;45m0GW2k3jxzHeaUm9XMeT4Ifm+cxr4P6htL9+ag3qQP6UH9COgI6El9C6j8HH1SX1U65xN6nf6y&#10;Xqs/D/oU6KC+WpOP6fjs9t/P6On99zPa+O/yU7SfjuePov0v9HbQjaDV+iM614+CvgR6Ql+qv6KX&#10;lvL1FfQpk/UrOtR/qxfpz4EOgz6mG3q/Dkr9Zj/GvB8e8QE9v5T3D8MbD8FjPgc6AvqqruunMO6b&#10;8IrjmOO4Nve1Xusch/19VWio9Cw4pndAH+Oauuxlr1uUiV/Daubxa39FqVV2Pz0zVj4FL/T7/ZVV&#10;+k8r5+j78JfPpG67eLzS9tXlp5iHunu8Mqo/BfpoZaO+BzSB562gP6nM0n8OYnsvWfco45tvUzP3&#10;zaA6/fkXVMvPvwVo76uGoBWgAb2g+gYdgC4DrQVei+/XVgO9FP04V7eeyMO+aXnYV2obF6H9nOr9&#10;+qzqW0ptje2vq47qudWxUn85rzqpF1bv0iFoBWgdxqyrbi71wXVVk+P20tOq6pC+pLpde6A66FXV&#10;N4JWgBYBz8P389A+T6+q/r6+Et+VyXFltU/fJLS5VI6bqrv0RshyTfUPsAf3Y0/2aeqyl009qIz/&#10;vEvNPKcark5fHxmuztKTQqN6WKhdH+nm6SFl7Pw9auZ2vvpl5Firp8lFc7T77naQuSuvO0W/M/Ds&#10;u0v0AqE+9CWdrpcL9emNQkvwTLqhdO+Wu7fpFe4WvQ60HnSdu1lf795eahcbkONtcHcJlclyrTum&#10;r4I8lLmX3i9RRu/EM42leWV6veeVcr0vQfv8yjCoXO/zK0v0OUJ96Es6XYdCfXqt0BI8k8r1HlZu&#10;1Ulli14Kuhy0srJZr66U631NZZNeU9klVCbLCsTzZZCHMvfS+5gyep9QM9d7pTp9nbcCv/tZhVRe&#10;K/tZJdQ/qSzW3wf9K+g48PFKeZ33OOZ9UqhP/6NQeZ33Xyrn6e9U5ukfgn4JqlQvBpXXecl/Lx3e&#10;q0wce0DNPGbMdqePY7PdWfocoTl6ttDJdV7OM12ddzbiwjlCY5iD1LvOmypjH5mauX3sexkxeh9i&#10;8vuE5uh9QifLxnmmk20fzqn3CY1iDlJv2d6rjGx/pma+b7/U7Rp23YyVT6ft/FKb87+Xb/wE7d/X&#10;u/S3dXl969vIWV/AXeR7ury+9SPcs/4b95ZfgXRlUM9CPJmFeDarcr12K9fpX+j1+sf6Sv08cv/n&#10;dQS6UL+IXPrXoAr84ZXwobMq5fWts9H+OxVfz66U17dmwYcV/PFXeiF4Woh1G6AQlANfgrZlWG+F&#10;PrtyFegmUFOfXhnT1FmvfduujL+Nqpnb5OHq9PfEw9Xye+Lh6ib92epW/UXQk6CnkZM9Xb2uNI48&#10;XS2/J369uk4fq67Vj4MeBR2uXq3Jx3R8dvvKY9Xpz8LHquX3xENo/xByxw9VbwKt1p+sXqK/BDoG&#10;+lr1UshaHjOfri4tlfVp5PFfqy7WXwY9Cjpc7dcfx3dldvcxtB+oXqg/Ui2/J36iep5+pHou5j5X&#10;fxX0DPBxjPsW1jmBOU5Y3nutcwKx4xmhbaW++1R1B/QxrqnLXvb6sDL2+n51sr1y3sJefwd0tl3j&#10;Vfb5/wAAAP//AwBQSwMECgAAAAAAAAAhAFXQPXEXJwAAFycAABQAAABkcnMvbWVkaWEvaW1hZ2Uz&#10;LnBuZ4lQTkcNChoKAAAADUlIRFIAAADjAAAAVAgCAAAA/yMX1gAAAAFzUkdCAK7OHOkAAAAEZ0FN&#10;QQAAsY8L/GEFAAAACXBIWXMAAB2HAAAdhwGP5fFlAAAmrElEQVR4Xu1dB1wU1/bmveS9l8TEZ2KM&#10;0fReX4pJjF3sYjd2jb2gEaX3joCgIgrSVUQBsSJWVBCsIDYsCChI7yBFetn5f/fOsDs7u+Auikr+&#10;e37fD2bunFtm5ptzz7l7544aI2pSQYUXHyqmqtAxoGKqCh0DKqaq0DGgYqoKHQMqpqrQMaBiqgod&#10;A8+VqYxImPLswcikPGNIiZIXhOSQSfybQmGm4iISyKQD3CHlrzIrgvRnBr5IpSt/Lm0DqYiprqm9&#10;fS/7yu20xNTc2to6oU6rqK+vF6T8jaEYU+k1pSLvFoqPCtJbAcMcO3d7vLZ34NHL8stsbzCiispq&#10;g40H51vtyswt4drQfCLPiAEM4x8W02uOc9dhJq/21+s82PBaQjqpXqAmFwwDWuu7HKh4VKVolg4O&#10;BZjKMImpeaNWegxesunM5SThdaGX+/f5G+ZZ7aqDSRAclQt6lb+Z6qD22+ruI80KisoUyvV0wTAB&#10;R2LVflqp9tNfehsO0AaIKqtqXHZFDl66+dj5O+3eJIY5dCYeBH19kOF30x3GaHv1X7gxJaNA0XoZ&#10;pqambq55QGlFpaJZOjgUYmrc7fTXBxn887fVe05eE14XhrH1PaH244rvZzjW1NQKj8oFI2psbFpo&#10;veul3trjtL2rqpHrmZtVhrl8K+09Dcs3BhkGH79Cms0wDzIL31Q3Uvt1VeiZeLIvyPIUQc5XhHP/&#10;T3899WWbcwtKUVtDfUNjY4NQsyVQpi6yDixTMVUChrmWkPHuKHN0TwcibgivC8Os9T/1r746vedv&#10;4JgKX5Z0o83kI7us8OjIiNDDxsanwozRQ9JZJGoy6ZLSkMzTJIeoJhS4baLBOyoWccOYB1mFd+5n&#10;0zSym5FT/OkEGzyTh8/eIokSTXltA1pKF4MosCKtxjDlFVX/m+H47766W0KiWQ0qrZbGh4qpcqAw&#10;U6uJdeQLd5/A4EeV1ew2m0VKpFKEd5QVUVOjeLeurg4uJklhhafGF9TY2EBNFBVsIwXhC1eFUEhT&#10;8wtKwdROAw1OXKC9PxFpZWyLIRZ+ohjNgkex+WmkQg6RusrLq+D/vNJPb3ezRSfCL6F1qJgqBwoz&#10;tampaUdY7HST7TOMt4/W8rxyJ/1BVtEC610/z3b+cZbTeB3vmPhUUtrdjDkWO2aa+qP7s/Q4ipQ1&#10;vidG/eWx2DaIcr2ZrAzjve/cyL885pjtKC0j9+NWcvbSNcE/zXb+csqaAYtcbbyPlVWQeOL4+Tuo&#10;dKaJ/+iVHkejbyWn5U/U9fluuiNrL++m5K502tt3ocs30+y/nmK/xDYIiet2nJ5hsn268Xa04W5q&#10;btKD3LGrvcfpeH883rqnhsVQTbdpRtvHrvJCPI42j17pOWaVV/SVZGQUt+3E+Ts4xwk6PgkpOZL0&#10;5qMNDY3e+8+PXe2FE/9pthM0NwdH1dXV4xDaM1HXFy38dKIN6hq0ZBPq0tDyvHD9vrCcVqBiqhwo&#10;zFRsr3be93IfnS5Djd8YbGjnc5yETb+u6jGa5O00yAD3prj00enYREQSXYYYv9xXZ7SWB3L5Hrig&#10;9osWusJTl+5y5dOoC3ExIp7JBn7YjYhN6jnaAqV9M9W+36KNbw01RkCGOK+ursFz77mXeuugwFf6&#10;6xm4HPxt7nq1H1bAXGXnlYBGH42zful3bYRuvf5c98FYq2HL3WHTxq32/k8/PbTz5d91LsWnxN5M&#10;VftlVWd1o4/GW38ywQbBOHwAtV5aEbGJJWWP3hlhhubhkSNtIxaRGMXpxtvQNhCR+tm8a8IwZRXV&#10;k/R8cR1Q77sjzVHav/rq4uymGGwFg6/cTnv5d21ckA/HWaGubiNM30BdP6/cd0omBmgFKqbKgcJM&#10;Bbeqa+rvpOQgmMVt6DHKHBvhFxJSs4pcdka+M9IMTNp68KKoSZRXVD7HfAdy/UFZ+LDsEfj36gD9&#10;lU57uPIZJvJyIsjXebBRZGwi2PDdNAfcbyg8LKtsahKdu3b/yz/W/LO3tmvgmYaGpqz80iGabmjk&#10;l5PXvDfG0s73xK6jcfUNDfMsd770u07/Ra4JKbm1dfWlZY/Ss4tETU0VlbWnLyW+p2HRRd0o8nJS&#10;VXXdjaSskxcSQJ0uQ4zgO966l3MjMaOcjgEtsQt+baD+F5PtCorpMAXDZOaWfDLeBqezPuA02Zdc&#10;EEJiTfvdL/XR+WCMpcees8lpBdfvZiKF5StaW1ffEJ+UfTYuGQYez7Pj1nBS192M0vJKXjmPg4qp&#10;cqAwU9mIqq6+/uc5zuAlmBqfmEn0qZsIH+Df/XTRZbMpq5z3gmcsUyFaTntx48FscsOorF63D/q/&#10;/LkOt98/LOal3tpkmyd2vsdhVkf8tYXdhXcBNvxX3YgzTkSa+i1yQSHwGbgEVmizEem/P8YSTD15&#10;kRpyhiksLqd+qv7JSwlsCit42FAsrOzOI7FsCjoBPFfILhxXYpjrdzPQDFAQNCWHmgXtRK/Sb+HG&#10;xgbiYVdV1uDZe6WfrspPVRBPn6mwQ/DMEJfAnhFl2lc21NUPXOQKNUvPIzSRWeEYgs5RzNSouKQ3&#10;hxCf4UDEdezCAf3fjLUgmZUXcWTnW+2CVftt3noLr6MmWw6buIfh73hdn87qhuh/2UgOTiHI1H/R&#10;RphMUiKtd7K+72sD9NGnO2wNv59RSNNp+6m/yDKVczkYBuaWjf3Dom+S/eYTBCfgUYCaUw23knSG&#10;maDrg84dbi7d40WBDAMri2Z/PWVNSWkFPcilbw6KQgkfT7BJzynCLp6Kb6c5wAvaERYjUVMcKqbK&#10;AcNcvdMaU512nJZlKtwyl12RnDIMbW1d/4UbocYyDyJgan1dPezNf/rpgpTYDY2MB2NgmG/fI1ER&#10;WAh/DsTqPMhQDLie8Fx//XO9mKkof5FNICmOG6tiLt5IQZD0n/56IBac1KlG22JvplEFhZlKy7H2&#10;PgaeoYT8orLMvBK4DXhy9p68KqVGNbWc96KXH7x0s6iRjk40p+8Jv4KS0eBbyVnYVTFVWSjE1Pik&#10;rB6jLWDw5AyJk174BHgwcLErGRXiMXXLHjpSSHUex1Ri/xy3nUSUA3ew4lE1e3TMai96lLAQbJtp&#10;6p+aWZSSWYA+l8W99Hxqokh26CCLLveDk6R5adlFNj7HEWLDAYWlR4hz5Q750VIppt5Kyuo+0hzm&#10;Ga5F4NE4nN33MxzZkQeJGtVcsTYENnVA89UQpwcdi0Pt4DrajF0VU5WFQkxNzSz4cKwV7pPnXup7&#10;SQ4RiiAoBkVgrsghHlPdQqLIPi1BEaYmpubC5Lw1zHhz0BnEQLjfCL/oUQbh18t9dSbq+bK7MiJh&#10;qr6LNFNp7RAE3fAyQRQ8DPobDyKlFaZyI/+SElC+iDwt/fTmWgTMNNkOD1vPhRQi0eE0GQvPI68O&#10;0Ptsom1eIfnlSZxuvuUIzqjXHGd2rEDFVGWhEFNraut6z9vw+mDDgUs2SY1jE3ObCS/wX310PEK4&#10;AKKtTCVsm6Tvi3j/26kOH4y1/HySHbpaehTOXwRY0lPD4vKtB2yKtEiYqidgqrQg1ANdEL1hW5ap&#10;aVmFn4y3Ri+/68hlNoVIczl+By/CKMLR/GicNWKmS3RsWFJRsxq6HXAdEZiT/ymiQCUzt+Sbqfbo&#10;ediHBKJiqrJQgKkAw7gGRoKObw0zGbbcfXtYTFRcckRsEjzR76Y7wi379c91D0nMThjTRqZSNZi9&#10;NwYZEn90sOEyLmAn6Rk5xeDHG+qG6HPBmGuJmTeTs46fv6OzYb+YZ3KYyojCLyYgRLt5Lzv2dhoO&#10;dRthBlf4EPVhZJlaUFyGxwPnOHS5O8wqMuYUPCQDT7RtsJGfTbLtoWHRdbjpEE23RuKG8mIpFozo&#10;UWUNwi80Ff2DqXvYiQsJ/nQGD+r98o818HHZulRMVRYKMlVU39AIUwQC/fN37X/0Xv1Kfz1wUa2X&#10;FuxE34Uud+43/05DwvbKjydYq327bF0ANSo0EUz9fpqD2rdLDVw5ozLXMkDt6yUj/nKnexwbih5W&#10;fDjOCmbvpd7aHIG4BjCHom6CWKgOtcNjBv7x22q1TxdYe3HDXnCUUaCm/W6y05zrD30/tW+WdlY3&#10;QgCk9usqWDvjzYdEdNTzdnJ2pwH6OIVj526TLKCkSDTTxB89e6dBBqhI7eulISeaYyb6EKLwLkON&#10;cXRT0BkuXRZ07stXf6wBNVEUrhLaiTZ/P90x9ibtEKgOugvyQ8b3mj77znOJSkHF1BZB5czlJAPX&#10;0CmGWzW0PMfreGs6hAQei5P6kYYR1dTU2vocw02NvJyIXTaxob7BadtJJFJ7hrsuCjx6eemaYE8y&#10;6Eh2xbVsO3jxr7V7bLyPkWnF4nR6KDktHzH4VMOto7U8xuv4LLUPdg85m5JZyJawOSgKBe4JB7fY&#10;Skm9fgcvwLul+t6r1+2LiEWTSFuB3IJSQ9fQVc57E8hjxrUzr6gMieN0vKE/y9Q/ljgbkrYdiLgB&#10;xuNZgkdLi2lumwAMk5P/EAEi29RpRtvQ+RSV8AetRIgaLT2OrnAIuXgjRVKF4lAxtTWQG9yCtKQm&#10;ld4scnfFkIjM/WtJBEfF+vxEiUiYJ5FW9HmHjN0OwTDPNtvBHpAckoVckVJo4SopCBVTFQK5yhSC&#10;9GcDZWtXVh/gsvC34cWWw4uF23P8PPUW+PotgcvbDhdKxVT5oLdKvgg0H4vW5DlRv3XQcy9++GiG&#10;yXa4m6O1PBsbaaJA7bEQiyC9bVAxVS4Q55ZXVAlQVl5ZVVUj0HwM6G9RpWWVgqLgtCEWJnNYBfrP&#10;F3SSK7zMcbo+P892/lcfnR6jzW+wMxkEmnJBRy0kImpKySgg427sYMITQsVUOUAok57/vxlrf5zp&#10;hBsmxmcTbVet26fEZWKY9Jzi/gs3Igrml9NrjjMiZaRn5BQrUdozAPl9q5BMyfuFDBr0XeASfeWe&#10;oi2kgqDwzv2coONxui4Hhq1wf3OI8e4TdD6KQLkNUDFVDhgmITXn7RGm3UeawaiI8eoA/TlWdA6K&#10;QF8u6Oz3IZpuuOU9NCwk5WhYvDXMpOswk7NXFSbBswN5B/DUpbuhkTdibqaiN1D4ZEXhF+/OtQjo&#10;s8DlPQ0yNtxZ3bDbCNNOAw32nybzb4T6bYCKqXLAMHcf5L43xvKDsVYfjbcWo8sQ4wW2dDqIQF8W&#10;VOZb7ew0yODjCZISABSLcsKipH9nf3EgcNAFR1sC+fV/j1ovre6jzPkX7b/qRiqmthntz1R6s219&#10;jrOz7/j4YJwVzIzX3nOPL6RjgWEMNoXClArOV8XUJ8EzYCoTePTyG4MMwUt+dgDctfJkf1x9IaP+&#10;NkPF1HZAOzOVYc5fu//OCLOeGhb8vPABYE2X2JGX74gIcnV0qJjaDmhPppIX6osQ1yOY4LunH0+w&#10;eWOw4Vhtr9pahWOUjgUVU9sB7cZUMhhZQ+cvG5OZcs25sP3mUOPe8zZI/Q7+N4OKqe2A9mEqSRT9&#10;aRHwunSwj23Y1y8m27Hz3oW5/jZQMbUd0A5MpcE+QiVBsP/xeOt3R5u/O8r80g15c5D5aF0EygqC&#10;Tq2ioNuCo2K0IgLNVqBiKgu+CA4pj/ZgKrPjcMzrMsE+SugyxOhgpMw7g2KIRdSUX1R26172+ev3&#10;I2OTAGzcSs7KKyxtfu+UiiA7C8VFbi5RU25B6fXEzOgryRGxiVFxyVcT0rPySrjX94jIDFPIEzOP&#10;w28MMuCfPgDucrNbWhSFx0CUZWorIj7K139yMKK0rKI1vifsfI4nPchV4tRawNNmKsNEX7nXbbip&#10;INhnh063sG+w8PVZUCkrrzoYGa+9fv9QTbevpqxBCW8PN+1Kf8HCRs/RFgjO1Je5aTnvPRBxg3vb&#10;DiJVlCg1s/Bw9M2g43HuIdEOW8NNNh9avX7fMvvdC6x3zTEPmGO+Y57lznlWO5PT8rhrR6wsjGxT&#10;JJ16O3S5O5wTGH62XqD7SLPPJtoOXrrZcFPo5Vvce62SGhlRzM3UhbaBWuv28rBvwBLXHqOlrgCA&#10;M5qo74uj0soEy9eG6G86SFfvUuyOKs5UsrJiAxij5bRXd8MBk81htj7HsQEsW7M7IobMIV67/aTv&#10;gQuKVq0oRDkFpdsPxeDGBRxu03sN0niqTGWYlIwC3OluI80Ev0XBEzBzP0yUBZeDEiW/qByX74eZ&#10;a2F1APiypLpxVh8SWFNYYReJKLmzOtH5YaaTk/8p4duhDKPncpCs20NfCgCIsrrRf4cYdRlqjEgO&#10;wPa/++pyi0BRCT1zk/1RHvq8qtl6SdVsvfC5QdwldsGFUnOiyWixWi8t9Ox89Bhtzo8jWSAF5Qs0&#10;Wbw6QL/nGIuih+WSkluHMkxtamz0D4tx2RnpvvvsQpvA9zQsNwdHuQVHO/ufukpf051iuHU1O4Wj&#10;Fb+oDaAyepXnC8ZUhimvqO6/yBVskA72ydDpQm5RJ+nmUgk4HPv1FPvXBurDixXneixg9sD+XnPW&#10;wTegxbAGkjHeHAbCCZT5wFnAtt1KJssIPCyrxJ17Y5Bh1+EmH8poygIMRqW9563PIMtY03NhmL0n&#10;r4FqAk1lgSZ9O92hmL+YRetoa+8ffjGh73wXbkcgPDUpkZtOEml3JBCSLqX/gjGV/GmaZeoP91Qw&#10;JgXzNmaVJy4rp8krtqGevJvVaaB+91GwQJKSAfCG9P4jTMn8leEmgh/QWSAL6x7QJdi5ZqCPBplA&#10;KYGyGO+Psfx0gk1peWVeYVn/RRvp2yZCnVaAM8KTMGLFFjoYTG5Vx2AqC/qCze/zNrDbyIZOyXPP&#10;WeeA09S4im4mZdr6HV+38zSwMSjSLSQ6PikL/XhyWr5r4BnY3eWOIX4HLzSQpQxEdXX1/ocuOWwL&#10;v3g9BXGFpv3uAPbtRbLkUSbcU531+03cwuDIyVnCQ3k8DabSG2a25bAw2KdDp7/NXS/VXTaXWV/f&#10;+KdFwCv99QREAUfZbvq76Y6jVpKXkCbo+tBJSWRpDNxRPqc/Hm/dQ8MCROHmuDCMtdexrkNNoEZ6&#10;80GGoDL/yQFgufsu3JhfWAZvGAWKj6KXx4PBug3sX7Th/bFWqEKclwVS0GxPdroC6f3j4G/AqeAD&#10;TqqgXpKR9P5mAk0WeGDeG2vZLr0/HzJMrXhUDVcSDpuFB1mFKSY+VdNht57LAf2NB7XW7vnnb6vZ&#10;9y6X2gXD198aegmRxpd/rME2EuvqG3afuDpE0228tvckPd+5FjtPXSKvqa0LOA1Hztr7mN+Bi+sD&#10;ImAXXhymMttCL8KN41sy8Al35fNJtngciYZUmYTZOhv2436L9dksYFiXIUbTjbcfPXeb/jTA9S81&#10;tXW37mXb+Z74bKINrCyfBOBN91Fmn0ywYae3IihJzy5G537s3O1NQVFTDbcKnIp3Rpr9oe+33CGE&#10;b/5ByndGmOLBwA3bGnpxR1jMhp2Rs813wKWjP7AJOddtpGm/hRvZ9VAv3kj50zwAFkUMFN5v0UY8&#10;QoJcOLtx2t44yldmscQ2CBaroj0iKj4ETCV/yRUGEcXrhYnF3i+cW3lO1MSeKSvXEtI/HGvF/XDD&#10;MNsPXXqlr14oO6RDV2jEUW6qMZUXovefb0O8zzNxSW8PN+k5xlJ8iA6dWqDLlr96Le0x4bzCjPGz&#10;wA4hTtzFduWc4Dqy4CQxNQ9dNiUrl5HknWCN5wT3m1PiyelLd/+rLuW24nH6bhpZNJO15TgpmF6Y&#10;hPPXUthHiC9xt9N/+XMdHjmBZUV2MPjKneahABkx3SJ/lKr5je2WROHo+2kxlW7Ms9zJrcPQnHL+&#10;2v1vptiXlD3iEnlS/LD8fzMc03M5LrrsjEDvR1pOZYbJdqNNh8gWyUUSh/+1hVsjkS28rWg7U9Hn&#10;am/Yn5VX8tkkWxgqPnWg3KWlUW4ax3w/3RFZxPoACkdPfVSwwL4sGCYjtxgdkMBioZvuMco86UEe&#10;zS1RPnQmHkaarwmgLvAV5EMunIXD1nCSixVxXpKdXOjrdzPwCAnOHQC/EVBzWQQh8ws78q8IUxkR&#10;XPBec5wlI9/0Oly+lWa+5cgCq10TdXy+nmpP1uyg4rjtpHgZPDzqcPaCxe810IwjnjtTQbXJBn6j&#10;tTzfHCYV7AMwt27B7AIqMpyjTyE8Wj6zAfiFrKtETk+QRQCG2RISDX1+dgBGGleNFiDRlMtUMcC2&#10;DQERJAtEnIsPeq3hT8M9EOYdbGjvd0J+xo7NVEbf5QBOme7iXpArAL9rwCJX18Co6Kv3wy8kfDvN&#10;ISufWwwGzzm7PCNE1NT40yznfeJzpP9+/XN90PE4LuUJ0Hamsm4lDdulaTrUeOVaurS0LOfI9a3t&#10;PW+9wKDCc4CZLCpRLJ4gyzwVwzF9f6zE3wC6DjcZs8qTXtnmeltmKhrfWd1oHvt2DURcuCwYxmPP&#10;WTi1ghLAVPMtYfLzdlymot+/Tvp99Ht0j9D03NV7X0+xf1TJrUcWEZvYfaRZLrs+nBRTifLAJZs2&#10;BkpWI01+kPdaf/2DdE1crrq24kmZ+q4MU5GCUD07n/YOMkXBqUVUztcHEPyy4aSMPqWdPFFf5iak&#10;u4bFN1PtpejeMlNxOuj96df9ZCoVgC40BJIJSqCdAP0tQ6APvMBM3R9xo/fc9ey2OHGuRYAlndJe&#10;VlEFHjeHR9zFDz4RB6bSFDKNc/CSzV9Mtitnvy1IAy8QnWzRokBc3IVqOihZVV0729T/TXUjzjtn&#10;q2srnrz39xAG4xNswLyRf23BpRS2j2FsfI7JtU8IIYmyPBE1NtbW1lVV1SCuLyl9VP6ouqqmDkE0&#10;wjh+IXA94VDepOvoiqtriamo0WhTqESzFTDMqYt33xpqIvhpoIMyde+paz/NdGK3xYkzTfxN3Un/&#10;4Hfgwr/76I5Z5TV42eZBSzf/MMspOPxqWUV1n/kuAxe7zrcOHLXSY8ehGHTxiEFPXCBrzNt6H5tl&#10;SheVIUWRdyTHrPb6de76xbbBQzXdN+6KnKzv13veBvfd0ThKwFaqPJ4sonLZn55dBONEfADeIZhb&#10;eI3LHdhgXNwXkwcU3jeYLdYEwIC3hhojSMfRzLwSn/0X1gecNnELW+4YQr4EpOM9RNOt3wKXX+eu&#10;+3mOM6LOn2Y7/TJ33eeT7fhDB6SccSQmQ9BK6+RaLpepXOR+m0burGYroAMIfxOmikTFDyvIxxek&#10;E5PT8si4kkiUnVdy4XpK9JXk6DiCU5fusmu9V1bW7Dt9LehEXCHtsq7cSY+6ksxmQb9EBiLFAQlt&#10;TPjFBP/DMezq23dTclEgWVtcNmhRBm1nqniU6ujZ22CDwGsEXhuov4H9tAgbGjNMbU3d7/M3gNZ8&#10;Ncobs5ibZCrg/tM31HqtQqCD2wzD/NYw467DTWG8keXd5reuYTixLfsrFMvUs1elvholl6koDc2g&#10;K7QpcI//VkwlGeXoixPlijCdt8vPKwZf+Lt8HeXxREwVj/zDCoKX/KMAOwbEG+wgSzF+NYV8hYev&#10;BoZ1H2V27W4GFA5H30Kx/KOKg7WUMAlcdbRGuUxFID+X+1qG9JnKxd+MqR0WT4WppFtfZBNIX+fn&#10;Oaz0p0sEOuy6+pD7GQU9R1uAwWIdgPqX5vFJZBWd0DPxr/TXg9VEdTDSqBH8U/B3edZPJb9TQ5pb&#10;Lpep4JCxWwthuyxUTH0x8DSYSnW4t6ZkJlKhR/5umkMG/Umj6GFF3wUundWlZrHwmRoZm/TtVIcf&#10;Zzl9NcX+kwk2qLT7SLOuw0zeHGKM2wxyiAHfAA2Ay4vyYUrRoXcbafaehmVqJu8DUS0wFdkdttHR&#10;flatdaiY+mLgKTGVqqVkFHw2kf5exVMDKcGVgUtc2SG6jNySAYtdyftVzQosU9mYXdTUWF1dW1ZR&#10;lVdQ+iCrMCElJ+522tmr946du70n/Or2sEubgqLs/cIRqGo57V1oE8h++HTYCve+dLmr3+atR8TA&#10;b1JLTF2rYmpHw9NjKtVEtIhAHsp8TZAV93Xsai/2axYlpZWT9f3Ec/PQv4PcYCQpijoSSouoCeFR&#10;eUVVSekj8o1qXntaYqrj/1umSk8eJSJQUApPXoLCeKpMpcruu6M6DdQX3Fe4AbCjE3V9WLI2NjQa&#10;ux3qrG5EDPAEcgsPRcl86eqxIBedDtHxRUpBxVRpUMkpeBh1JflkzN3YWw8KS8rJq2kCNYWBELmg&#10;uFyQ2E546kwlvFnhEPLaQPLlRb4+JSuxrEUP6QwdGj/9MGNtp4EGrw7Qt/U5TpL4RT05VEzlg2Hy&#10;isrmmAf8Nnc9XKYJuj4DFrkOWrxJyl9SHPRGT9D1FX6irN3wtJlK9atr6oav2AKTKUtWhFN9FjR/&#10;a4XGWCZuYd2Gm349xZ79qKSwtCfBC8ZUXBDJ7I0nhLJMZZjCkgpEq4tsAnMKuK98NTU2pmcX1dfX&#10;c2PyEuEN47Mie5TKqFWeW0O5r9uRdIk0bwvKEZesPNqBqQDDZOc/RAj/pvRQAIBd8uvreOvg45Jv&#10;MCen5a9wDDkUqbwD0DpeMKYii//TmFNMoDxTF9sFaazyJMpEwCQxsTjmIZBF8HrtLjekiER07uk5&#10;xQ/pLNWCkvIzl5MQ47LH8ovL72cUDl3h7rjtZGpWUVp2EQwNbnpGTnFDPfkMZ0x8Kv3KIaklv7gM&#10;/gb5mYoVfsMURvswFaCznr+d5iCPrGScFTcS1y4jh5s8Bnn6q6c/P6YatsDUFicKKgulmMp+6Gus&#10;Ff2ikPwGB5+40ne+yyxT/9FaHkM13dLIpH2RjTd5YXiV077AY3FDlrkhDkbXR75MK2LWbj+lrun2&#10;zVT73xdsGLPKa45FwI3EzGVrdn85eY3v/vOLbYM+HW9zmryizbgGnum/cOMc8x2kBAM/OgTUFsva&#10;bkwFkDE1F54o/DMBWYEPx5E798Vku/UBESWl9HITUf4c6FNLs8oeem5MtfQ4AgW+PvD2cFPxN4uF&#10;WZSFkkyNvJz0xSTy6WQ5ygxz4UbKl5PtxDZPZ8P+USs9RE3kwvoduNBzlMUcsx05BWSaX9KDvO4j&#10;yEBNk0jU0Ng0UY/4qY2NTfRzxkR/oXUgOLo5KIqdThUSfvXHmU5sXvgYfxj4gcR0W7oNCqA9mQrQ&#10;tf2HLNv82kADwZ0GYFx7aFi8PsgAD+4av/BEdsa+RFpgrZianIjiEzPRMcnRf35MhSGRnTKGh7Pr&#10;MJNgdlqxXBGU0wqUZGrIyas/zXKS+pA77+gMk+16LgcqKmvQ3Rc+fHQ9IePdkWYPsgpxaEdYDEJe&#10;7ktxVAYv3Rx0gjuFyXq+PvvpNwrJTSFFzTbb0X+RK02BiAYudnULjiqrqEbJxaWVh6NufjTWii7A&#10;oczJUrQzUwF061U1mva7Xx9ogE4f7OQXwgLp5IXBsZboHdx2R+ORLSNfYW1RcJNSyFoptyw9j45c&#10;6YGW9F3oQhcCkibr82NqWFQ8ehK+Pgtcxh6jzbXX7w+NjL98K+3q3fTz1+6HRd102RXpTT5LSe+3&#10;oDS5UJKpe05d/X66YyP1IAWHGhsb+y/aiA56kp7vRF2fibq+47W9wbD79Nc+jz1nBy3dRHKRthEb&#10;MWy5W1A4F2Mgi/e+5iXFKVNhNREikxQycP4IMdzwFe6TdEnJ+Kuh5Tl6pQfr+Eo1QwG0P1MBKgFH&#10;LqOvJ4yUmQbF4v2xVgi23hhk2H2kGaKxsdremg67zbccWbv95IadEU7+p6w8j2o5751iuLXPfBfE&#10;ZKAg6PL2CFPc+88n2+Wyb/ZI1/u8mJqRU/TROCvZ+WVoNi4jSIxW0TliZnAJsP2P3tp95m9gP+gq&#10;LE0ulGQqQqX3NSwLi2XeqiDl1H43zeFw9E3019XVNQQ1taQ3p0fdQ6In6PiQXM1MhRcb3DJTpxhs&#10;RddPUugczs8n2l5LSBeXjLqa2JKVxzNhKkBPMiO3RNMhBPcGt6olvgIf0rkmRI1ykQ9kBJu7jzLn&#10;kwAcemuocST7TVSpSp8XU8nJokul43RSufigk28IsI3z/Wm2c4Vg8aJWoCRTS8srJe/9Sh/C49Fr&#10;jjNiJnJISshRMHWctjfdlc9U3wPNXyhuZqoX5w8w5RVVn0205cI4vvAboDCeFVNZULkUnzrHPACG&#10;E54c+n1+mW0GfCnnHc2fvuZV93yYCjDM1Tvpb9OHqhWyioEHD0En6xoKi5ILpZgKMIyV19Fuw01T&#10;MugMHmlZ6bRniKYbtyMWmqt1po5d7cV9lpsIOQqmerJWlu6OWe25QLzQk1j4DVMYCjE1ITUXXdW7&#10;o8gUPjFAjrmKf49KDHoCkGt3Mw03HUIv34VOkuo2wky2r2wdeHLQ78PEwqP4d1/dFQ4hpFypupiD&#10;kTc6DdTnNxt4pb/eGsVHi8jbKQnwSRD8CQoxdW9+sV0uaOSLBxJnh+dc0HgBcO54oi7yJ9e2DsrU&#10;hVa7FGaqqL6+YZap/zsjTPU3Htx3+vqRc7cR9sErvZdekFtUhm56sr7foahbEbFJZJlEv3ARyUVm&#10;Hg9aIuWn/jJnnf8RblUfo02h8Oj2nr6OiO1RFYmTRqzYwn/j72pCBmpcbBd0/HzC6ZhEuHBbQqK5&#10;o0pCIaYmpeV98Yfdl1PWfD3VXoyeGpaajjLkUBDNfC2rqDp2/o6Bayie6U/o6kDgBG4tDLZ4Rh88&#10;UWx0HW6Co5w/MIgovKdh+fNs56lG2xy3nTwTl0wG6oS1MEfO3gKr+M0GYOdwA0j1An25YJgzsUnv&#10;j7H6SqYQO59jjymEYeKTshZYB34+ye7NIcboQ9D4zuwKhDyXBofwyH041up0DHlFR1iIXFCmzjMP&#10;UJSpAJXQM/HzrXaN0faaoOuzyDZwW+glNhLPzn8IBo9H3KPnO89yJ54xeo9EZ+IIcdltFi67Ii6T&#10;JTnIdnHpo9Xr9o1a6bHIBtYdrovIa9+5aPLaRXNoiw45NXeFY8h4HR88CVALv5ggOaoMFGCqCE5w&#10;Q0FJOVDIQ35xGblMMsrKoVkQuadlF+GxQwhstuXwYtugacbbEFSN/GsLLgQ6oIl6vjNN/TXtd5t7&#10;HPHae+7Yudt37udwA4RiERQuaqqprUM7+c1mW04MgIxyS6itI4XInj5ZnEdGWQgquQWlp+ip2foc&#10;hx3S3XjAYNNBS48j6wMith+KOXHhDghdVFLR1MibCPY4NDU1wlvgQh8FQeglK5Q3ssJl4W3LpkgJ&#10;rxz2qBwdKvyjCkMhppJGtCQCzTajJWHf329NWn1An0rLn7CQx7SfL0oaGyIyiYqANEleXSQqUrIN&#10;gCJZWqpRYSjG1GcP9pIRQNiNJz1VFTo0XlSmqqCCNFRMVaFjQMVUFToGVExVoWNAxVQVOgZUTFWh&#10;Y0DFVBU6BlRMVaEjQNT0fzttM7yhL25eAAAAAElFTkSuQmCCUEsDBBQABgAIAAAAIQC8BYlS4AAA&#10;AAgBAAAPAAAAZHJzL2Rvd25yZXYueG1sTI9PS8NAFMTvgt9heYK3dvOnFhvzUkpRT0WwFcTbNvua&#10;hGbfhuw2Sb+968kehxlmfpOvJ9OKgXrXWEaI5xEI4tLqhiuEr8Pb7BmE84q1ai0TwpUcrIv7u1xl&#10;2o78ScPeVyKUsMsUQu19l0npypqMcnPbEQfvZHujfJB9JXWvxlBuWplE0VIa1XBYqFVH25rK8/5i&#10;EN5HNW7S+HXYnU/b68/h6eN7FxPi48O0eQHhafL/YfjDD+hQBKajvbB2okWYxYHcIyRJCiL46SpZ&#10;gDgirBZLkEUubw8UvwAAAP//AwBQSwMEFAAGAAgAAAAhAEINgn/PAAAAKQIAABkAAABkcnMvX3Jl&#10;bHMvZTJvRG9jLnhtbC5yZWxzvJHBigIxDIbvC75Dyd3pzAiyLHa8LILXRR8gtJlO2Wla2ir69ltY&#10;FhSUvXlMQr7/I9lsL34WZ0rZBVbQNS0IYh2MY6vgeNgt30HkgmxwDkwKrpRhOyzeNl80Y6lLeXIx&#10;i0rhrGAqJX5ImfVEHnMTInGdjCF5LLVMVkbU32hJ9m27lumWAcMdU+yNgrQ3KxCHa6zJ/7PDODpN&#10;n0GfPHF5ECGdr9kViMlSUeDJOPxtrprIFuRjh/41Dn1Dfnzm0L3Gofu7g7x78PADAAD//wMAUEsB&#10;Ai0AFAAGAAgAAAAhAP3LOEwVAQAARwIAABMAAAAAAAAAAAAAAAAAAAAAAFtDb250ZW50X1R5cGVz&#10;XS54bWxQSwECLQAUAAYACAAAACEAOP0h/9YAAACUAQAACwAAAAAAAAAAAAAAAABGAQAAX3JlbHMv&#10;LnJlbHNQSwECLQAUAAYACAAAACEAnr1vW/0DAACnEAAADgAAAAAAAAAAAAAAAABFAgAAZHJzL2Uy&#10;b0RvYy54bWxQSwECLQAKAAAAAAAAACEAqiKHzqAQAQCgEAEAFAAAAAAAAAAAAAAAAABuBgAAZHJz&#10;L21lZGlhL2ltYWdlMS5wbmdQSwECLQAUAAYACAAAACEAa8EZWRYcAAA0TgAAFAAAAAAAAAAAAAAA&#10;AABAFwEAZHJzL21lZGlhL2ltYWdlMi5lbWZQSwECLQAKAAAAAAAAACEAVdA9cRcnAAAXJwAAFAAA&#10;AAAAAAAAAAAAAACIMwEAZHJzL21lZGlhL2ltYWdlMy5wbmdQSwECLQAUAAYACAAAACEAvAWJUuAA&#10;AAAIAQAADwAAAAAAAAAAAAAAAADRWgEAZHJzL2Rvd25yZXYueG1sUEsBAi0AFAAGAAgAAAAhAEIN&#10;gn/PAAAAKQIAABkAAAAAAAAAAAAAAAAA3lsBAGRycy9fcmVscy9lMm9Eb2MueG1sLnJlbHNQSwUG&#10;AAAAAAgACAAAAgAA5FwBAAAA&#10;">
                    <v:group id="Group 42" o:spid="_x0000_s1027" style="position:absolute;left:23492;top:338;width:43260;height:10249" coordorigin="23492,338" coordsize="43260,10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3" o:spid="_x0000_s1028" type="#_x0000_t75" style="position:absolute;left:23492;top:745;width:21399;height:9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NKRwQAAANsAAAAPAAAAZHJzL2Rvd25yZXYueG1sRE/Pa4Mw&#10;FL4X9j+EN9itximM1TUto7CyQy9zguz2MG/qZl4kSdX+982h0OPH93u7X8wgJnK+t6zgOUlBEDdW&#10;99wqqL4/1q8gfEDWOFgmBRfysN89rLZYaDvzF01laEUMYV+ggi6EsZDSNx0Z9IkdiSP3a53BEKFr&#10;pXY4x3AzyCxNX6TBnmNDhyMdOmr+y7NR8NO76ZiXfKnn0x+Nm6o+1Jgr9fS4vL+BCLSEu/jm/tQK&#10;srg+fok/QO6uAAAA//8DAFBLAQItABQABgAIAAAAIQDb4fbL7gAAAIUBAAATAAAAAAAAAAAAAAAA&#10;AAAAAABbQ29udGVudF9UeXBlc10ueG1sUEsBAi0AFAAGAAgAAAAhAFr0LFu/AAAAFQEAAAsAAAAA&#10;AAAAAAAAAAAAHwEAAF9yZWxzLy5yZWxzUEsBAi0AFAAGAAgAAAAhALWc0pHBAAAA2wAAAA8AAAAA&#10;AAAAAAAAAAAABwIAAGRycy9kb3ducmV2LnhtbFBLBQYAAAAAAwADALcAAAD1AgAAAAA=&#10;">
                        <v:imagedata r:id="rId4" o:title=""/>
                      </v:shape>
                      <v:shape id="Picture 44" o:spid="_x0000_s1029" type="#_x0000_t75" alt="UEA_NEW_BRAND_Cyan" style="position:absolute;left:46904;top:338;width:19848;height:9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P6TxAAAANsAAAAPAAAAZHJzL2Rvd25yZXYueG1sRI9Pi8Iw&#10;FMTvwn6H8Ba8aaqILNUouiKIouKfg96ezbMt27zUJmr99puFBY/DzPyGGY5rU4gHVS63rKDTjkAQ&#10;J1bnnCo4HuatLxDOI2ssLJOCFzkYjz4aQ4y1ffKOHnufigBhF6OCzPsyltIlGRl0bVsSB+9qK4M+&#10;yCqVusJngJtCdqOoLw3mHBYyLOk7o+RnfzcKenoxvZz7/jTZzFa0XR9vvKmXSjU/68kAhKfav8P/&#10;7YVW0O3A35fwA+ToFwAA//8DAFBLAQItABQABgAIAAAAIQDb4fbL7gAAAIUBAAATAAAAAAAAAAAA&#10;AAAAAAAAAABbQ29udGVudF9UeXBlc10ueG1sUEsBAi0AFAAGAAgAAAAhAFr0LFu/AAAAFQEAAAsA&#10;AAAAAAAAAAAAAAAAHwEAAF9yZWxzLy5yZWxzUEsBAi0AFAAGAAgAAAAhAGe4/pPEAAAA2wAAAA8A&#10;AAAAAAAAAAAAAAAABwIAAGRycy9kb3ducmV2LnhtbFBLBQYAAAAAAwADALcAAAD4AgAAAAA=&#10;">
                        <v:imagedata r:id="rId5" o:title="UEA_NEW_BRAND_Cyan"/>
                      </v:shape>
                    </v:group>
                    <v:shape id="Picture 45" o:spid="_x0000_s1030" type="#_x0000_t75" alt="Tizard Logo" style="position:absolute;width:21989;height:9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T4jxQAAANsAAAAPAAAAZHJzL2Rvd25yZXYueG1sRI9Pa8JA&#10;FMTvBb/D8gq9iG6aokjqKrEiFC/in4u31+xrEsy+Dbtrkn57t1DocZiZ3zDL9WAa0ZHztWUFr9ME&#10;BHFhdc2lgst5N1mA8AFZY2OZFPyQh/Vq9LTETNuej9SdQikihH2GCqoQ2kxKX1Rk0E9tSxy9b+sM&#10;hihdKbXDPsJNI9MkmUuDNceFClv6qKi4ne5GwfbNlbPDsNl9NX26T8Z8G+fXi1Ivz0P+DiLQEP7D&#10;f+1PrSBN4fdL/AFy9QAAAP//AwBQSwECLQAUAAYACAAAACEA2+H2y+4AAACFAQAAEwAAAAAAAAAA&#10;AAAAAAAAAAAAW0NvbnRlbnRfVHlwZXNdLnhtbFBLAQItABQABgAIAAAAIQBa9CxbvwAAABUBAAAL&#10;AAAAAAAAAAAAAAAAAB8BAABfcmVscy8ucmVsc1BLAQItABQABgAIAAAAIQBv0T4jxQAAANsAAAAP&#10;AAAAAAAAAAAAAAAAAAcCAABkcnMvZG93bnJldi54bWxQSwUGAAAAAAMAAwC3AAAA+QIAAAAA&#10;">
                      <v:imagedata r:id="rId6" o:title="Tizard Logo"/>
                    </v:shape>
                    <w10:wrap anchorx="margin"/>
                  </v:group>
                </w:pict>
              </mc:Fallback>
            </mc:AlternateContent>
          </w:r>
        </w:p>
      </w:tc>
      <w:tc>
        <w:tcPr>
          <w:tcW w:w="5395" w:type="dxa"/>
          <w:vAlign w:val="center"/>
        </w:tcPr>
        <w:p w14:paraId="4367A585" w14:textId="478A56BE" w:rsidR="001B1A9B" w:rsidRDefault="001B1A9B" w:rsidP="001B1A9B">
          <w:pPr>
            <w:pStyle w:val="Header"/>
            <w:rPr>
              <w:sz w:val="28"/>
              <w:szCs w:val="28"/>
            </w:rPr>
          </w:pPr>
        </w:p>
        <w:p w14:paraId="7A45A871" w14:textId="5741A2B4" w:rsidR="001B1A9B" w:rsidRPr="00AC0E1C" w:rsidRDefault="001B1A9B" w:rsidP="00AC0E1C">
          <w:pPr>
            <w:pStyle w:val="Header"/>
            <w:jc w:val="right"/>
            <w:rPr>
              <w:rFonts w:ascii="Century Gothic" w:hAnsi="Century Gothic"/>
              <w:sz w:val="28"/>
              <w:szCs w:val="28"/>
            </w:rPr>
          </w:pPr>
          <w:bookmarkStart w:id="0" w:name="_GoBack"/>
          <w:r w:rsidRPr="00AC0E1C">
            <w:rPr>
              <w:rFonts w:ascii="Century Gothic" w:hAnsi="Century Gothic"/>
              <w:sz w:val="28"/>
              <w:szCs w:val="28"/>
            </w:rPr>
            <w:t xml:space="preserve">ASSENT Newsletter </w:t>
          </w:r>
          <w:r w:rsidR="00AC0E1C" w:rsidRPr="00AC0E1C">
            <w:rPr>
              <w:rFonts w:ascii="Century Gothic" w:hAnsi="Century Gothic"/>
              <w:sz w:val="28"/>
              <w:szCs w:val="28"/>
            </w:rPr>
            <w:t xml:space="preserve">February </w:t>
          </w:r>
          <w:r w:rsidRPr="00AC0E1C">
            <w:rPr>
              <w:rFonts w:ascii="Century Gothic" w:hAnsi="Century Gothic"/>
              <w:sz w:val="28"/>
              <w:szCs w:val="28"/>
            </w:rPr>
            <w:t>201</w:t>
          </w:r>
          <w:r w:rsidR="00AC0E1C" w:rsidRPr="00AC0E1C">
            <w:rPr>
              <w:rFonts w:ascii="Century Gothic" w:hAnsi="Century Gothic"/>
              <w:sz w:val="28"/>
              <w:szCs w:val="28"/>
            </w:rPr>
            <w:t>9</w:t>
          </w:r>
        </w:p>
        <w:p w14:paraId="5D5C020B" w14:textId="2D80F228" w:rsidR="001B1A9B" w:rsidRPr="006B30E0" w:rsidRDefault="001B1A9B" w:rsidP="00AC0E1C">
          <w:pPr>
            <w:pStyle w:val="Header"/>
            <w:jc w:val="right"/>
            <w:rPr>
              <w:sz w:val="28"/>
              <w:szCs w:val="28"/>
            </w:rPr>
          </w:pPr>
          <w:r w:rsidRPr="00AC0E1C">
            <w:rPr>
              <w:rFonts w:ascii="Century Gothic" w:hAnsi="Century Gothic"/>
              <w:b/>
              <w:bCs/>
              <w:sz w:val="28"/>
              <w:szCs w:val="28"/>
            </w:rPr>
            <w:fldChar w:fldCharType="begin"/>
          </w:r>
          <w:r w:rsidRPr="00AC0E1C">
            <w:rPr>
              <w:rFonts w:ascii="Century Gothic" w:hAnsi="Century Gothic"/>
              <w:b/>
              <w:bCs/>
              <w:sz w:val="28"/>
              <w:szCs w:val="28"/>
            </w:rPr>
            <w:instrText xml:space="preserve"> PAGE  \* Arabic  \* MERGEFORMAT </w:instrText>
          </w:r>
          <w:r w:rsidRPr="00AC0E1C">
            <w:rPr>
              <w:rFonts w:ascii="Century Gothic" w:hAnsi="Century Gothic"/>
              <w:b/>
              <w:bCs/>
              <w:sz w:val="28"/>
              <w:szCs w:val="28"/>
            </w:rPr>
            <w:fldChar w:fldCharType="separate"/>
          </w:r>
          <w:r w:rsidRPr="00AC0E1C">
            <w:rPr>
              <w:rFonts w:ascii="Century Gothic" w:hAnsi="Century Gothic"/>
              <w:b/>
              <w:bCs/>
              <w:noProof/>
              <w:sz w:val="28"/>
              <w:szCs w:val="28"/>
            </w:rPr>
            <w:t>1</w:t>
          </w:r>
          <w:r w:rsidRPr="00AC0E1C">
            <w:rPr>
              <w:rFonts w:ascii="Century Gothic" w:hAnsi="Century Gothic"/>
              <w:b/>
              <w:bCs/>
              <w:sz w:val="28"/>
              <w:szCs w:val="28"/>
            </w:rPr>
            <w:fldChar w:fldCharType="end"/>
          </w:r>
          <w:r w:rsidRPr="00AC0E1C">
            <w:rPr>
              <w:rFonts w:ascii="Century Gothic" w:hAnsi="Century Gothic"/>
              <w:sz w:val="28"/>
              <w:szCs w:val="28"/>
            </w:rPr>
            <w:t xml:space="preserve"> of </w:t>
          </w:r>
          <w:r w:rsidR="00FC6ED5" w:rsidRPr="00AC0E1C">
            <w:rPr>
              <w:rFonts w:ascii="Century Gothic" w:hAnsi="Century Gothic"/>
              <w:b/>
              <w:bCs/>
              <w:sz w:val="28"/>
              <w:szCs w:val="28"/>
            </w:rPr>
            <w:t>2</w:t>
          </w:r>
          <w:bookmarkEnd w:id="0"/>
        </w:p>
      </w:tc>
    </w:tr>
  </w:tbl>
  <w:p w14:paraId="36001EE9" w14:textId="66A0D791" w:rsidR="006B30E0" w:rsidRDefault="006B30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008C1" w14:textId="77777777" w:rsidR="00AC0E1C" w:rsidRDefault="00AC0E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0E0"/>
    <w:rsid w:val="0000529A"/>
    <w:rsid w:val="00070ACF"/>
    <w:rsid w:val="00076D0F"/>
    <w:rsid w:val="000B10BB"/>
    <w:rsid w:val="000B397B"/>
    <w:rsid w:val="000F4A1B"/>
    <w:rsid w:val="00125C35"/>
    <w:rsid w:val="00172F44"/>
    <w:rsid w:val="001A60F2"/>
    <w:rsid w:val="001A6E0B"/>
    <w:rsid w:val="001B1A9B"/>
    <w:rsid w:val="001B5D45"/>
    <w:rsid w:val="001C0D66"/>
    <w:rsid w:val="001C16AD"/>
    <w:rsid w:val="002014AB"/>
    <w:rsid w:val="00214919"/>
    <w:rsid w:val="00251782"/>
    <w:rsid w:val="002E547C"/>
    <w:rsid w:val="00341507"/>
    <w:rsid w:val="003423B2"/>
    <w:rsid w:val="00344BA1"/>
    <w:rsid w:val="00351E37"/>
    <w:rsid w:val="0037634F"/>
    <w:rsid w:val="00381BB5"/>
    <w:rsid w:val="003F6E44"/>
    <w:rsid w:val="00424FF7"/>
    <w:rsid w:val="00470F81"/>
    <w:rsid w:val="004F14CD"/>
    <w:rsid w:val="0052542C"/>
    <w:rsid w:val="00553D85"/>
    <w:rsid w:val="0058567F"/>
    <w:rsid w:val="005920F7"/>
    <w:rsid w:val="005935C5"/>
    <w:rsid w:val="00596142"/>
    <w:rsid w:val="00620058"/>
    <w:rsid w:val="00660E88"/>
    <w:rsid w:val="0069527B"/>
    <w:rsid w:val="006A7C66"/>
    <w:rsid w:val="006B30E0"/>
    <w:rsid w:val="006B38A1"/>
    <w:rsid w:val="00731762"/>
    <w:rsid w:val="00732C24"/>
    <w:rsid w:val="007563FA"/>
    <w:rsid w:val="00770D12"/>
    <w:rsid w:val="00776653"/>
    <w:rsid w:val="007C6537"/>
    <w:rsid w:val="008176D0"/>
    <w:rsid w:val="00826D85"/>
    <w:rsid w:val="00881191"/>
    <w:rsid w:val="00881F70"/>
    <w:rsid w:val="00882532"/>
    <w:rsid w:val="00890A66"/>
    <w:rsid w:val="00912A28"/>
    <w:rsid w:val="009245F3"/>
    <w:rsid w:val="0092703F"/>
    <w:rsid w:val="0093096B"/>
    <w:rsid w:val="009417EA"/>
    <w:rsid w:val="009745E3"/>
    <w:rsid w:val="009847E8"/>
    <w:rsid w:val="009B4A1A"/>
    <w:rsid w:val="00A57F3F"/>
    <w:rsid w:val="00A718B0"/>
    <w:rsid w:val="00AC0E1C"/>
    <w:rsid w:val="00AF6DCC"/>
    <w:rsid w:val="00B02A68"/>
    <w:rsid w:val="00B07611"/>
    <w:rsid w:val="00B109CB"/>
    <w:rsid w:val="00B35542"/>
    <w:rsid w:val="00B633D6"/>
    <w:rsid w:val="00B668AC"/>
    <w:rsid w:val="00BB366D"/>
    <w:rsid w:val="00BB563A"/>
    <w:rsid w:val="00C10A69"/>
    <w:rsid w:val="00C15D56"/>
    <w:rsid w:val="00C200B1"/>
    <w:rsid w:val="00C33C67"/>
    <w:rsid w:val="00C62CDE"/>
    <w:rsid w:val="00C974A6"/>
    <w:rsid w:val="00CE56A8"/>
    <w:rsid w:val="00D04E0C"/>
    <w:rsid w:val="00D12D4F"/>
    <w:rsid w:val="00D5743B"/>
    <w:rsid w:val="00D867BE"/>
    <w:rsid w:val="00DB197E"/>
    <w:rsid w:val="00DC25F0"/>
    <w:rsid w:val="00DE3D05"/>
    <w:rsid w:val="00DF717F"/>
    <w:rsid w:val="00E07DE2"/>
    <w:rsid w:val="00E219CC"/>
    <w:rsid w:val="00E91359"/>
    <w:rsid w:val="00EB0F24"/>
    <w:rsid w:val="00ED7499"/>
    <w:rsid w:val="00F02D2F"/>
    <w:rsid w:val="00F441CC"/>
    <w:rsid w:val="00F447F8"/>
    <w:rsid w:val="00F65C3F"/>
    <w:rsid w:val="00FA5F96"/>
    <w:rsid w:val="00FC6ED5"/>
    <w:rsid w:val="00FD002B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FC446"/>
  <w15:chartTrackingRefBased/>
  <w15:docId w15:val="{4E504E5F-CB8D-4FEF-A389-0853EA86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0E0"/>
    <w:pPr>
      <w:spacing w:after="240" w:line="271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6B30E0"/>
    <w:pPr>
      <w:kinsoku w:val="0"/>
      <w:overflowPunct w:val="0"/>
      <w:spacing w:line="312" w:lineRule="auto"/>
    </w:pPr>
    <w:rPr>
      <w:color w:val="FFC000" w:themeColor="accent4"/>
    </w:rPr>
  </w:style>
  <w:style w:type="character" w:customStyle="1" w:styleId="QuoteChar">
    <w:name w:val="Quote Char"/>
    <w:basedOn w:val="DefaultParagraphFont"/>
    <w:link w:val="Quote"/>
    <w:uiPriority w:val="29"/>
    <w:rsid w:val="006B30E0"/>
    <w:rPr>
      <w:color w:val="FFC000" w:themeColor="accent4"/>
      <w:sz w:val="24"/>
      <w:szCs w:val="24"/>
      <w:lang w:val="en-US"/>
    </w:rPr>
  </w:style>
  <w:style w:type="paragraph" w:styleId="NoSpacing">
    <w:name w:val="No Spacing"/>
    <w:uiPriority w:val="1"/>
    <w:qFormat/>
    <w:rsid w:val="006B30E0"/>
    <w:pPr>
      <w:spacing w:after="0" w:line="240" w:lineRule="auto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3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0E0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3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0E0"/>
    <w:rPr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6B30E0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5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D45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6B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3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aragraph">
    <w:name w:val="paragraph"/>
    <w:basedOn w:val="Normal"/>
    <w:rsid w:val="001C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DE3D05"/>
  </w:style>
  <w:style w:type="character" w:customStyle="1" w:styleId="contextualspellingandgrammarerror">
    <w:name w:val="contextualspellingandgrammarerror"/>
    <w:basedOn w:val="DefaultParagraphFont"/>
    <w:rsid w:val="00DE3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hyperlink" Target="https://www.google.co.uk/url?sa=i&amp;rct=j&amp;q=&amp;esrc=s&amp;source=images&amp;cd=&amp;cad=rja&amp;uact=8&amp;ved=2ahUKEwjOnq2gw-XdAhVEqxoKHYx-AX4QjRx6BAgBEAU&amp;url=http://www.mencapliverpool.org.uk/want-help/easy-read-services/&amp;psig=AOvVaw0RV57GCi-M7ZtH1YQ2BCJa&amp;ust=1538493010059520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hyperlink" Target="https://www.google.co.uk/url?sa=i&amp;rct=j&amp;q=&amp;esrc=s&amp;source=images&amp;cd=&amp;cad=rja&amp;uact=8&amp;ved=2ahUKEwiZnqOU2s3bAhULbRQKHczpBEIQjRx6BAgBEAU&amp;url=https://cheekymunkey.co.uk/how-to-recall-an-email/&amp;psig=AOvVaw2UFqEOLiavmLqkcsc616M1&amp;ust=1528878318064994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11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Relationship Id="rId22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emf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emf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2668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Ryan (HSC - Staff)</dc:creator>
  <cp:keywords/>
  <dc:description/>
  <cp:lastModifiedBy>Yvonne Plenderleith (HSC - Staff)</cp:lastModifiedBy>
  <cp:revision>10</cp:revision>
  <cp:lastPrinted>2018-06-18T13:06:00Z</cp:lastPrinted>
  <dcterms:created xsi:type="dcterms:W3CDTF">2019-02-18T10:38:00Z</dcterms:created>
  <dcterms:modified xsi:type="dcterms:W3CDTF">2019-03-08T11:57:00Z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