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02BF" w14:textId="77777777" w:rsidR="002A63E4" w:rsidRDefault="00000000">
      <w:pPr>
        <w:spacing w:line="639" w:lineRule="atLeast"/>
        <w:ind w:right="640"/>
        <w:rPr>
          <w:sz w:val="48"/>
          <w:szCs w:val="48"/>
        </w:rPr>
      </w:pPr>
      <w:r>
        <w:rPr>
          <w:color w:val="2E3238"/>
          <w:sz w:val="48"/>
          <w:szCs w:val="48"/>
        </w:rPr>
        <w:t xml:space="preserve">Keeping on track planner - My </w:t>
      </w:r>
      <w:proofErr w:type="gramStart"/>
      <w:r>
        <w:rPr>
          <w:color w:val="2E3238"/>
          <w:sz w:val="48"/>
          <w:szCs w:val="48"/>
        </w:rPr>
        <w:t>3 month</w:t>
      </w:r>
      <w:proofErr w:type="gramEnd"/>
      <w:r>
        <w:rPr>
          <w:color w:val="2E3238"/>
          <w:sz w:val="48"/>
          <w:szCs w:val="48"/>
        </w:rPr>
        <w:t xml:space="preserve"> plan </w:t>
      </w:r>
      <w:r w:rsidR="00C67B1B">
        <w:pict w14:anchorId="6D8BD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thGroup" o:spid="_x0000_s2167" type="#_x0000_t75" alt="" style="position:absolute;margin-left:163pt;margin-top:-6pt;width:408pt;height:8pt;z-index:-251658240;mso-wrap-edited:f;mso-width-percent:0;mso-height-percent:0;mso-position-horizontal-relative:page;mso-position-vertical-relative:text;mso-width-percent:0;mso-height-percent:0" o:allowincell="f">
            <v:imagedata r:id="rId6" o:title=""/>
            <w10:wrap anchorx="page"/>
            <w10:anchorlock/>
          </v:shape>
        </w:pict>
      </w:r>
    </w:p>
    <w:p w14:paraId="19A9395F" w14:textId="77777777" w:rsidR="002A63E4" w:rsidRDefault="00000000">
      <w:pPr>
        <w:spacing w:before="549" w:line="265" w:lineRule="atLeast"/>
        <w:ind w:right="-200"/>
        <w:jc w:val="both"/>
      </w:pPr>
      <w:r>
        <w:rPr>
          <w:color w:val="2E3238"/>
        </w:rPr>
        <w:t xml:space="preserve">Factors that trigger/contribute to my fatigue </w:t>
      </w:r>
      <w:r w:rsidR="00C67B1B">
        <w:pict w14:anchorId="7CECBECA">
          <v:shape id="_x0000_s2166" type="#_x0000_t75" alt="" style="position:absolute;left:0;text-align:left;margin-left:165pt;margin-top:52.6pt;width:404pt;height:3pt;z-index:-251657216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072F2095">
          <v:shape id="_x0000_s2165" type="#_x0000_t75" alt="" style="position:absolute;left:0;text-align:left;margin-left:165pt;margin-top:68.6pt;width:404pt;height:3pt;z-index:-251656192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7B08BA23">
          <v:shape id="_x0000_s2164" type="#_x0000_t75" alt="" style="position:absolute;left:0;text-align:left;margin-left:165pt;margin-top:84.6pt;width:404pt;height:3pt;z-index:-251655168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776176D7">
          <v:shape id="_x0000_s2163" type="#_x0000_t75" alt="" style="position:absolute;left:0;text-align:left;margin-left:165pt;margin-top:100.6pt;width:404pt;height:3pt;z-index:-251654144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6B683BC9">
          <v:shape id="_x0000_s2162" type="#_x0000_t75" alt="" style="position:absolute;left:0;text-align:left;margin-left:165pt;margin-top:116.6pt;width:404pt;height:3pt;z-index:-251653120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2A8317B4">
          <v:shape id="_x0000_s2161" type="#_x0000_t75" alt="" style="position:absolute;left:0;text-align:left;margin-left:165pt;margin-top:132.6pt;width:404pt;height:3pt;z-index:-251652096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2EA5BA35">
          <v:shape id="_x0000_s2160" type="#_x0000_t75" alt="" style="position:absolute;left:0;text-align:left;margin-left:165pt;margin-top:148.6pt;width:404pt;height:3pt;z-index:-251651072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48A72517">
          <v:shape id="_x0000_s2159" type="#_x0000_t75" alt="" style="position:absolute;left:0;text-align:left;margin-left:165pt;margin-top:164.6pt;width:404pt;height:3pt;z-index:-251650048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69D4A1D0">
          <v:shape id="_x0000_s2158" type="#_x0000_t75" alt="" style="position:absolute;left:0;text-align:left;margin-left:165pt;margin-top:180.6pt;width:404pt;height:3pt;z-index:-251649024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39A3C1AB">
          <v:shape id="_x0000_s2157" type="#_x0000_t75" alt="" style="position:absolute;left:0;text-align:left;margin-left:165pt;margin-top:196.6pt;width:404pt;height:3pt;z-index:-251648000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55E059A4">
          <v:shape id="_x0000_s2156" type="#_x0000_t75" alt="" style="position:absolute;left:0;text-align:left;margin-left:165pt;margin-top:212.6pt;width:404pt;height:3pt;z-index:-251646976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7B065CD1">
          <v:shape id="_x0000_s2155" type="#_x0000_t75" alt="" style="position:absolute;left:0;text-align:left;margin-left:165pt;margin-top:228.6pt;width:404pt;height:3pt;z-index:-251645952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7B7892C9">
          <v:shape id="_x0000_s2154" type="#_x0000_t75" alt="" style="position:absolute;left:0;text-align:left;margin-left:165pt;margin-top:244.6pt;width:404pt;height:3pt;z-index:-251644928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420535F1">
          <v:shape id="_x0000_s2153" type="#_x0000_t75" alt="" style="position:absolute;left:0;text-align:left;margin-left:165pt;margin-top:260.6pt;width:404pt;height:3pt;z-index:-251643904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</w:p>
    <w:p w14:paraId="0C0ABF24" w14:textId="77777777" w:rsidR="002A63E4" w:rsidRDefault="00000000">
      <w:pPr>
        <w:spacing w:before="5448" w:line="265" w:lineRule="atLeast"/>
        <w:ind w:right="-200"/>
        <w:jc w:val="both"/>
      </w:pPr>
      <w:r>
        <w:rPr>
          <w:color w:val="2E3238"/>
        </w:rPr>
        <w:t xml:space="preserve">Factors that lessen my fatigue </w:t>
      </w:r>
      <w:r w:rsidR="00C67B1B">
        <w:pict w14:anchorId="7A2BC178">
          <v:shape id="_x0000_s2152" type="#_x0000_t75" alt="" style="position:absolute;left:0;text-align:left;margin-left:165pt;margin-top:297.55pt;width:404pt;height:3pt;z-index:-251642880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48D66CA6">
          <v:shape id="_x0000_s2151" type="#_x0000_t75" alt="" style="position:absolute;left:0;text-align:left;margin-left:165pt;margin-top:313.55pt;width:404pt;height:3pt;z-index:-251641856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25E69F2E">
          <v:shape id="_x0000_s2150" type="#_x0000_t75" alt="" style="position:absolute;left:0;text-align:left;margin-left:165pt;margin-top:329.55pt;width:404pt;height:3pt;z-index:-251640832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04BB9E20">
          <v:shape id="_x0000_s2149" type="#_x0000_t75" alt="" style="position:absolute;left:0;text-align:left;margin-left:165pt;margin-top:345.55pt;width:404pt;height:3pt;z-index:-251639808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251B750D">
          <v:shape id="_x0000_s2148" type="#_x0000_t75" alt="" style="position:absolute;left:0;text-align:left;margin-left:165pt;margin-top:361.55pt;width:404pt;height:3pt;z-index:-251638784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532DB0D5">
          <v:shape id="_x0000_s2147" type="#_x0000_t75" alt="" style="position:absolute;left:0;text-align:left;margin-left:165pt;margin-top:377.55pt;width:404pt;height:3pt;z-index:-251637760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7852036E">
          <v:shape id="_x0000_s2146" type="#_x0000_t75" alt="" style="position:absolute;left:0;text-align:left;margin-left:165pt;margin-top:393.55pt;width:404pt;height:3pt;z-index:-251636736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12C7724E">
          <v:shape id="_x0000_s2145" type="#_x0000_t75" alt="" style="position:absolute;left:0;text-align:left;margin-left:165pt;margin-top:409.55pt;width:404pt;height:3pt;z-index:-251635712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211A0C98">
          <v:shape id="_x0000_s2144" type="#_x0000_t75" alt="" style="position:absolute;left:0;text-align:left;margin-left:165pt;margin-top:425.55pt;width:404pt;height:3pt;z-index:-251634688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69C0A1F4">
          <v:shape id="_x0000_s2143" type="#_x0000_t75" alt="" style="position:absolute;left:0;text-align:left;margin-left:165pt;margin-top:441.55pt;width:404pt;height:3pt;z-index:-251633664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305D262F">
          <v:shape id="_x0000_s2142" type="#_x0000_t75" alt="" style="position:absolute;left:0;text-align:left;margin-left:165pt;margin-top:457.55pt;width:404pt;height:3pt;z-index:-251632640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7BAC611C">
          <v:shape id="_x0000_s2141" type="#_x0000_t75" alt="" style="position:absolute;left:0;text-align:left;margin-left:165pt;margin-top:473.55pt;width:404pt;height:3pt;z-index:-251631616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3A8215BF">
          <v:shape id="_x0000_s2140" type="#_x0000_t75" alt="" style="position:absolute;left:0;text-align:left;margin-left:165pt;margin-top:489.55pt;width:404pt;height:3pt;z-index:-251630592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  <w:r w:rsidR="00C67B1B">
        <w:pict w14:anchorId="476C4179">
          <v:shape id="_x0000_s2139" type="#_x0000_t75" alt="" style="position:absolute;left:0;text-align:left;margin-left:165pt;margin-top:505.55pt;width:404pt;height:3pt;z-index:-251629568;mso-wrap-edited:f;mso-width-percent:0;mso-height-percent:0;mso-position-horizontal-relative:page;mso-position-vertical-relative:text;mso-width-percent:0;mso-height-percent:0" o:allowincell="f">
            <v:imagedata r:id="rId7" o:title=""/>
            <w10:wrap anchorx="page"/>
            <w10:anchorlock/>
          </v:shape>
        </w:pict>
      </w:r>
    </w:p>
    <w:p w14:paraId="13538273" w14:textId="77777777" w:rsidR="002A63E4" w:rsidRDefault="002A63E4">
      <w:pPr>
        <w:sectPr w:rsidR="002A63E4">
          <w:pgSz w:w="11906" w:h="16838"/>
          <w:pgMar w:top="640" w:right="2880" w:bottom="640" w:left="3331" w:header="708" w:footer="708" w:gutter="0"/>
          <w:cols w:space="708"/>
        </w:sectPr>
      </w:pPr>
    </w:p>
    <w:p w14:paraId="05C03C5D" w14:textId="77777777" w:rsidR="002A63E4" w:rsidRDefault="00000000">
      <w:pPr>
        <w:spacing w:before="5" w:line="265" w:lineRule="atLeast"/>
        <w:ind w:right="-200"/>
        <w:jc w:val="both"/>
      </w:pPr>
      <w:r>
        <w:rPr>
          <w:color w:val="2E3238"/>
        </w:rPr>
        <w:lastRenderedPageBreak/>
        <w:t xml:space="preserve">Describe how you intend to work towards this priority </w:t>
      </w:r>
      <w:r w:rsidR="00C67B1B">
        <w:pict w14:anchorId="0D90BCF3">
          <v:shape id="_x0000_s2138" type="#_x0000_t75" alt="" style="position:absolute;left:0;text-align:left;margin-left:165pt;margin-top:25pt;width:404pt;height:4pt;z-index:-251628544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0B7CC5C3">
          <v:shape id="_x0000_s2137" type="#_x0000_t75" alt="" style="position:absolute;left:0;text-align:left;margin-left:165pt;margin-top:41pt;width:404pt;height:4pt;z-index:-251627520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5266DFB5">
          <v:shape id="_x0000_s2136" type="#_x0000_t75" alt="" style="position:absolute;left:0;text-align:left;margin-left:165pt;margin-top:57pt;width:404pt;height:4pt;z-index:-251626496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6C8E95D4">
          <v:shape id="_x0000_s2135" type="#_x0000_t75" alt="" style="position:absolute;left:0;text-align:left;margin-left:165pt;margin-top:73pt;width:404pt;height:4pt;z-index:-251625472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4AE3E028">
          <v:shape id="_x0000_s2134" type="#_x0000_t75" alt="" style="position:absolute;left:0;text-align:left;margin-left:165pt;margin-top:89pt;width:404pt;height:4pt;z-index:-251624448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666E04C2">
          <v:shape id="_x0000_s2133" type="#_x0000_t75" alt="" style="position:absolute;left:0;text-align:left;margin-left:165pt;margin-top:105pt;width:404pt;height:4pt;z-index:-251623424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5853FFAF">
          <v:shape id="_x0000_s2132" type="#_x0000_t75" alt="" style="position:absolute;left:0;text-align:left;margin-left:165pt;margin-top:121pt;width:404pt;height:4pt;z-index:-251622400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66EBC8EC">
          <v:shape id="_x0000_s2131" type="#_x0000_t75" alt="" style="position:absolute;left:0;text-align:left;margin-left:165pt;margin-top:137pt;width:404pt;height:4pt;z-index:-251621376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41BD8C5A">
          <v:shape id="_x0000_s2130" type="#_x0000_t75" alt="" style="position:absolute;left:0;text-align:left;margin-left:165pt;margin-top:153pt;width:404pt;height:4pt;z-index:-251620352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60AAEC29">
          <v:shape id="_x0000_s2129" type="#_x0000_t75" alt="" style="position:absolute;left:0;text-align:left;margin-left:165pt;margin-top:169pt;width:404pt;height:4pt;z-index:-251619328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70F2A4C5">
          <v:shape id="_x0000_s2128" type="#_x0000_t75" alt="" style="position:absolute;left:0;text-align:left;margin-left:165pt;margin-top:185pt;width:404pt;height:4pt;z-index:-251618304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77926511">
          <v:shape id="_x0000_s2127" type="#_x0000_t75" alt="" style="position:absolute;left:0;text-align:left;margin-left:165pt;margin-top:201pt;width:404pt;height:4pt;z-index:-251617280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10EE99D9">
          <v:shape id="_x0000_s2126" type="#_x0000_t75" alt="" style="position:absolute;left:0;text-align:left;margin-left:165pt;margin-top:217pt;width:404pt;height:4pt;z-index:-251616256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495ACA4B">
          <v:shape id="_x0000_s2125" type="#_x0000_t75" alt="" style="position:absolute;left:0;text-align:left;margin-left:165pt;margin-top:233pt;width:404pt;height:4pt;z-index:-251615232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5DF25827">
          <v:shape id="_x0000_s2124" type="#_x0000_t75" alt="" style="position:absolute;left:0;text-align:left;margin-left:165pt;margin-top:249pt;width:404pt;height:4pt;z-index:-251614208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</w:p>
    <w:p w14:paraId="3AD8734F" w14:textId="77777777" w:rsidR="002A63E4" w:rsidRDefault="00000000">
      <w:pPr>
        <w:spacing w:before="5448" w:line="265" w:lineRule="atLeast"/>
        <w:ind w:right="-200"/>
        <w:jc w:val="both"/>
      </w:pPr>
      <w:r>
        <w:rPr>
          <w:color w:val="2E3238"/>
        </w:rPr>
        <w:t xml:space="preserve">Consider possible barriers/ trouble spots and ways of handling them </w:t>
      </w:r>
      <w:r w:rsidR="00C67B1B">
        <w:pict w14:anchorId="0D52029A">
          <v:shape id="_x0000_s2123" type="#_x0000_t75" alt="" style="position:absolute;left:0;text-align:left;margin-left:165pt;margin-top:297.15pt;width:404pt;height:4pt;z-index:-251613184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4472CA31">
          <v:shape id="_x0000_s2122" type="#_x0000_t75" alt="" style="position:absolute;left:0;text-align:left;margin-left:165pt;margin-top:313.15pt;width:404pt;height:4pt;z-index:-251612160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25205F73">
          <v:shape id="_x0000_s2121" type="#_x0000_t75" alt="" style="position:absolute;left:0;text-align:left;margin-left:165pt;margin-top:329.15pt;width:404pt;height:4pt;z-index:-251611136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560658E1">
          <v:shape id="_x0000_s2120" type="#_x0000_t75" alt="" style="position:absolute;left:0;text-align:left;margin-left:165pt;margin-top:345.15pt;width:404pt;height:4pt;z-index:-251610112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484CF001">
          <v:shape id="_x0000_s2119" type="#_x0000_t75" alt="" style="position:absolute;left:0;text-align:left;margin-left:165pt;margin-top:361.15pt;width:404pt;height:4pt;z-index:-251609088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7E7D0B86">
          <v:shape id="_x0000_s2118" type="#_x0000_t75" alt="" style="position:absolute;left:0;text-align:left;margin-left:165pt;margin-top:377.15pt;width:404pt;height:4pt;z-index:-251608064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36354E50">
          <v:shape id="_x0000_s2117" type="#_x0000_t75" alt="" style="position:absolute;left:0;text-align:left;margin-left:165pt;margin-top:393.15pt;width:404pt;height:4pt;z-index:-251607040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3FDF464A">
          <v:shape id="_x0000_s2116" type="#_x0000_t75" alt="" style="position:absolute;left:0;text-align:left;margin-left:165pt;margin-top:409.15pt;width:404pt;height:4pt;z-index:-251606016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35126C6D">
          <v:shape id="_x0000_s2115" type="#_x0000_t75" alt="" style="position:absolute;left:0;text-align:left;margin-left:165pt;margin-top:425.15pt;width:404pt;height:4pt;z-index:-251604992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2226C1E6">
          <v:shape id="_x0000_s2114" type="#_x0000_t75" alt="" style="position:absolute;left:0;text-align:left;margin-left:165pt;margin-top:441.15pt;width:404pt;height:4pt;z-index:-251603968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67F02767">
          <v:shape id="_x0000_s2113" type="#_x0000_t75" alt="" style="position:absolute;left:0;text-align:left;margin-left:165pt;margin-top:457.15pt;width:404pt;height:4pt;z-index:-251602944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2C866BDE">
          <v:shape id="_x0000_s2112" type="#_x0000_t75" alt="" style="position:absolute;left:0;text-align:left;margin-left:165pt;margin-top:473.15pt;width:404pt;height:4pt;z-index:-251601920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5AA40FAC">
          <v:shape id="_x0000_s2111" type="#_x0000_t75" alt="" style="position:absolute;left:0;text-align:left;margin-left:165pt;margin-top:489.15pt;width:404pt;height:4pt;z-index:-251600896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2E318F6C">
          <v:shape id="_x0000_s2110" type="#_x0000_t75" alt="" style="position:absolute;left:0;text-align:left;margin-left:165pt;margin-top:505.15pt;width:404pt;height:4pt;z-index:-251599872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  <w:r w:rsidR="00C67B1B">
        <w:pict w14:anchorId="4D5D79E1">
          <v:shape id="_x0000_s2109" type="#_x0000_t75" alt="" style="position:absolute;left:0;text-align:left;margin-left:165pt;margin-top:521.15pt;width:404pt;height:4pt;z-index:-251598848;mso-wrap-edited:f;mso-width-percent:0;mso-height-percent:0;mso-position-horizontal-relative:page;mso-position-vertical-relative:text;mso-width-percent:0;mso-height-percent:0" o:allowincell="f">
            <v:imagedata r:id="rId8" o:title=""/>
            <w10:wrap anchorx="page"/>
            <w10:anchorlock/>
          </v:shape>
        </w:pict>
      </w:r>
    </w:p>
    <w:p w14:paraId="1CCC6808" w14:textId="77777777" w:rsidR="002A63E4" w:rsidRDefault="00000000">
      <w:pPr>
        <w:spacing w:before="5" w:line="265" w:lineRule="atLeast"/>
        <w:ind w:right="-200"/>
        <w:jc w:val="both"/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rPr>
          <w:color w:val="2E3238"/>
        </w:rPr>
        <w:lastRenderedPageBreak/>
        <w:t xml:space="preserve">Describe how you intend to work towards this priority </w:t>
      </w:r>
      <w:r w:rsidR="00C67B1B">
        <w:pict w14:anchorId="6E1B789D">
          <v:shape id="_x0000_s2108" type="#_x0000_t75" alt="" style="position:absolute;left:0;text-align:left;margin-left:165pt;margin-top:25pt;width:404pt;height:4pt;z-index:-251597824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24CAED4A">
          <v:shape id="_x0000_s2107" type="#_x0000_t75" alt="" style="position:absolute;left:0;text-align:left;margin-left:165pt;margin-top:41pt;width:404pt;height:4pt;z-index:-251596800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034723BE">
          <v:shape id="_x0000_s2106" type="#_x0000_t75" alt="" style="position:absolute;left:0;text-align:left;margin-left:165pt;margin-top:57pt;width:404pt;height:4pt;z-index:-251595776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4AAD52E8">
          <v:shape id="_x0000_s2105" type="#_x0000_t75" alt="" style="position:absolute;left:0;text-align:left;margin-left:165pt;margin-top:73pt;width:404pt;height:4pt;z-index:-251594752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52B07C16">
          <v:shape id="_x0000_s2104" type="#_x0000_t75" alt="" style="position:absolute;left:0;text-align:left;margin-left:165pt;margin-top:89pt;width:404pt;height:4pt;z-index:-251593728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153D60AB">
          <v:shape id="_x0000_s2103" type="#_x0000_t75" alt="" style="position:absolute;left:0;text-align:left;margin-left:165pt;margin-top:105pt;width:404pt;height:4pt;z-index:-251592704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48F8DDA5">
          <v:shape id="_x0000_s2102" type="#_x0000_t75" alt="" style="position:absolute;left:0;text-align:left;margin-left:165pt;margin-top:121pt;width:404pt;height:4pt;z-index:-251591680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76AD2541">
          <v:shape id="_x0000_s2101" type="#_x0000_t75" alt="" style="position:absolute;left:0;text-align:left;margin-left:165pt;margin-top:137pt;width:404pt;height:4pt;z-index:-251590656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6EA62658">
          <v:shape id="_x0000_s2100" type="#_x0000_t75" alt="" style="position:absolute;left:0;text-align:left;margin-left:165pt;margin-top:153pt;width:404pt;height:4pt;z-index:-251589632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397E03A6">
          <v:shape id="_x0000_s2099" type="#_x0000_t75" alt="" style="position:absolute;left:0;text-align:left;margin-left:165pt;margin-top:169pt;width:404pt;height:4pt;z-index:-251588608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78E69CFE">
          <v:shape id="_x0000_s2098" type="#_x0000_t75" alt="" style="position:absolute;left:0;text-align:left;margin-left:165pt;margin-top:185pt;width:404pt;height:4pt;z-index:-251587584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21657BCC">
          <v:shape id="_x0000_s2097" type="#_x0000_t75" alt="" style="position:absolute;left:0;text-align:left;margin-left:165pt;margin-top:201pt;width:404pt;height:4pt;z-index:-251586560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50D501CF">
          <v:shape id="_x0000_s2096" type="#_x0000_t75" alt="" style="position:absolute;left:0;text-align:left;margin-left:165pt;margin-top:217pt;width:404pt;height:4pt;z-index:-251585536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7571F909">
          <v:shape id="_x0000_s2095" type="#_x0000_t75" alt="" style="position:absolute;left:0;text-align:left;margin-left:165pt;margin-top:233pt;width:404pt;height:4pt;z-index:-251584512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2FA98EA3">
          <v:shape id="_x0000_s2094" type="#_x0000_t75" alt="" style="position:absolute;left:0;text-align:left;margin-left:165pt;margin-top:249pt;width:404pt;height:4pt;z-index:-251583488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</w:p>
    <w:p w14:paraId="68BFB593" w14:textId="77777777" w:rsidR="002A63E4" w:rsidRDefault="00000000">
      <w:pPr>
        <w:spacing w:before="5448" w:line="265" w:lineRule="atLeast"/>
        <w:ind w:right="-200"/>
        <w:jc w:val="both"/>
      </w:pPr>
      <w:r>
        <w:rPr>
          <w:color w:val="2E3238"/>
        </w:rPr>
        <w:t xml:space="preserve">Consider possible barriers/ trouble spots and ways of handling them </w:t>
      </w:r>
      <w:r w:rsidR="00C67B1B">
        <w:pict w14:anchorId="0BE955F6">
          <v:shape id="_x0000_s2093" type="#_x0000_t75" alt="" style="position:absolute;left:0;text-align:left;margin-left:165pt;margin-top:297.1pt;width:404pt;height:4pt;z-index:-251582464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5F72296D">
          <v:shape id="_x0000_s2092" type="#_x0000_t75" alt="" style="position:absolute;left:0;text-align:left;margin-left:165pt;margin-top:313.1pt;width:404pt;height:4pt;z-index:-251581440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1AB5718F">
          <v:shape id="_x0000_s2091" type="#_x0000_t75" alt="" style="position:absolute;left:0;text-align:left;margin-left:165pt;margin-top:329.1pt;width:404pt;height:4pt;z-index:-251580416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455425DD">
          <v:shape id="_x0000_s2090" type="#_x0000_t75" alt="" style="position:absolute;left:0;text-align:left;margin-left:165pt;margin-top:345.1pt;width:404pt;height:4pt;z-index:-251579392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7459006D">
          <v:shape id="_x0000_s2089" type="#_x0000_t75" alt="" style="position:absolute;left:0;text-align:left;margin-left:165pt;margin-top:361.1pt;width:404pt;height:4pt;z-index:-251578368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5E6C49FB">
          <v:shape id="_x0000_s2088" type="#_x0000_t75" alt="" style="position:absolute;left:0;text-align:left;margin-left:165pt;margin-top:377.1pt;width:404pt;height:4pt;z-index:-251577344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0616E26F">
          <v:shape id="_x0000_s2087" type="#_x0000_t75" alt="" style="position:absolute;left:0;text-align:left;margin-left:165pt;margin-top:393.1pt;width:404pt;height:4pt;z-index:-251576320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192929D2">
          <v:shape id="_x0000_s2086" type="#_x0000_t75" alt="" style="position:absolute;left:0;text-align:left;margin-left:165pt;margin-top:409.1pt;width:404pt;height:4pt;z-index:-251575296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4724DEBC">
          <v:shape id="_x0000_s2085" type="#_x0000_t75" alt="" style="position:absolute;left:0;text-align:left;margin-left:165pt;margin-top:425.1pt;width:404pt;height:4pt;z-index:-251574272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439364F5">
          <v:shape id="_x0000_s2084" type="#_x0000_t75" alt="" style="position:absolute;left:0;text-align:left;margin-left:165pt;margin-top:441.1pt;width:404pt;height:4pt;z-index:-251573248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556669C2">
          <v:shape id="_x0000_s2083" type="#_x0000_t75" alt="" style="position:absolute;left:0;text-align:left;margin-left:165pt;margin-top:457.1pt;width:404pt;height:4pt;z-index:-251572224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32B65D2F">
          <v:shape id="_x0000_s2082" type="#_x0000_t75" alt="" style="position:absolute;left:0;text-align:left;margin-left:165pt;margin-top:473.1pt;width:404pt;height:4pt;z-index:-251571200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3B8FC1E3">
          <v:shape id="_x0000_s2081" type="#_x0000_t75" alt="" style="position:absolute;left:0;text-align:left;margin-left:165pt;margin-top:489.1pt;width:404pt;height:4pt;z-index:-251570176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55436770">
          <v:shape id="_x0000_s2080" type="#_x0000_t75" alt="" style="position:absolute;left:0;text-align:left;margin-left:165pt;margin-top:505.1pt;width:404pt;height:4pt;z-index:-251569152;mso-wrap-edited:f;mso-width-percent:0;mso-height-percent:0;mso-position-horizontal-relative:page;mso-position-vertical-relative:text;mso-width-percent:0;mso-height-percent:0" o:allowincell="f">
            <v:imagedata r:id="rId9" o:title=""/>
            <w10:wrap anchorx="page"/>
            <w10:anchorlock/>
          </v:shape>
        </w:pict>
      </w:r>
      <w:r w:rsidR="00C67B1B">
        <w:pict w14:anchorId="69214320">
          <v:shape id="_x0000_s2079" type="#_x0000_t75" alt="" style="position:absolute;left:0;text-align:left;margin-left:165pt;margin-top:521.1pt;width:403pt;height:4pt;z-index:-251568128;mso-wrap-edited:f;mso-width-percent:0;mso-height-percent:0;mso-position-horizontal-relative:page;mso-position-vertical-relative:text;mso-width-percent:0;mso-height-percent:0" o:allowincell="f">
            <v:imagedata r:id="rId10" o:title=""/>
            <w10:wrap anchorx="page"/>
            <w10:anchorlock/>
          </v:shape>
        </w:pict>
      </w:r>
    </w:p>
    <w:p w14:paraId="1DA5AADC" w14:textId="77777777" w:rsidR="002A63E4" w:rsidRDefault="00000000">
      <w:pPr>
        <w:spacing w:before="10" w:line="265" w:lineRule="atLeast"/>
        <w:ind w:right="-200"/>
        <w:jc w:val="both"/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rPr>
          <w:color w:val="2E3238"/>
        </w:rPr>
        <w:lastRenderedPageBreak/>
        <w:t xml:space="preserve">Describe how you intend to work towards this priority </w:t>
      </w:r>
      <w:r w:rsidR="00C67B1B">
        <w:pict w14:anchorId="2A6E3B4B">
          <v:shape id="_x0000_s2078" type="#_x0000_t75" alt="" style="position:absolute;left:0;text-align:left;margin-left:165pt;margin-top:26pt;width:404pt;height:3pt;z-index:-251567104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3C2AD91D">
          <v:shape id="_x0000_s2077" type="#_x0000_t75" alt="" style="position:absolute;left:0;text-align:left;margin-left:165pt;margin-top:42pt;width:404pt;height:3pt;z-index:-251566080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458B74F1">
          <v:shape id="_x0000_s2076" type="#_x0000_t75" alt="" style="position:absolute;left:0;text-align:left;margin-left:165pt;margin-top:58pt;width:404pt;height:3pt;z-index:-251565056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5CBA111A">
          <v:shape id="_x0000_s2075" type="#_x0000_t75" alt="" style="position:absolute;left:0;text-align:left;margin-left:165pt;margin-top:74pt;width:404pt;height:3pt;z-index:-251564032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48C6B735">
          <v:shape id="_x0000_s2074" type="#_x0000_t75" alt="" style="position:absolute;left:0;text-align:left;margin-left:165pt;margin-top:90pt;width:404pt;height:3pt;z-index:-251563008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6AF4CBF9">
          <v:shape id="_x0000_s2073" type="#_x0000_t75" alt="" style="position:absolute;left:0;text-align:left;margin-left:165pt;margin-top:106pt;width:404pt;height:3pt;z-index:-251561984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1B826D9D">
          <v:shape id="_x0000_s2072" type="#_x0000_t75" alt="" style="position:absolute;left:0;text-align:left;margin-left:165pt;margin-top:122pt;width:404pt;height:3pt;z-index:-251560960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0EC8FA23">
          <v:shape id="_x0000_s2071" type="#_x0000_t75" alt="" style="position:absolute;left:0;text-align:left;margin-left:165pt;margin-top:138pt;width:404pt;height:3pt;z-index:-251559936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1C36E53C">
          <v:shape id="_x0000_s2070" type="#_x0000_t75" alt="" style="position:absolute;left:0;text-align:left;margin-left:165pt;margin-top:154pt;width:404pt;height:3pt;z-index:-251558912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35E78C64">
          <v:shape id="_x0000_s2069" type="#_x0000_t75" alt="" style="position:absolute;left:0;text-align:left;margin-left:165pt;margin-top:170pt;width:404pt;height:3pt;z-index:-251557888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4FEBEF72">
          <v:shape id="_x0000_s2068" type="#_x0000_t75" alt="" style="position:absolute;left:0;text-align:left;margin-left:165pt;margin-top:186pt;width:404pt;height:3pt;z-index:-251556864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27642650">
          <v:shape id="_x0000_s2067" type="#_x0000_t75" alt="" style="position:absolute;left:0;text-align:left;margin-left:165pt;margin-top:202pt;width:404pt;height:3pt;z-index:-251555840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57E30388">
          <v:shape id="_x0000_s2066" type="#_x0000_t75" alt="" style="position:absolute;left:0;text-align:left;margin-left:165pt;margin-top:218pt;width:404pt;height:3pt;z-index:-251554816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3F5E8A07">
          <v:shape id="_x0000_s2065" type="#_x0000_t75" alt="" style="position:absolute;left:0;text-align:left;margin-left:165pt;margin-top:234pt;width:404pt;height:3pt;z-index:-251553792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042BB4F9">
          <v:shape id="_x0000_s2064" type="#_x0000_t75" alt="" style="position:absolute;left:0;text-align:left;margin-left:165pt;margin-top:250pt;width:403pt;height:3pt;z-index:-251552768;mso-wrap-edited:f;mso-width-percent:0;mso-height-percent:0;mso-position-horizontal-relative:page;mso-position-vertical-relative:text;mso-width-percent:0;mso-height-percent:0" o:allowincell="f">
            <v:imagedata r:id="rId12" o:title=""/>
            <w10:wrap anchorx="page"/>
            <w10:anchorlock/>
          </v:shape>
        </w:pict>
      </w:r>
    </w:p>
    <w:p w14:paraId="77988752" w14:textId="77777777" w:rsidR="002A63E4" w:rsidRDefault="00000000">
      <w:pPr>
        <w:spacing w:before="5448" w:line="265" w:lineRule="atLeast"/>
        <w:ind w:right="-200"/>
        <w:jc w:val="both"/>
      </w:pPr>
      <w:r>
        <w:rPr>
          <w:color w:val="2E3238"/>
        </w:rPr>
        <w:t xml:space="preserve">Consider possible barriers/trouble spots and ways of handling them </w:t>
      </w:r>
      <w:r w:rsidR="00C67B1B">
        <w:pict w14:anchorId="3FB72559">
          <v:shape id="_x0000_s2063" type="#_x0000_t75" alt="" style="position:absolute;left:0;text-align:left;margin-left:165pt;margin-top:297.85pt;width:404pt;height:3pt;z-index:-251551744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3018B80B">
          <v:shape id="_x0000_s2062" type="#_x0000_t75" alt="" style="position:absolute;left:0;text-align:left;margin-left:165pt;margin-top:313.85pt;width:404pt;height:3pt;z-index:-251550720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60B1083E">
          <v:shape id="_x0000_s2061" type="#_x0000_t75" alt="" style="position:absolute;left:0;text-align:left;margin-left:165pt;margin-top:329.85pt;width:404pt;height:3pt;z-index:-251549696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5245535E">
          <v:shape id="_x0000_s2060" type="#_x0000_t75" alt="" style="position:absolute;left:0;text-align:left;margin-left:165pt;margin-top:345.85pt;width:404pt;height:3pt;z-index:-251548672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2AABA83D">
          <v:shape id="_x0000_s2059" type="#_x0000_t75" alt="" style="position:absolute;left:0;text-align:left;margin-left:165pt;margin-top:361.85pt;width:404pt;height:3pt;z-index:-251547648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4529123D">
          <v:shape id="_x0000_s2058" type="#_x0000_t75" alt="" style="position:absolute;left:0;text-align:left;margin-left:165pt;margin-top:377.85pt;width:404pt;height:3pt;z-index:-251546624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4338DA52">
          <v:shape id="_x0000_s2057" type="#_x0000_t75" alt="" style="position:absolute;left:0;text-align:left;margin-left:165pt;margin-top:393.85pt;width:404pt;height:3pt;z-index:-251545600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12535297">
          <v:shape id="_x0000_s2056" type="#_x0000_t75" alt="" style="position:absolute;left:0;text-align:left;margin-left:165pt;margin-top:409.85pt;width:404pt;height:3pt;z-index:-251544576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4AE66E58">
          <v:shape id="_x0000_s2055" type="#_x0000_t75" alt="" style="position:absolute;left:0;text-align:left;margin-left:165pt;margin-top:425.85pt;width:404pt;height:3pt;z-index:-251543552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502244FE">
          <v:shape id="_x0000_s2054" type="#_x0000_t75" alt="" style="position:absolute;left:0;text-align:left;margin-left:165pt;margin-top:441.85pt;width:404pt;height:3pt;z-index:-251542528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7FB50134">
          <v:shape id="_x0000_s2053" type="#_x0000_t75" alt="" style="position:absolute;left:0;text-align:left;margin-left:165pt;margin-top:457.85pt;width:404pt;height:3pt;z-index:-251541504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2AE351C4">
          <v:shape id="_x0000_s2052" type="#_x0000_t75" alt="" style="position:absolute;left:0;text-align:left;margin-left:165pt;margin-top:473.85pt;width:404pt;height:3pt;z-index:-251540480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27575CE4">
          <v:shape id="_x0000_s2051" type="#_x0000_t75" alt="" style="position:absolute;left:0;text-align:left;margin-left:165pt;margin-top:489.85pt;width:404pt;height:3pt;z-index:-251539456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  <w:r w:rsidR="00C67B1B">
        <w:pict w14:anchorId="7B872B1A">
          <v:shape id="_x0000_s2050" type="#_x0000_t75" alt="" style="position:absolute;left:0;text-align:left;margin-left:165pt;margin-top:505.85pt;width:404pt;height:3pt;z-index:-251538432;mso-wrap-edited:f;mso-width-percent:0;mso-height-percent:0;mso-position-horizontal-relative:page;mso-position-vertical-relative:text;mso-width-percent:0;mso-height-percent:0" o:allowincell="f">
            <v:imagedata r:id="rId11" o:title=""/>
            <w10:wrap anchorx="page"/>
            <w10:anchorlock/>
          </v:shape>
        </w:pict>
      </w:r>
    </w:p>
    <w:p w14:paraId="318C46FB" w14:textId="1ACD2F93" w:rsidR="002A63E4" w:rsidRDefault="00000000">
      <w:pPr>
        <w:spacing w:before="5077" w:line="316" w:lineRule="atLeast"/>
        <w:ind w:right="-200"/>
        <w:rPr>
          <w:rFonts w:ascii="Arial" w:eastAsia="Arial" w:hAnsi="Arial" w:cs="Arial"/>
        </w:rPr>
      </w:pPr>
      <w:r>
        <w:rPr>
          <w:color w:val="2E3238"/>
        </w:rPr>
        <w:t xml:space="preserve">Now set SMART goals for each of your priority areas.  </w:t>
      </w:r>
      <w:r>
        <w:rPr>
          <w:rFonts w:ascii="Arial" w:eastAsia="Arial" w:hAnsi="Arial" w:cs="Arial"/>
          <w:color w:val="2E3238"/>
        </w:rPr>
        <w:t xml:space="preserve">NB: You will probably need to set more than one SMART </w:t>
      </w:r>
      <w:r w:rsidR="009B01E6">
        <w:rPr>
          <w:rFonts w:ascii="Arial" w:eastAsia="Arial" w:hAnsi="Arial" w:cs="Arial"/>
          <w:color w:val="2E3238"/>
        </w:rPr>
        <w:t>goal for</w:t>
      </w:r>
      <w:r>
        <w:rPr>
          <w:rFonts w:ascii="Arial" w:eastAsia="Arial" w:hAnsi="Arial" w:cs="Arial"/>
          <w:color w:val="2E3238"/>
        </w:rPr>
        <w:t xml:space="preserve"> each priority.                                                                                              </w:t>
      </w:r>
    </w:p>
    <w:sectPr w:rsidR="002A63E4" w:rsidSect="009B01E6">
      <w:headerReference w:type="default" r:id="rId13"/>
      <w:pgSz w:w="11906" w:h="16838"/>
      <w:pgMar w:top="3200" w:right="1912" w:bottom="1120" w:left="3331" w:header="74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207A" w14:textId="77777777" w:rsidR="00C67B1B" w:rsidRDefault="00C67B1B">
      <w:r>
        <w:separator/>
      </w:r>
    </w:p>
  </w:endnote>
  <w:endnote w:type="continuationSeparator" w:id="0">
    <w:p w14:paraId="13C0ECF3" w14:textId="77777777" w:rsidR="00C67B1B" w:rsidRDefault="00C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EB0E" w14:textId="77777777" w:rsidR="00C67B1B" w:rsidRDefault="00C67B1B">
      <w:r>
        <w:separator/>
      </w:r>
    </w:p>
  </w:footnote>
  <w:footnote w:type="continuationSeparator" w:id="0">
    <w:p w14:paraId="3B71DB4F" w14:textId="77777777" w:rsidR="00C67B1B" w:rsidRDefault="00C6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66EC" w14:textId="02939EC2" w:rsidR="002A63E4" w:rsidRDefault="00000000">
    <w:pPr>
      <w:spacing w:line="639" w:lineRule="exact"/>
      <w:ind w:right="-81"/>
      <w:rPr>
        <w:sz w:val="48"/>
        <w:szCs w:val="48"/>
      </w:rPr>
    </w:pPr>
    <w:r>
      <w:rPr>
        <w:color w:val="838182"/>
        <w:sz w:val="48"/>
        <w:szCs w:val="48"/>
      </w:rPr>
      <w:t>My priority areas for managing fatigue over the next three</w:t>
    </w:r>
    <w:r w:rsidR="009B01E6">
      <w:rPr>
        <w:color w:val="838182"/>
        <w:sz w:val="48"/>
        <w:szCs w:val="48"/>
      </w:rPr>
      <w:t xml:space="preserve"> </w:t>
    </w:r>
    <w:r>
      <w:rPr>
        <w:color w:val="838182"/>
        <w:sz w:val="48"/>
        <w:szCs w:val="48"/>
      </w:rPr>
      <w:t>months</w:t>
    </w:r>
    <w:r w:rsidR="00C67B1B">
      <w:pict w14:anchorId="4A7E7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athGroup" o:spid="_x0000_s1026" type="#_x0000_t75" alt="" style="position:absolute;margin-left:163pt;margin-top:-10.5pt;width:408pt;height:8pt;z-index:-251658240;mso-wrap-edited:f;mso-width-percent:0;mso-height-percent:0;mso-position-horizontal-relative:page;mso-position-vertical-relative:text;mso-width-percent:0;mso-height-percent:0" o:allowincell="f">
          <v:imagedata r:id="rId1" o:title=""/>
          <w10:wrap anchorx="page"/>
          <w10:anchorlock/>
        </v:shape>
      </w:pict>
    </w:r>
  </w:p>
  <w:p w14:paraId="70FB5ADD" w14:textId="77777777" w:rsidR="009B01E6" w:rsidRDefault="009B01E6">
    <w:pPr>
      <w:spacing w:before="1" w:line="265" w:lineRule="exact"/>
      <w:ind w:right="-200"/>
      <w:jc w:val="both"/>
      <w:rPr>
        <w:color w:val="2E3238"/>
      </w:rPr>
    </w:pPr>
  </w:p>
  <w:p w14:paraId="3B9D72AE" w14:textId="0E12595F" w:rsidR="002A63E4" w:rsidRDefault="00000000">
    <w:pPr>
      <w:spacing w:before="1" w:line="265" w:lineRule="exact"/>
      <w:ind w:right="-200"/>
      <w:jc w:val="both"/>
    </w:pPr>
    <w:r>
      <w:rPr>
        <w:color w:val="2E3238"/>
      </w:rPr>
      <w:t xml:space="preserve">PRIORITY AREA </w:t>
    </w:r>
    <w:r>
      <w:rPr>
        <w:color w:val="2E3238"/>
      </w:rPr>
      <w:fldChar w:fldCharType="begin"/>
    </w:r>
    <w:r>
      <w:rPr>
        <w:color w:val="2E3238"/>
      </w:rPr>
      <w:instrText xml:space="preserve"> PAGE </w:instrText>
    </w:r>
    <w:r>
      <w:rPr>
        <w:color w:val="2E3238"/>
      </w:rPr>
      <w:fldChar w:fldCharType="separate"/>
    </w:r>
    <w:proofErr w:type="gramStart"/>
    <w:r>
      <w:rPr>
        <w:color w:val="2E3238"/>
      </w:rPr>
      <w:t>3</w:t>
    </w:r>
    <w:proofErr w:type="gramEnd"/>
    <w:r>
      <w:rPr>
        <w:color w:val="2E3238"/>
      </w:rPr>
      <w:fldChar w:fldCharType="end"/>
    </w:r>
    <w:r w:rsidR="00C67B1B">
      <w:pict w14:anchorId="71117F23">
        <v:shape id="_x0000_s1025" type="#_x0000_t75" alt="" style="position:absolute;left:0;text-align:left;margin-left:165pt;margin-top:17.8pt;width:404pt;height:3pt;z-index:-251657216;mso-wrap-edited:f;mso-width-percent:0;mso-height-percent:0;mso-position-horizontal-relative:page;mso-position-vertical-relative:text;mso-width-percent:0;mso-height-percent:0" o:allowincell="f">
          <v:imagedata r:id="rId2" o:title=""/>
          <w10:wrap anchorx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1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3E4"/>
    <w:rsid w:val="002A63E4"/>
    <w:rsid w:val="009B01E6"/>
    <w:rsid w:val="00C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8"/>
    <o:shapelayout v:ext="edit">
      <o:idmap v:ext="edit" data="2"/>
    </o:shapelayout>
  </w:shapeDefaults>
  <w:decimalSymbol w:val="."/>
  <w:listSeparator w:val=","/>
  <w14:docId w14:val="1F8FE6DA"/>
  <w15:docId w15:val="{763F1082-82BB-2C47-8D0F-8A3C9AC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1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MSWorksheets.indd</dc:title>
  <cp:lastModifiedBy>Sarah Alageel (HSC - Postgraduate Researcher)</cp:lastModifiedBy>
  <cp:revision>1</cp:revision>
  <dcterms:created xsi:type="dcterms:W3CDTF">2023-12-21T17:35:00Z</dcterms:created>
  <dcterms:modified xsi:type="dcterms:W3CDTF">2023-12-21T17:35:00Z</dcterms:modified>
</cp:coreProperties>
</file>